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07DC9" w14:textId="77777777" w:rsidR="0047701E" w:rsidRPr="00515E61" w:rsidRDefault="0047701E" w:rsidP="0047701E"/>
    <w:tbl>
      <w:tblPr>
        <w:tblpPr w:leftFromText="142" w:rightFromText="142" w:vertAnchor="text" w:horzAnchor="margin" w:tblpXSpec="right" w:tblpY="-73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810"/>
      </w:tblGrid>
      <w:tr w:rsidR="0047701E" w:rsidRPr="00515E61" w14:paraId="73FD2962" w14:textId="77777777" w:rsidTr="00174866">
        <w:trPr>
          <w:trHeight w:val="335"/>
        </w:trPr>
        <w:tc>
          <w:tcPr>
            <w:tcW w:w="2810" w:type="dxa"/>
            <w:vAlign w:val="center"/>
          </w:tcPr>
          <w:p w14:paraId="2A565D37" w14:textId="77777777" w:rsidR="0047701E" w:rsidRPr="00515E61" w:rsidRDefault="0047701E" w:rsidP="00174866">
            <w:pPr>
              <w:rPr>
                <w:rFonts w:ascii="Meiryo UI" w:eastAsia="Meiryo UI" w:hAnsi="Meiryo UI" w:cs="Meiryo UI"/>
                <w:sz w:val="20"/>
              </w:rPr>
            </w:pPr>
            <w:r w:rsidRPr="00515E61">
              <w:rPr>
                <w:rFonts w:ascii="Meiryo UI" w:eastAsia="Meiryo UI" w:hAnsi="Meiryo UI" w:cs="Meiryo UI"/>
              </w:rPr>
              <w:br w:type="page"/>
            </w:r>
            <w:r w:rsidRPr="00515E61">
              <w:rPr>
                <w:rFonts w:ascii="Meiryo UI" w:eastAsia="Meiryo UI" w:hAnsi="Meiryo UI" w:cs="Meiryo UI" w:hint="eastAsia"/>
                <w:sz w:val="20"/>
              </w:rPr>
              <w:t>※受験番号</w:t>
            </w:r>
          </w:p>
          <w:p w14:paraId="4E42CE9D" w14:textId="77777777" w:rsidR="0047701E" w:rsidRPr="00515E61" w:rsidRDefault="0047701E" w:rsidP="00174866">
            <w:pPr>
              <w:rPr>
                <w:rFonts w:ascii="Meiryo UI" w:eastAsia="Meiryo UI" w:hAnsi="Meiryo UI" w:cs="Meiryo UI"/>
                <w:sz w:val="20"/>
              </w:rPr>
            </w:pPr>
            <w:r w:rsidRPr="00515E61">
              <w:rPr>
                <w:rFonts w:ascii="Meiryo UI" w:eastAsia="Meiryo UI" w:hAnsi="Meiryo UI" w:cs="Meiryo UI" w:hint="eastAsia"/>
                <w:sz w:val="20"/>
              </w:rPr>
              <w:t xml:space="preserve">（記入不要）　</w:t>
            </w:r>
          </w:p>
        </w:tc>
      </w:tr>
    </w:tbl>
    <w:p w14:paraId="52299853" w14:textId="77777777" w:rsidR="0047701E" w:rsidRPr="00515E61" w:rsidRDefault="0047701E" w:rsidP="0047701E">
      <w:pPr>
        <w:jc w:val="center"/>
        <w:rPr>
          <w:rFonts w:ascii="Meiryo UI" w:eastAsia="Meiryo UI" w:hAnsi="Meiryo UI" w:cs="Meiryo UI"/>
          <w:b/>
          <w:sz w:val="28"/>
          <w:szCs w:val="28"/>
        </w:rPr>
      </w:pPr>
      <w:r w:rsidRPr="00515E61">
        <w:rPr>
          <w:rFonts w:ascii="Meiryo UI" w:eastAsia="Meiryo UI" w:hAnsi="Meiryo UI" w:cs="Meiryo UI" w:hint="eastAsia"/>
          <w:b/>
          <w:sz w:val="28"/>
          <w:szCs w:val="28"/>
        </w:rPr>
        <w:t xml:space="preserve">　　　　　　職員選考試験受験申込書（一般任期付職員）</w:t>
      </w:r>
    </w:p>
    <w:tbl>
      <w:tblPr>
        <w:tblW w:w="968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8"/>
        <w:gridCol w:w="2625"/>
        <w:gridCol w:w="1360"/>
        <w:gridCol w:w="1701"/>
      </w:tblGrid>
      <w:tr w:rsidR="0047701E" w:rsidRPr="00515E61" w14:paraId="2380F368" w14:textId="77777777" w:rsidTr="00174866">
        <w:trPr>
          <w:cantSplit/>
          <w:trHeight w:val="1306"/>
        </w:trPr>
        <w:tc>
          <w:tcPr>
            <w:tcW w:w="3998" w:type="dxa"/>
            <w:tcBorders>
              <w:top w:val="single" w:sz="12" w:space="0" w:color="auto"/>
              <w:left w:val="single" w:sz="12" w:space="0" w:color="auto"/>
            </w:tcBorders>
          </w:tcPr>
          <w:p w14:paraId="20C58E95" w14:textId="77777777" w:rsidR="0047701E" w:rsidRPr="00515E61" w:rsidRDefault="0047701E" w:rsidP="00174866">
            <w:pPr>
              <w:rPr>
                <w:rFonts w:ascii="Meiryo UI" w:eastAsia="Meiryo UI" w:hAnsi="Meiryo UI" w:cs="Meiryo UI"/>
                <w:szCs w:val="22"/>
              </w:rPr>
            </w:pPr>
            <w:r w:rsidRPr="00515E61">
              <w:rPr>
                <w:rFonts w:ascii="Meiryo UI" w:eastAsia="Meiryo UI" w:hAnsi="Meiryo UI" w:cs="Meiryo UI" w:hint="eastAsia"/>
                <w:szCs w:val="22"/>
              </w:rPr>
              <w:t>１．氏名（ふりがな）</w:t>
            </w:r>
          </w:p>
        </w:tc>
        <w:tc>
          <w:tcPr>
            <w:tcW w:w="3985" w:type="dxa"/>
            <w:gridSpan w:val="2"/>
            <w:tcBorders>
              <w:top w:val="single" w:sz="12" w:space="0" w:color="auto"/>
              <w:bottom w:val="single" w:sz="4" w:space="0" w:color="auto"/>
              <w:right w:val="single" w:sz="8" w:space="0" w:color="auto"/>
            </w:tcBorders>
          </w:tcPr>
          <w:p w14:paraId="55FBA938" w14:textId="77777777" w:rsidR="0047701E" w:rsidRPr="00515E61" w:rsidRDefault="0047701E" w:rsidP="00174866">
            <w:pPr>
              <w:rPr>
                <w:rFonts w:ascii="Meiryo UI" w:eastAsia="Meiryo UI" w:hAnsi="Meiryo UI" w:cs="Meiryo UI"/>
                <w:szCs w:val="22"/>
              </w:rPr>
            </w:pPr>
            <w:r w:rsidRPr="00515E61">
              <w:rPr>
                <w:rFonts w:ascii="Meiryo UI" w:eastAsia="Meiryo UI" w:hAnsi="Meiryo UI" w:cs="Meiryo UI" w:hint="eastAsia"/>
                <w:szCs w:val="22"/>
              </w:rPr>
              <w:t>２．生年月日</w:t>
            </w:r>
          </w:p>
          <w:p w14:paraId="3297A0F0" w14:textId="77777777" w:rsidR="0047701E" w:rsidRPr="00515E61" w:rsidRDefault="0047701E" w:rsidP="00174866">
            <w:pPr>
              <w:rPr>
                <w:rFonts w:ascii="Meiryo UI" w:eastAsia="Meiryo UI" w:hAnsi="Meiryo UI" w:cs="Meiryo UI"/>
                <w:szCs w:val="22"/>
              </w:rPr>
            </w:pPr>
            <w:r w:rsidRPr="00515E61">
              <w:rPr>
                <w:rFonts w:ascii="Meiryo UI" w:eastAsia="Meiryo UI" w:hAnsi="Meiryo UI" w:cs="Meiryo UI" w:hint="eastAsia"/>
                <w:w w:val="80"/>
                <w:szCs w:val="22"/>
              </w:rPr>
              <w:t>昭和・平成</w:t>
            </w:r>
            <w:r w:rsidRPr="00515E61">
              <w:rPr>
                <w:rFonts w:ascii="Meiryo UI" w:eastAsia="Meiryo UI" w:hAnsi="Meiryo UI" w:cs="Meiryo UI" w:hint="eastAsia"/>
                <w:szCs w:val="22"/>
              </w:rPr>
              <w:t xml:space="preserve">　　　　年　　　月　　　日生</w:t>
            </w:r>
          </w:p>
          <w:p w14:paraId="7E05D79F" w14:textId="77777777" w:rsidR="0047701E" w:rsidRPr="00515E61" w:rsidRDefault="0047701E" w:rsidP="00174866">
            <w:pPr>
              <w:spacing w:line="440" w:lineRule="exact"/>
              <w:ind w:right="220"/>
              <w:jc w:val="left"/>
              <w:rPr>
                <w:rFonts w:ascii="Meiryo UI" w:eastAsia="Meiryo UI" w:hAnsi="Meiryo UI" w:cs="Meiryo UI"/>
                <w:szCs w:val="22"/>
              </w:rPr>
            </w:pPr>
            <w:r w:rsidRPr="00515E61">
              <w:rPr>
                <w:rFonts w:ascii="Meiryo UI" w:eastAsia="Meiryo UI" w:hAnsi="Meiryo UI" w:cs="Meiryo UI" w:hint="eastAsia"/>
                <w:szCs w:val="22"/>
              </w:rPr>
              <w:t>年齢　　　　歳</w:t>
            </w:r>
            <w:r w:rsidRPr="00515E61">
              <w:rPr>
                <w:rFonts w:ascii="Meiryo UI" w:eastAsia="Meiryo UI" w:hAnsi="Meiryo UI" w:cs="Meiryo UI" w:hint="eastAsia"/>
                <w:sz w:val="16"/>
                <w:szCs w:val="16"/>
              </w:rPr>
              <w:t xml:space="preserve">（記入日基準）　　</w:t>
            </w:r>
            <w:r w:rsidRPr="00515E61">
              <w:rPr>
                <w:rFonts w:ascii="Meiryo UI" w:eastAsia="Meiryo UI" w:hAnsi="Meiryo UI" w:cs="Meiryo UI" w:hint="eastAsia"/>
                <w:sz w:val="21"/>
                <w:szCs w:val="21"/>
              </w:rPr>
              <w:t>男・女</w:t>
            </w:r>
          </w:p>
        </w:tc>
        <w:tc>
          <w:tcPr>
            <w:tcW w:w="1701" w:type="dxa"/>
            <w:vMerge w:val="restart"/>
            <w:tcBorders>
              <w:top w:val="single" w:sz="12" w:space="0" w:color="auto"/>
              <w:left w:val="single" w:sz="8" w:space="0" w:color="auto"/>
              <w:right w:val="single" w:sz="12" w:space="0" w:color="auto"/>
            </w:tcBorders>
          </w:tcPr>
          <w:p w14:paraId="412DF70E" w14:textId="77777777" w:rsidR="0047701E" w:rsidRDefault="0047701E" w:rsidP="00174866">
            <w:pPr>
              <w:jc w:val="center"/>
              <w:rPr>
                <w:rFonts w:ascii="Meiryo UI" w:eastAsia="Meiryo UI" w:hAnsi="Meiryo UI" w:cs="Meiryo UI"/>
                <w:sz w:val="16"/>
                <w:szCs w:val="16"/>
              </w:rPr>
            </w:pPr>
          </w:p>
          <w:p w14:paraId="1B6BBD83" w14:textId="77777777" w:rsidR="0047701E" w:rsidRPr="00515E61" w:rsidRDefault="0047701E" w:rsidP="00174866">
            <w:pPr>
              <w:jc w:val="center"/>
              <w:rPr>
                <w:rFonts w:ascii="Meiryo UI" w:eastAsia="Meiryo UI" w:hAnsi="Meiryo UI" w:cs="Meiryo UI"/>
                <w:sz w:val="24"/>
                <w:szCs w:val="24"/>
              </w:rPr>
            </w:pPr>
            <w:r w:rsidRPr="00515E61">
              <w:rPr>
                <w:rFonts w:ascii="Meiryo UI" w:eastAsia="Meiryo UI" w:hAnsi="Meiryo UI" w:cs="Meiryo UI" w:hint="eastAsia"/>
                <w:sz w:val="24"/>
                <w:szCs w:val="24"/>
              </w:rPr>
              <w:t>写真</w:t>
            </w:r>
          </w:p>
          <w:p w14:paraId="0F5213DF" w14:textId="77777777" w:rsidR="0047701E" w:rsidRPr="00515E61" w:rsidRDefault="0047701E" w:rsidP="00174866">
            <w:pPr>
              <w:jc w:val="center"/>
              <w:rPr>
                <w:rFonts w:ascii="Meiryo UI" w:eastAsia="Meiryo UI" w:hAnsi="Meiryo UI" w:cs="Meiryo UI"/>
                <w:sz w:val="20"/>
              </w:rPr>
            </w:pPr>
            <w:r w:rsidRPr="00515E61">
              <w:rPr>
                <w:rFonts w:ascii="Meiryo UI" w:eastAsia="Meiryo UI" w:hAnsi="Meiryo UI" w:cs="Meiryo UI" w:hint="eastAsia"/>
                <w:sz w:val="20"/>
              </w:rPr>
              <w:t>最近</w:t>
            </w:r>
            <w:r>
              <w:rPr>
                <w:rFonts w:ascii="Meiryo UI" w:eastAsia="Meiryo UI" w:hAnsi="Meiryo UI" w:cs="Meiryo UI" w:hint="eastAsia"/>
                <w:sz w:val="20"/>
              </w:rPr>
              <w:t>6</w:t>
            </w:r>
            <w:r w:rsidRPr="00515E61">
              <w:rPr>
                <w:rFonts w:ascii="Meiryo UI" w:eastAsia="Meiryo UI" w:hAnsi="Meiryo UI" w:cs="Meiryo UI" w:hint="eastAsia"/>
                <w:sz w:val="20"/>
              </w:rPr>
              <w:t>ヶ月以内に撮影上半身脱帽のもの</w:t>
            </w:r>
          </w:p>
          <w:p w14:paraId="5AD11E36" w14:textId="77777777" w:rsidR="0047701E" w:rsidRPr="000D5658" w:rsidRDefault="0047701E" w:rsidP="00174866">
            <w:pPr>
              <w:jc w:val="center"/>
              <w:rPr>
                <w:rFonts w:ascii="Meiryo UI" w:eastAsia="Meiryo UI" w:hAnsi="Meiryo UI" w:cs="Meiryo UI"/>
                <w:sz w:val="16"/>
                <w:szCs w:val="16"/>
              </w:rPr>
            </w:pPr>
            <w:r w:rsidRPr="000D5658">
              <w:rPr>
                <w:rFonts w:ascii="Meiryo UI" w:eastAsia="Meiryo UI" w:hAnsi="Meiryo UI" w:cs="Meiryo UI" w:hint="eastAsia"/>
                <w:sz w:val="16"/>
                <w:szCs w:val="16"/>
              </w:rPr>
              <w:t>（縦４cm×横3cm）</w:t>
            </w:r>
          </w:p>
        </w:tc>
      </w:tr>
      <w:tr w:rsidR="0047701E" w:rsidRPr="00515E61" w14:paraId="537C1C48" w14:textId="77777777" w:rsidTr="00174866">
        <w:trPr>
          <w:cantSplit/>
          <w:trHeight w:val="934"/>
        </w:trPr>
        <w:tc>
          <w:tcPr>
            <w:tcW w:w="7983" w:type="dxa"/>
            <w:gridSpan w:val="3"/>
            <w:tcBorders>
              <w:left w:val="single" w:sz="12" w:space="0" w:color="auto"/>
              <w:right w:val="single" w:sz="8" w:space="0" w:color="auto"/>
            </w:tcBorders>
          </w:tcPr>
          <w:p w14:paraId="2506A4F0" w14:textId="77777777" w:rsidR="0047701E" w:rsidRPr="00515E61" w:rsidRDefault="0047701E" w:rsidP="00174866">
            <w:pPr>
              <w:rPr>
                <w:rFonts w:ascii="Meiryo UI" w:eastAsia="Meiryo UI" w:hAnsi="Meiryo UI" w:cs="Meiryo UI"/>
                <w:szCs w:val="22"/>
              </w:rPr>
            </w:pPr>
            <w:r w:rsidRPr="00515E61">
              <w:rPr>
                <w:rFonts w:ascii="Meiryo UI" w:eastAsia="Meiryo UI" w:hAnsi="Meiryo UI" w:cs="Meiryo UI" w:hint="eastAsia"/>
                <w:szCs w:val="22"/>
              </w:rPr>
              <w:t>３．住所・連絡先</w:t>
            </w:r>
          </w:p>
          <w:p w14:paraId="0AF261F5" w14:textId="77777777" w:rsidR="0047701E" w:rsidRPr="00515E61" w:rsidRDefault="0047701E" w:rsidP="00174866">
            <w:pPr>
              <w:rPr>
                <w:rFonts w:ascii="Meiryo UI" w:eastAsia="Meiryo UI" w:hAnsi="Meiryo UI" w:cs="Meiryo UI"/>
                <w:szCs w:val="22"/>
              </w:rPr>
            </w:pPr>
            <w:r w:rsidRPr="00515E61">
              <w:rPr>
                <w:rFonts w:ascii="Meiryo UI" w:eastAsia="Meiryo UI" w:hAnsi="Meiryo UI" w:cs="Meiryo UI" w:hint="eastAsia"/>
                <w:szCs w:val="22"/>
              </w:rPr>
              <w:t>〒</w:t>
            </w:r>
          </w:p>
          <w:p w14:paraId="0FA4B485" w14:textId="77777777" w:rsidR="0047701E" w:rsidRDefault="0047701E" w:rsidP="00174866">
            <w:pPr>
              <w:jc w:val="right"/>
              <w:rPr>
                <w:rFonts w:ascii="Meiryo UI" w:eastAsia="Meiryo UI" w:hAnsi="Meiryo UI" w:cs="Meiryo UI"/>
                <w:szCs w:val="22"/>
              </w:rPr>
            </w:pPr>
            <w:r w:rsidRPr="00515E61">
              <w:rPr>
                <w:rFonts w:ascii="Meiryo UI" w:eastAsia="Meiryo UI" w:hAnsi="Meiryo UI" w:cs="Meiryo UI" w:hint="eastAsia"/>
                <w:szCs w:val="22"/>
              </w:rPr>
              <w:t>電話（　　　　　－　　　　　－　　　　　）</w:t>
            </w:r>
          </w:p>
          <w:p w14:paraId="3CAE14DA" w14:textId="77777777" w:rsidR="0047701E" w:rsidRPr="00515E61" w:rsidRDefault="0047701E" w:rsidP="00174866">
            <w:pPr>
              <w:jc w:val="right"/>
              <w:rPr>
                <w:rFonts w:ascii="Meiryo UI" w:eastAsia="Meiryo UI" w:hAnsi="Meiryo UI" w:cs="Meiryo UI"/>
                <w:szCs w:val="22"/>
              </w:rPr>
            </w:pPr>
            <w:r w:rsidRPr="00AA6110">
              <w:rPr>
                <w:rFonts w:ascii="Meiryo UI" w:eastAsia="Meiryo UI" w:hAnsi="Meiryo UI" w:cs="Meiryo UI" w:hint="eastAsia"/>
                <w:szCs w:val="22"/>
              </w:rPr>
              <w:t>メールアドレス（　　　　　　　　　　　　　　　　　　　　　）</w:t>
            </w:r>
          </w:p>
        </w:tc>
        <w:tc>
          <w:tcPr>
            <w:tcW w:w="1701" w:type="dxa"/>
            <w:vMerge/>
            <w:tcBorders>
              <w:left w:val="single" w:sz="8" w:space="0" w:color="auto"/>
              <w:bottom w:val="single" w:sz="8" w:space="0" w:color="auto"/>
              <w:right w:val="single" w:sz="12" w:space="0" w:color="auto"/>
            </w:tcBorders>
          </w:tcPr>
          <w:p w14:paraId="7D62D46C" w14:textId="77777777" w:rsidR="0047701E" w:rsidRPr="00515E61" w:rsidRDefault="0047701E" w:rsidP="00174866">
            <w:pPr>
              <w:jc w:val="center"/>
              <w:rPr>
                <w:rFonts w:ascii="Meiryo UI" w:eastAsia="Meiryo UI" w:hAnsi="Meiryo UI" w:cs="Meiryo UI"/>
                <w:szCs w:val="22"/>
              </w:rPr>
            </w:pPr>
          </w:p>
        </w:tc>
      </w:tr>
      <w:tr w:rsidR="0047701E" w:rsidRPr="00515E61" w14:paraId="09EA8F57" w14:textId="77777777" w:rsidTr="00174866">
        <w:trPr>
          <w:trHeight w:val="647"/>
        </w:trPr>
        <w:tc>
          <w:tcPr>
            <w:tcW w:w="9684" w:type="dxa"/>
            <w:gridSpan w:val="4"/>
            <w:tcBorders>
              <w:top w:val="single" w:sz="8" w:space="0" w:color="auto"/>
              <w:left w:val="single" w:sz="12" w:space="0" w:color="auto"/>
              <w:bottom w:val="single" w:sz="8" w:space="0" w:color="auto"/>
              <w:right w:val="single" w:sz="12" w:space="0" w:color="auto"/>
            </w:tcBorders>
            <w:vAlign w:val="center"/>
          </w:tcPr>
          <w:p w14:paraId="5B55E978" w14:textId="77777777" w:rsidR="0047701E" w:rsidRPr="00515E61" w:rsidRDefault="0047701E" w:rsidP="00174866">
            <w:pPr>
              <w:rPr>
                <w:rFonts w:ascii="Meiryo UI" w:eastAsia="Meiryo UI" w:hAnsi="Meiryo UI" w:cs="Meiryo UI"/>
                <w:szCs w:val="22"/>
              </w:rPr>
            </w:pPr>
            <w:r>
              <w:rPr>
                <w:rFonts w:ascii="Meiryo UI" w:eastAsia="Meiryo UI" w:hAnsi="Meiryo UI" w:cs="Meiryo UI" w:hint="eastAsia"/>
                <w:szCs w:val="22"/>
              </w:rPr>
              <w:t>４．受験</w:t>
            </w:r>
            <w:r w:rsidRPr="00515E61">
              <w:rPr>
                <w:rFonts w:ascii="Meiryo UI" w:eastAsia="Meiryo UI" w:hAnsi="Meiryo UI" w:cs="Meiryo UI" w:hint="eastAsia"/>
                <w:szCs w:val="22"/>
              </w:rPr>
              <w:t xml:space="preserve">種　　　　　　　　　</w:t>
            </w:r>
            <w:r>
              <w:rPr>
                <w:rFonts w:ascii="Meiryo UI" w:eastAsia="Meiryo UI" w:hAnsi="Meiryo UI" w:cs="Meiryo UI" w:hint="eastAsia"/>
                <w:szCs w:val="22"/>
              </w:rPr>
              <w:t>統括支援員</w:t>
            </w:r>
          </w:p>
        </w:tc>
      </w:tr>
      <w:tr w:rsidR="0047701E" w:rsidRPr="00515E61" w14:paraId="48C4E1F1" w14:textId="77777777" w:rsidTr="00174866">
        <w:trPr>
          <w:trHeight w:val="1160"/>
        </w:trPr>
        <w:tc>
          <w:tcPr>
            <w:tcW w:w="6623" w:type="dxa"/>
            <w:gridSpan w:val="2"/>
            <w:tcBorders>
              <w:top w:val="single" w:sz="8" w:space="0" w:color="auto"/>
              <w:left w:val="single" w:sz="12" w:space="0" w:color="auto"/>
              <w:bottom w:val="single" w:sz="8" w:space="0" w:color="auto"/>
            </w:tcBorders>
          </w:tcPr>
          <w:p w14:paraId="0689C1EB" w14:textId="77777777" w:rsidR="0047701E" w:rsidRPr="00515E61" w:rsidRDefault="0047701E" w:rsidP="00174866">
            <w:pPr>
              <w:rPr>
                <w:rFonts w:ascii="Meiryo UI" w:eastAsia="Meiryo UI" w:hAnsi="Meiryo UI" w:cs="Meiryo UI"/>
                <w:szCs w:val="22"/>
              </w:rPr>
            </w:pPr>
            <w:r w:rsidRPr="00515E61">
              <w:rPr>
                <w:rFonts w:ascii="Meiryo UI" w:eastAsia="Meiryo UI" w:hAnsi="Meiryo UI" w:cs="Meiryo UI" w:hint="eastAsia"/>
                <w:szCs w:val="22"/>
              </w:rPr>
              <w:t>５．最終学歴　（学校名・学部・学科）</w:t>
            </w:r>
          </w:p>
          <w:p w14:paraId="6DE10885" w14:textId="77777777" w:rsidR="0047701E" w:rsidRPr="00515E61" w:rsidRDefault="0047701E" w:rsidP="00174866">
            <w:pPr>
              <w:rPr>
                <w:rFonts w:ascii="Meiryo UI" w:eastAsia="Meiryo UI" w:hAnsi="Meiryo UI" w:cs="Meiryo UI"/>
                <w:szCs w:val="22"/>
              </w:rPr>
            </w:pPr>
            <w:r w:rsidRPr="00515E61">
              <w:rPr>
                <w:rFonts w:ascii="Meiryo UI" w:eastAsia="Meiryo UI" w:hAnsi="Meiryo UI" w:cs="Meiryo UI" w:hint="eastAsia"/>
                <w:szCs w:val="22"/>
              </w:rPr>
              <w:t xml:space="preserve">　　</w:t>
            </w:r>
          </w:p>
        </w:tc>
        <w:tc>
          <w:tcPr>
            <w:tcW w:w="3061" w:type="dxa"/>
            <w:gridSpan w:val="2"/>
            <w:tcBorders>
              <w:top w:val="single" w:sz="8" w:space="0" w:color="auto"/>
              <w:right w:val="single" w:sz="12" w:space="0" w:color="auto"/>
            </w:tcBorders>
            <w:vAlign w:val="center"/>
          </w:tcPr>
          <w:p w14:paraId="6D10C056" w14:textId="77777777" w:rsidR="0047701E" w:rsidRPr="00515E61" w:rsidRDefault="0047701E" w:rsidP="00174866">
            <w:pPr>
              <w:jc w:val="center"/>
              <w:rPr>
                <w:rFonts w:ascii="Meiryo UI" w:eastAsia="Meiryo UI" w:hAnsi="Meiryo UI" w:cs="Meiryo UI"/>
                <w:szCs w:val="22"/>
              </w:rPr>
            </w:pPr>
            <w:r w:rsidRPr="00515E61">
              <w:rPr>
                <w:rFonts w:ascii="Meiryo UI" w:eastAsia="Meiryo UI" w:hAnsi="Meiryo UI" w:cs="Meiryo UI" w:hint="eastAsia"/>
                <w:szCs w:val="22"/>
              </w:rPr>
              <w:t>修学区分</w:t>
            </w:r>
          </w:p>
          <w:p w14:paraId="36AFA458" w14:textId="77777777" w:rsidR="0047701E" w:rsidRPr="00515E61" w:rsidRDefault="0047701E" w:rsidP="00174866">
            <w:pPr>
              <w:spacing w:line="240" w:lineRule="exact"/>
              <w:jc w:val="center"/>
              <w:rPr>
                <w:rFonts w:ascii="Meiryo UI" w:eastAsia="Meiryo UI" w:hAnsi="Meiryo UI" w:cs="Meiryo UI"/>
                <w:szCs w:val="22"/>
              </w:rPr>
            </w:pPr>
            <w:r w:rsidRPr="00515E61">
              <w:rPr>
                <w:rFonts w:ascii="Meiryo UI" w:eastAsia="Meiryo UI" w:hAnsi="Meiryo UI" w:cs="Meiryo UI" w:hint="eastAsia"/>
                <w:szCs w:val="22"/>
              </w:rPr>
              <w:t>年　　　月</w:t>
            </w:r>
          </w:p>
          <w:p w14:paraId="0B409C9D" w14:textId="77777777" w:rsidR="0047701E" w:rsidRPr="00515E61" w:rsidRDefault="0047701E" w:rsidP="00174866">
            <w:pPr>
              <w:jc w:val="right"/>
              <w:rPr>
                <w:rFonts w:ascii="Meiryo UI" w:eastAsia="Meiryo UI" w:hAnsi="Meiryo UI" w:cs="Meiryo UI"/>
                <w:szCs w:val="22"/>
              </w:rPr>
            </w:pPr>
            <w:r w:rsidRPr="00515E61">
              <w:rPr>
                <w:rFonts w:ascii="Meiryo UI" w:eastAsia="Meiryo UI" w:hAnsi="Meiryo UI" w:cs="Meiryo UI" w:hint="eastAsia"/>
                <w:szCs w:val="22"/>
              </w:rPr>
              <w:t>卒業</w:t>
            </w:r>
            <w:r>
              <w:rPr>
                <w:rFonts w:ascii="Meiryo UI" w:eastAsia="Meiryo UI" w:hAnsi="Meiryo UI" w:cs="Meiryo UI" w:hint="eastAsia"/>
                <w:szCs w:val="22"/>
              </w:rPr>
              <w:t>（見込）</w:t>
            </w:r>
            <w:r w:rsidRPr="00515E61">
              <w:rPr>
                <w:rFonts w:ascii="Meiryo UI" w:eastAsia="Meiryo UI" w:hAnsi="Meiryo UI" w:cs="Meiryo UI" w:hint="eastAsia"/>
                <w:szCs w:val="22"/>
              </w:rPr>
              <w:t>・中退</w:t>
            </w:r>
          </w:p>
        </w:tc>
      </w:tr>
      <w:tr w:rsidR="0047701E" w:rsidRPr="00515E61" w14:paraId="04999F25" w14:textId="77777777" w:rsidTr="00174866">
        <w:trPr>
          <w:trHeight w:val="1002"/>
        </w:trPr>
        <w:tc>
          <w:tcPr>
            <w:tcW w:w="6623" w:type="dxa"/>
            <w:gridSpan w:val="2"/>
            <w:tcBorders>
              <w:top w:val="single" w:sz="8" w:space="0" w:color="auto"/>
              <w:left w:val="single" w:sz="12" w:space="0" w:color="auto"/>
              <w:bottom w:val="single" w:sz="12" w:space="0" w:color="auto"/>
            </w:tcBorders>
          </w:tcPr>
          <w:p w14:paraId="441CA927" w14:textId="77777777" w:rsidR="0047701E" w:rsidRPr="00515E61" w:rsidRDefault="0047701E" w:rsidP="00174866">
            <w:pPr>
              <w:rPr>
                <w:rFonts w:ascii="Meiryo UI" w:eastAsia="Meiryo UI" w:hAnsi="Meiryo UI" w:cs="Meiryo UI"/>
                <w:szCs w:val="22"/>
              </w:rPr>
            </w:pPr>
            <w:r w:rsidRPr="00515E61">
              <w:rPr>
                <w:rFonts w:ascii="Meiryo UI" w:eastAsia="Meiryo UI" w:hAnsi="Meiryo UI" w:cs="Meiryo UI" w:hint="eastAsia"/>
                <w:szCs w:val="22"/>
              </w:rPr>
              <w:t xml:space="preserve">　　最終学歴前（学校名・学部・学科）</w:t>
            </w:r>
          </w:p>
        </w:tc>
        <w:tc>
          <w:tcPr>
            <w:tcW w:w="3061" w:type="dxa"/>
            <w:gridSpan w:val="2"/>
            <w:tcBorders>
              <w:bottom w:val="single" w:sz="12" w:space="0" w:color="auto"/>
              <w:right w:val="single" w:sz="12" w:space="0" w:color="auto"/>
            </w:tcBorders>
          </w:tcPr>
          <w:p w14:paraId="1A920567" w14:textId="77777777" w:rsidR="0047701E" w:rsidRPr="00515E61" w:rsidRDefault="0047701E" w:rsidP="00174866">
            <w:pPr>
              <w:rPr>
                <w:rFonts w:ascii="Meiryo UI" w:eastAsia="Meiryo UI" w:hAnsi="Meiryo UI" w:cs="Meiryo UI"/>
                <w:szCs w:val="22"/>
              </w:rPr>
            </w:pPr>
            <w:r w:rsidRPr="00515E61">
              <w:rPr>
                <w:rFonts w:ascii="Meiryo UI" w:eastAsia="Meiryo UI" w:hAnsi="Meiryo UI" w:cs="Meiryo UI" w:hint="eastAsia"/>
                <w:szCs w:val="22"/>
              </w:rPr>
              <w:t xml:space="preserve">　　　　　</w:t>
            </w:r>
          </w:p>
          <w:p w14:paraId="6EE5F7CA" w14:textId="77777777" w:rsidR="0047701E" w:rsidRPr="00515E61" w:rsidRDefault="0047701E" w:rsidP="00174866">
            <w:pPr>
              <w:ind w:firstLineChars="500" w:firstLine="1100"/>
              <w:rPr>
                <w:rFonts w:ascii="Meiryo UI" w:eastAsia="Meiryo UI" w:hAnsi="Meiryo UI" w:cs="Meiryo UI"/>
                <w:szCs w:val="22"/>
              </w:rPr>
            </w:pPr>
            <w:r w:rsidRPr="00515E61">
              <w:rPr>
                <w:rFonts w:ascii="Meiryo UI" w:eastAsia="Meiryo UI" w:hAnsi="Meiryo UI" w:cs="Meiryo UI" w:hint="eastAsia"/>
                <w:szCs w:val="22"/>
              </w:rPr>
              <w:t>年　　　月</w:t>
            </w:r>
          </w:p>
          <w:p w14:paraId="075FE324" w14:textId="77777777" w:rsidR="0047701E" w:rsidRPr="00515E61" w:rsidRDefault="0047701E" w:rsidP="00174866">
            <w:pPr>
              <w:jc w:val="right"/>
              <w:rPr>
                <w:rFonts w:ascii="Meiryo UI" w:eastAsia="Meiryo UI" w:hAnsi="Meiryo UI" w:cs="Meiryo UI"/>
                <w:szCs w:val="22"/>
              </w:rPr>
            </w:pPr>
            <w:r w:rsidRPr="00515E61">
              <w:rPr>
                <w:rFonts w:ascii="Meiryo UI" w:eastAsia="Meiryo UI" w:hAnsi="Meiryo UI" w:cs="Meiryo UI" w:hint="eastAsia"/>
                <w:szCs w:val="22"/>
              </w:rPr>
              <w:t>卒業・中退</w:t>
            </w:r>
          </w:p>
        </w:tc>
      </w:tr>
    </w:tbl>
    <w:p w14:paraId="147AF15C" w14:textId="77777777" w:rsidR="0047701E" w:rsidRPr="00515E61" w:rsidRDefault="0047701E" w:rsidP="0047701E">
      <w:pPr>
        <w:spacing w:line="300" w:lineRule="exact"/>
        <w:rPr>
          <w:rFonts w:ascii="Meiryo UI" w:eastAsia="Meiryo UI" w:hAnsi="Meiryo UI" w:cs="Meiryo UI"/>
          <w:b/>
          <w:szCs w:val="24"/>
        </w:rPr>
      </w:pPr>
    </w:p>
    <w:p w14:paraId="4B8A22A0" w14:textId="77777777" w:rsidR="0047701E" w:rsidRPr="00515E61" w:rsidRDefault="0047701E" w:rsidP="0047701E">
      <w:pPr>
        <w:rPr>
          <w:rFonts w:ascii="Meiryo UI" w:eastAsia="Meiryo UI" w:hAnsi="Meiryo UI" w:cs="Meiryo UI"/>
          <w:b/>
          <w:szCs w:val="24"/>
        </w:rPr>
      </w:pPr>
      <w:r w:rsidRPr="00515E61">
        <w:rPr>
          <w:rFonts w:ascii="Meiryo UI" w:eastAsia="Meiryo UI" w:hAnsi="Meiryo UI" w:cs="Meiryo UI" w:hint="eastAsia"/>
          <w:b/>
          <w:szCs w:val="24"/>
        </w:rPr>
        <w:t>（以下の記載内容は、項目が網羅されていれば任意の様式で作成したものを提出しても構いません。）</w:t>
      </w:r>
    </w:p>
    <w:p w14:paraId="0D5F238D" w14:textId="77777777" w:rsidR="0047701E" w:rsidRPr="00515E61" w:rsidRDefault="0047701E" w:rsidP="0047701E">
      <w:pPr>
        <w:spacing w:line="300" w:lineRule="exact"/>
        <w:rPr>
          <w:rFonts w:ascii="Meiryo UI" w:eastAsia="Meiryo UI" w:hAnsi="Meiryo UI" w:cs="Meiryo UI"/>
          <w:b/>
          <w:sz w:val="24"/>
          <w:szCs w:val="24"/>
        </w:rPr>
      </w:pPr>
    </w:p>
    <w:p w14:paraId="15E3A062" w14:textId="77777777" w:rsidR="0047701E" w:rsidRPr="00AC0A1F" w:rsidRDefault="0047701E" w:rsidP="0047701E">
      <w:pPr>
        <w:spacing w:line="300" w:lineRule="exact"/>
        <w:rPr>
          <w:rFonts w:ascii="Meiryo UI" w:eastAsia="Meiryo UI" w:hAnsi="Meiryo UI" w:cs="Meiryo UI"/>
          <w:sz w:val="24"/>
          <w:szCs w:val="24"/>
        </w:rPr>
      </w:pPr>
      <w:r w:rsidRPr="00515E61">
        <w:rPr>
          <w:rFonts w:ascii="Meiryo UI" w:eastAsia="Meiryo UI" w:hAnsi="Meiryo UI" w:cs="Meiryo UI" w:hint="eastAsia"/>
          <w:b/>
          <w:sz w:val="24"/>
          <w:szCs w:val="24"/>
        </w:rPr>
        <w:t>■職歴</w:t>
      </w:r>
      <w:r>
        <w:rPr>
          <w:rFonts w:ascii="Meiryo UI" w:eastAsia="Meiryo UI" w:hAnsi="Meiryo UI" w:cs="Meiryo UI" w:hint="eastAsia"/>
          <w:b/>
          <w:sz w:val="24"/>
          <w:szCs w:val="24"/>
        </w:rPr>
        <w:t xml:space="preserve">　</w:t>
      </w:r>
      <w:r w:rsidRPr="00AC0A1F">
        <w:rPr>
          <w:rFonts w:ascii="Meiryo UI" w:eastAsia="Meiryo UI" w:hAnsi="Meiryo UI" w:cs="Meiryo UI" w:hint="eastAsia"/>
          <w:sz w:val="21"/>
          <w:szCs w:val="21"/>
        </w:rPr>
        <w:t>※</w:t>
      </w:r>
      <w:r w:rsidRPr="00AC0A1F">
        <w:rPr>
          <w:rFonts w:ascii="Meiryo UI" w:eastAsia="Meiryo UI" w:hAnsi="Meiryo UI" w:cs="Meiryo UI" w:hint="eastAsia"/>
          <w:sz w:val="21"/>
          <w:szCs w:val="21"/>
          <w:u w:val="wave"/>
        </w:rPr>
        <w:t>在学中のアルバイトについて、職歴の記入は不要です。</w:t>
      </w:r>
    </w:p>
    <w:tbl>
      <w:tblPr>
        <w:tblW w:w="967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30"/>
        <w:gridCol w:w="1995"/>
        <w:gridCol w:w="3465"/>
        <w:gridCol w:w="1486"/>
      </w:tblGrid>
      <w:tr w:rsidR="0047701E" w:rsidRPr="00515E61" w14:paraId="1AEB475C" w14:textId="77777777" w:rsidTr="00174866">
        <w:trPr>
          <w:trHeight w:val="395"/>
        </w:trPr>
        <w:tc>
          <w:tcPr>
            <w:tcW w:w="2730" w:type="dxa"/>
            <w:tcBorders>
              <w:top w:val="single" w:sz="12" w:space="0" w:color="auto"/>
              <w:left w:val="single" w:sz="12" w:space="0" w:color="auto"/>
              <w:bottom w:val="single" w:sz="6" w:space="0" w:color="auto"/>
              <w:right w:val="single" w:sz="6" w:space="0" w:color="auto"/>
            </w:tcBorders>
            <w:vAlign w:val="center"/>
            <w:hideMark/>
          </w:tcPr>
          <w:p w14:paraId="588C8001" w14:textId="77777777" w:rsidR="0047701E" w:rsidRPr="00515E61" w:rsidRDefault="0047701E" w:rsidP="00174866">
            <w:pPr>
              <w:jc w:val="center"/>
              <w:rPr>
                <w:rFonts w:ascii="Meiryo UI" w:eastAsia="Meiryo UI" w:hAnsi="Meiryo UI" w:cs="Meiryo UI"/>
                <w:szCs w:val="22"/>
              </w:rPr>
            </w:pPr>
            <w:r w:rsidRPr="00515E61">
              <w:rPr>
                <w:rFonts w:ascii="Meiryo UI" w:eastAsia="Meiryo UI" w:hAnsi="Meiryo UI" w:cs="Meiryo UI" w:hint="eastAsia"/>
                <w:szCs w:val="22"/>
              </w:rPr>
              <w:t>勤務先名称</w:t>
            </w:r>
          </w:p>
        </w:tc>
        <w:tc>
          <w:tcPr>
            <w:tcW w:w="1995" w:type="dxa"/>
            <w:tcBorders>
              <w:top w:val="single" w:sz="12" w:space="0" w:color="auto"/>
              <w:left w:val="single" w:sz="6" w:space="0" w:color="auto"/>
              <w:bottom w:val="single" w:sz="6" w:space="0" w:color="auto"/>
              <w:right w:val="single" w:sz="6" w:space="0" w:color="auto"/>
            </w:tcBorders>
            <w:vAlign w:val="center"/>
            <w:hideMark/>
          </w:tcPr>
          <w:p w14:paraId="21178D3E" w14:textId="77777777" w:rsidR="0047701E" w:rsidRPr="00515E61" w:rsidRDefault="0047701E" w:rsidP="00174866">
            <w:pPr>
              <w:jc w:val="center"/>
              <w:rPr>
                <w:rFonts w:ascii="Meiryo UI" w:eastAsia="Meiryo UI" w:hAnsi="Meiryo UI" w:cs="Meiryo UI"/>
                <w:szCs w:val="22"/>
              </w:rPr>
            </w:pPr>
            <w:r w:rsidRPr="00515E61">
              <w:rPr>
                <w:rFonts w:ascii="Meiryo UI" w:eastAsia="Meiryo UI" w:hAnsi="Meiryo UI" w:cs="Meiryo UI" w:hint="eastAsia"/>
                <w:szCs w:val="22"/>
              </w:rPr>
              <w:t>在職期間</w:t>
            </w:r>
          </w:p>
        </w:tc>
        <w:tc>
          <w:tcPr>
            <w:tcW w:w="3465" w:type="dxa"/>
            <w:tcBorders>
              <w:top w:val="single" w:sz="12" w:space="0" w:color="auto"/>
              <w:left w:val="single" w:sz="6" w:space="0" w:color="auto"/>
              <w:bottom w:val="single" w:sz="6" w:space="0" w:color="auto"/>
              <w:right w:val="single" w:sz="6" w:space="0" w:color="auto"/>
            </w:tcBorders>
            <w:vAlign w:val="center"/>
            <w:hideMark/>
          </w:tcPr>
          <w:p w14:paraId="1F924610" w14:textId="77777777" w:rsidR="0047701E" w:rsidRPr="00515E61" w:rsidRDefault="0047701E" w:rsidP="00174866">
            <w:pPr>
              <w:jc w:val="center"/>
              <w:rPr>
                <w:rFonts w:ascii="Meiryo UI" w:eastAsia="Meiryo UI" w:hAnsi="Meiryo UI" w:cs="Meiryo UI"/>
                <w:szCs w:val="22"/>
              </w:rPr>
            </w:pPr>
            <w:r w:rsidRPr="00515E61">
              <w:rPr>
                <w:rFonts w:ascii="Meiryo UI" w:eastAsia="Meiryo UI" w:hAnsi="Meiryo UI" w:cs="Meiryo UI" w:hint="eastAsia"/>
                <w:szCs w:val="22"/>
              </w:rPr>
              <w:t>従事していた業務の内容</w:t>
            </w:r>
          </w:p>
        </w:tc>
        <w:tc>
          <w:tcPr>
            <w:tcW w:w="1486" w:type="dxa"/>
            <w:tcBorders>
              <w:top w:val="single" w:sz="12" w:space="0" w:color="auto"/>
              <w:left w:val="single" w:sz="6" w:space="0" w:color="auto"/>
              <w:bottom w:val="single" w:sz="6" w:space="0" w:color="auto"/>
              <w:right w:val="single" w:sz="12" w:space="0" w:color="auto"/>
            </w:tcBorders>
            <w:vAlign w:val="center"/>
            <w:hideMark/>
          </w:tcPr>
          <w:p w14:paraId="499692AD" w14:textId="77777777" w:rsidR="0047701E" w:rsidRPr="00515E61" w:rsidRDefault="0047701E" w:rsidP="00174866">
            <w:pPr>
              <w:spacing w:line="240" w:lineRule="exact"/>
              <w:jc w:val="center"/>
              <w:rPr>
                <w:rFonts w:ascii="Meiryo UI" w:eastAsia="Meiryo UI" w:hAnsi="Meiryo UI" w:cs="Meiryo UI"/>
                <w:szCs w:val="22"/>
              </w:rPr>
            </w:pPr>
            <w:r w:rsidRPr="00515E61">
              <w:rPr>
                <w:rFonts w:ascii="Meiryo UI" w:eastAsia="Meiryo UI" w:hAnsi="Meiryo UI" w:cs="Meiryo UI" w:hint="eastAsia"/>
                <w:szCs w:val="22"/>
              </w:rPr>
              <w:t>左記業務</w:t>
            </w:r>
          </w:p>
          <w:p w14:paraId="3085DFE6" w14:textId="77777777" w:rsidR="0047701E" w:rsidRPr="00515E61" w:rsidRDefault="0047701E" w:rsidP="00174866">
            <w:pPr>
              <w:spacing w:line="240" w:lineRule="exact"/>
              <w:jc w:val="center"/>
              <w:rPr>
                <w:rFonts w:ascii="Meiryo UI" w:eastAsia="Meiryo UI" w:hAnsi="Meiryo UI" w:cs="Meiryo UI"/>
                <w:szCs w:val="22"/>
              </w:rPr>
            </w:pPr>
            <w:r w:rsidRPr="00515E61">
              <w:rPr>
                <w:rFonts w:ascii="Meiryo UI" w:eastAsia="Meiryo UI" w:hAnsi="Meiryo UI" w:cs="Meiryo UI" w:hint="eastAsia"/>
                <w:szCs w:val="22"/>
              </w:rPr>
              <w:t>従事期間</w:t>
            </w:r>
          </w:p>
        </w:tc>
      </w:tr>
      <w:tr w:rsidR="0047701E" w:rsidRPr="00515E61" w14:paraId="2DBEBB3C" w14:textId="77777777" w:rsidTr="00174866">
        <w:trPr>
          <w:trHeight w:val="790"/>
        </w:trPr>
        <w:tc>
          <w:tcPr>
            <w:tcW w:w="2730" w:type="dxa"/>
            <w:tcBorders>
              <w:top w:val="single" w:sz="6" w:space="0" w:color="auto"/>
              <w:left w:val="single" w:sz="12" w:space="0" w:color="auto"/>
              <w:bottom w:val="single" w:sz="4" w:space="0" w:color="auto"/>
              <w:right w:val="single" w:sz="6" w:space="0" w:color="auto"/>
            </w:tcBorders>
            <w:vAlign w:val="center"/>
          </w:tcPr>
          <w:p w14:paraId="4F1D4EDE" w14:textId="77777777" w:rsidR="0047701E" w:rsidRPr="00515E61" w:rsidRDefault="0047701E" w:rsidP="00174866">
            <w:pPr>
              <w:rPr>
                <w:rFonts w:ascii="Meiryo UI" w:eastAsia="Meiryo UI" w:hAnsi="Meiryo UI" w:cs="Meiryo UI"/>
                <w:szCs w:val="22"/>
              </w:rPr>
            </w:pPr>
          </w:p>
        </w:tc>
        <w:tc>
          <w:tcPr>
            <w:tcW w:w="1995" w:type="dxa"/>
            <w:tcBorders>
              <w:top w:val="single" w:sz="6" w:space="0" w:color="auto"/>
              <w:left w:val="single" w:sz="6" w:space="0" w:color="auto"/>
              <w:bottom w:val="single" w:sz="4" w:space="0" w:color="auto"/>
              <w:right w:val="single" w:sz="6" w:space="0" w:color="auto"/>
            </w:tcBorders>
            <w:vAlign w:val="center"/>
            <w:hideMark/>
          </w:tcPr>
          <w:p w14:paraId="32676833" w14:textId="77777777" w:rsidR="0047701E" w:rsidRPr="00515E61" w:rsidRDefault="0047701E" w:rsidP="00174866">
            <w:pPr>
              <w:widowControl/>
              <w:spacing w:line="300" w:lineRule="exact"/>
              <w:rPr>
                <w:rFonts w:ascii="Meiryo UI" w:eastAsia="Meiryo UI" w:hAnsi="Meiryo UI" w:cs="Meiryo UI"/>
                <w:szCs w:val="22"/>
              </w:rPr>
            </w:pPr>
            <w:r w:rsidRPr="00515E61">
              <w:rPr>
                <w:rFonts w:ascii="Meiryo UI" w:eastAsia="Meiryo UI" w:hAnsi="Meiryo UI" w:cs="Meiryo UI" w:hint="eastAsia"/>
                <w:szCs w:val="22"/>
              </w:rPr>
              <w:t xml:space="preserve">　　　　年　　月</w:t>
            </w:r>
          </w:p>
          <w:p w14:paraId="4415464B" w14:textId="77777777" w:rsidR="0047701E" w:rsidRPr="00515E61" w:rsidRDefault="0047701E" w:rsidP="00174866">
            <w:pPr>
              <w:widowControl/>
              <w:spacing w:line="300" w:lineRule="exact"/>
              <w:jc w:val="center"/>
              <w:rPr>
                <w:rFonts w:ascii="Meiryo UI" w:eastAsia="Meiryo UI" w:hAnsi="Meiryo UI" w:cs="Meiryo UI"/>
                <w:szCs w:val="22"/>
              </w:rPr>
            </w:pPr>
            <w:r w:rsidRPr="00515E61">
              <w:rPr>
                <w:rFonts w:ascii="Meiryo UI" w:eastAsia="Meiryo UI" w:hAnsi="Meiryo UI" w:cs="Meiryo UI" w:hint="eastAsia"/>
                <w:szCs w:val="22"/>
              </w:rPr>
              <w:t xml:space="preserve">　～　　　　年　　月</w:t>
            </w:r>
          </w:p>
        </w:tc>
        <w:tc>
          <w:tcPr>
            <w:tcW w:w="3465" w:type="dxa"/>
            <w:tcBorders>
              <w:top w:val="single" w:sz="6" w:space="0" w:color="auto"/>
              <w:left w:val="single" w:sz="6" w:space="0" w:color="auto"/>
              <w:bottom w:val="single" w:sz="4" w:space="0" w:color="auto"/>
              <w:right w:val="single" w:sz="6" w:space="0" w:color="auto"/>
            </w:tcBorders>
            <w:vAlign w:val="center"/>
          </w:tcPr>
          <w:p w14:paraId="7F3675F2" w14:textId="77777777" w:rsidR="0047701E" w:rsidRPr="00515E61" w:rsidRDefault="0047701E" w:rsidP="00174866">
            <w:pPr>
              <w:spacing w:line="300" w:lineRule="exact"/>
              <w:rPr>
                <w:rFonts w:ascii="Meiryo UI" w:eastAsia="Meiryo UI" w:hAnsi="Meiryo UI" w:cs="Meiryo UI"/>
                <w:szCs w:val="22"/>
              </w:rPr>
            </w:pPr>
          </w:p>
        </w:tc>
        <w:tc>
          <w:tcPr>
            <w:tcW w:w="1486" w:type="dxa"/>
            <w:tcBorders>
              <w:top w:val="single" w:sz="6" w:space="0" w:color="auto"/>
              <w:left w:val="single" w:sz="6" w:space="0" w:color="auto"/>
              <w:bottom w:val="single" w:sz="4" w:space="0" w:color="auto"/>
              <w:right w:val="single" w:sz="12" w:space="0" w:color="auto"/>
            </w:tcBorders>
            <w:vAlign w:val="center"/>
            <w:hideMark/>
          </w:tcPr>
          <w:p w14:paraId="6757C8C9" w14:textId="77777777" w:rsidR="0047701E" w:rsidRPr="00515E61" w:rsidRDefault="0047701E" w:rsidP="00174866">
            <w:pPr>
              <w:widowControl/>
              <w:jc w:val="right"/>
              <w:rPr>
                <w:rFonts w:ascii="Meiryo UI" w:eastAsia="Meiryo UI" w:hAnsi="Meiryo UI" w:cs="Meiryo UI"/>
                <w:szCs w:val="22"/>
              </w:rPr>
            </w:pPr>
            <w:r w:rsidRPr="00515E61">
              <w:rPr>
                <w:rFonts w:ascii="Meiryo UI" w:eastAsia="Meiryo UI" w:hAnsi="Meiryo UI" w:cs="Meiryo UI" w:hint="eastAsia"/>
                <w:szCs w:val="22"/>
              </w:rPr>
              <w:t xml:space="preserve">年　　月間　</w:t>
            </w:r>
          </w:p>
        </w:tc>
      </w:tr>
      <w:tr w:rsidR="0047701E" w:rsidRPr="00515E61" w14:paraId="24F7B440" w14:textId="77777777" w:rsidTr="00174866">
        <w:trPr>
          <w:trHeight w:val="851"/>
        </w:trPr>
        <w:tc>
          <w:tcPr>
            <w:tcW w:w="2730" w:type="dxa"/>
            <w:tcBorders>
              <w:top w:val="single" w:sz="4" w:space="0" w:color="auto"/>
              <w:left w:val="single" w:sz="12" w:space="0" w:color="auto"/>
              <w:bottom w:val="single" w:sz="4" w:space="0" w:color="auto"/>
              <w:right w:val="single" w:sz="6" w:space="0" w:color="auto"/>
            </w:tcBorders>
            <w:vAlign w:val="center"/>
          </w:tcPr>
          <w:p w14:paraId="0921BC13" w14:textId="77777777" w:rsidR="0047701E" w:rsidRPr="00515E61" w:rsidRDefault="0047701E" w:rsidP="00174866">
            <w:pPr>
              <w:rPr>
                <w:rFonts w:ascii="Meiryo UI" w:eastAsia="Meiryo UI" w:hAnsi="Meiryo UI" w:cs="Meiryo UI"/>
                <w:szCs w:val="22"/>
              </w:rPr>
            </w:pPr>
          </w:p>
        </w:tc>
        <w:tc>
          <w:tcPr>
            <w:tcW w:w="1995" w:type="dxa"/>
            <w:tcBorders>
              <w:top w:val="single" w:sz="4" w:space="0" w:color="auto"/>
              <w:left w:val="single" w:sz="6" w:space="0" w:color="auto"/>
              <w:bottom w:val="single" w:sz="4" w:space="0" w:color="auto"/>
              <w:right w:val="single" w:sz="6" w:space="0" w:color="auto"/>
            </w:tcBorders>
            <w:vAlign w:val="center"/>
            <w:hideMark/>
          </w:tcPr>
          <w:p w14:paraId="6E38DF1E" w14:textId="77777777" w:rsidR="0047701E" w:rsidRPr="00515E61" w:rsidRDefault="0047701E" w:rsidP="00174866">
            <w:pPr>
              <w:widowControl/>
              <w:spacing w:line="300" w:lineRule="exact"/>
              <w:rPr>
                <w:rFonts w:ascii="Meiryo UI" w:eastAsia="Meiryo UI" w:hAnsi="Meiryo UI" w:cs="Meiryo UI"/>
                <w:szCs w:val="22"/>
              </w:rPr>
            </w:pPr>
            <w:r w:rsidRPr="00515E61">
              <w:rPr>
                <w:rFonts w:ascii="Meiryo UI" w:eastAsia="Meiryo UI" w:hAnsi="Meiryo UI" w:cs="Meiryo UI" w:hint="eastAsia"/>
                <w:szCs w:val="22"/>
              </w:rPr>
              <w:t xml:space="preserve">　　　　年　　月</w:t>
            </w:r>
          </w:p>
          <w:p w14:paraId="16D48746" w14:textId="77777777" w:rsidR="0047701E" w:rsidRPr="00515E61" w:rsidRDefault="0047701E" w:rsidP="00174866">
            <w:pPr>
              <w:widowControl/>
              <w:spacing w:line="300" w:lineRule="exact"/>
              <w:jc w:val="center"/>
              <w:rPr>
                <w:rFonts w:ascii="Meiryo UI" w:eastAsia="Meiryo UI" w:hAnsi="Meiryo UI" w:cs="Meiryo UI"/>
                <w:szCs w:val="22"/>
              </w:rPr>
            </w:pPr>
            <w:r w:rsidRPr="00515E61">
              <w:rPr>
                <w:rFonts w:ascii="Meiryo UI" w:eastAsia="Meiryo UI" w:hAnsi="Meiryo UI" w:cs="Meiryo UI" w:hint="eastAsia"/>
                <w:sz w:val="20"/>
              </w:rPr>
              <w:t xml:space="preserve">　～　　</w:t>
            </w:r>
            <w:r w:rsidRPr="00515E61">
              <w:rPr>
                <w:rFonts w:ascii="Meiryo UI" w:eastAsia="Meiryo UI" w:hAnsi="Meiryo UI" w:cs="Meiryo UI" w:hint="eastAsia"/>
                <w:szCs w:val="22"/>
              </w:rPr>
              <w:t xml:space="preserve">　　年　　月</w:t>
            </w:r>
          </w:p>
        </w:tc>
        <w:tc>
          <w:tcPr>
            <w:tcW w:w="3465" w:type="dxa"/>
            <w:tcBorders>
              <w:top w:val="single" w:sz="4" w:space="0" w:color="auto"/>
              <w:left w:val="single" w:sz="6" w:space="0" w:color="auto"/>
              <w:bottom w:val="single" w:sz="4" w:space="0" w:color="auto"/>
              <w:right w:val="single" w:sz="6" w:space="0" w:color="auto"/>
            </w:tcBorders>
            <w:vAlign w:val="center"/>
          </w:tcPr>
          <w:p w14:paraId="72564831" w14:textId="77777777" w:rsidR="0047701E" w:rsidRPr="00515E61" w:rsidRDefault="0047701E" w:rsidP="00174866">
            <w:pPr>
              <w:spacing w:line="300" w:lineRule="exact"/>
              <w:rPr>
                <w:rFonts w:ascii="Meiryo UI" w:eastAsia="Meiryo UI" w:hAnsi="Meiryo UI" w:cs="Meiryo UI"/>
                <w:szCs w:val="22"/>
              </w:rPr>
            </w:pPr>
          </w:p>
        </w:tc>
        <w:tc>
          <w:tcPr>
            <w:tcW w:w="1486" w:type="dxa"/>
            <w:tcBorders>
              <w:top w:val="single" w:sz="4" w:space="0" w:color="auto"/>
              <w:left w:val="single" w:sz="6" w:space="0" w:color="auto"/>
              <w:bottom w:val="single" w:sz="4" w:space="0" w:color="auto"/>
              <w:right w:val="single" w:sz="12" w:space="0" w:color="auto"/>
            </w:tcBorders>
            <w:vAlign w:val="center"/>
            <w:hideMark/>
          </w:tcPr>
          <w:p w14:paraId="731C6FBE" w14:textId="77777777" w:rsidR="0047701E" w:rsidRPr="00515E61" w:rsidRDefault="0047701E" w:rsidP="00174866">
            <w:pPr>
              <w:widowControl/>
              <w:jc w:val="right"/>
              <w:rPr>
                <w:rFonts w:ascii="Meiryo UI" w:eastAsia="Meiryo UI" w:hAnsi="Meiryo UI" w:cs="Meiryo UI"/>
                <w:szCs w:val="22"/>
              </w:rPr>
            </w:pPr>
            <w:r w:rsidRPr="00515E61">
              <w:rPr>
                <w:rFonts w:ascii="Meiryo UI" w:eastAsia="Meiryo UI" w:hAnsi="Meiryo UI" w:cs="Meiryo UI" w:hint="eastAsia"/>
                <w:szCs w:val="22"/>
              </w:rPr>
              <w:t xml:space="preserve">年　　月間　　</w:t>
            </w:r>
          </w:p>
        </w:tc>
      </w:tr>
      <w:tr w:rsidR="0047701E" w:rsidRPr="00515E61" w14:paraId="4CD3A0BE" w14:textId="77777777" w:rsidTr="00174866">
        <w:trPr>
          <w:trHeight w:val="851"/>
        </w:trPr>
        <w:tc>
          <w:tcPr>
            <w:tcW w:w="2730" w:type="dxa"/>
            <w:tcBorders>
              <w:top w:val="single" w:sz="4" w:space="0" w:color="auto"/>
              <w:left w:val="single" w:sz="12" w:space="0" w:color="auto"/>
              <w:bottom w:val="single" w:sz="4" w:space="0" w:color="auto"/>
              <w:right w:val="single" w:sz="6" w:space="0" w:color="auto"/>
            </w:tcBorders>
            <w:vAlign w:val="center"/>
          </w:tcPr>
          <w:p w14:paraId="4DCAC833" w14:textId="77777777" w:rsidR="0047701E" w:rsidRPr="00515E61" w:rsidRDefault="0047701E" w:rsidP="00174866">
            <w:pPr>
              <w:rPr>
                <w:rFonts w:ascii="Meiryo UI" w:eastAsia="Meiryo UI" w:hAnsi="Meiryo UI" w:cs="Meiryo UI"/>
                <w:szCs w:val="22"/>
              </w:rPr>
            </w:pPr>
          </w:p>
        </w:tc>
        <w:tc>
          <w:tcPr>
            <w:tcW w:w="1995" w:type="dxa"/>
            <w:tcBorders>
              <w:top w:val="single" w:sz="4" w:space="0" w:color="auto"/>
              <w:left w:val="single" w:sz="6" w:space="0" w:color="auto"/>
              <w:bottom w:val="single" w:sz="4" w:space="0" w:color="auto"/>
              <w:right w:val="single" w:sz="6" w:space="0" w:color="auto"/>
            </w:tcBorders>
            <w:vAlign w:val="center"/>
          </w:tcPr>
          <w:p w14:paraId="776F3B45" w14:textId="77777777" w:rsidR="0047701E" w:rsidRPr="00515E61" w:rsidRDefault="0047701E" w:rsidP="00174866">
            <w:pPr>
              <w:widowControl/>
              <w:spacing w:line="300" w:lineRule="exact"/>
              <w:rPr>
                <w:rFonts w:ascii="Meiryo UI" w:eastAsia="Meiryo UI" w:hAnsi="Meiryo UI" w:cs="Meiryo UI"/>
                <w:szCs w:val="22"/>
              </w:rPr>
            </w:pPr>
            <w:r w:rsidRPr="00515E61">
              <w:rPr>
                <w:rFonts w:ascii="Meiryo UI" w:eastAsia="Meiryo UI" w:hAnsi="Meiryo UI" w:cs="Meiryo UI" w:hint="eastAsia"/>
                <w:szCs w:val="22"/>
              </w:rPr>
              <w:t xml:space="preserve">　　　　年　　月</w:t>
            </w:r>
          </w:p>
          <w:p w14:paraId="0141B1BE" w14:textId="77777777" w:rsidR="0047701E" w:rsidRPr="00515E61" w:rsidRDefault="0047701E" w:rsidP="00174866">
            <w:pPr>
              <w:widowControl/>
              <w:spacing w:line="300" w:lineRule="exact"/>
              <w:jc w:val="center"/>
              <w:rPr>
                <w:rFonts w:ascii="Meiryo UI" w:eastAsia="Meiryo UI" w:hAnsi="Meiryo UI" w:cs="Meiryo UI"/>
                <w:szCs w:val="22"/>
              </w:rPr>
            </w:pPr>
            <w:r w:rsidRPr="00515E61">
              <w:rPr>
                <w:rFonts w:ascii="Meiryo UI" w:eastAsia="Meiryo UI" w:hAnsi="Meiryo UI" w:cs="Meiryo UI" w:hint="eastAsia"/>
                <w:sz w:val="20"/>
              </w:rPr>
              <w:t xml:space="preserve">　～　　</w:t>
            </w:r>
            <w:r w:rsidRPr="00515E61">
              <w:rPr>
                <w:rFonts w:ascii="Meiryo UI" w:eastAsia="Meiryo UI" w:hAnsi="Meiryo UI" w:cs="Meiryo UI" w:hint="eastAsia"/>
                <w:szCs w:val="22"/>
              </w:rPr>
              <w:t xml:space="preserve">　　年　　月</w:t>
            </w:r>
          </w:p>
        </w:tc>
        <w:tc>
          <w:tcPr>
            <w:tcW w:w="3465" w:type="dxa"/>
            <w:tcBorders>
              <w:top w:val="single" w:sz="4" w:space="0" w:color="auto"/>
              <w:left w:val="single" w:sz="6" w:space="0" w:color="auto"/>
              <w:bottom w:val="single" w:sz="4" w:space="0" w:color="auto"/>
              <w:right w:val="single" w:sz="6" w:space="0" w:color="auto"/>
            </w:tcBorders>
            <w:vAlign w:val="center"/>
          </w:tcPr>
          <w:p w14:paraId="504C7A3F" w14:textId="77777777" w:rsidR="0047701E" w:rsidRPr="00515E61" w:rsidRDefault="0047701E" w:rsidP="00174866">
            <w:pPr>
              <w:spacing w:line="300" w:lineRule="exact"/>
              <w:rPr>
                <w:rFonts w:ascii="Meiryo UI" w:eastAsia="Meiryo UI" w:hAnsi="Meiryo UI" w:cs="Meiryo UI"/>
                <w:szCs w:val="22"/>
              </w:rPr>
            </w:pPr>
          </w:p>
        </w:tc>
        <w:tc>
          <w:tcPr>
            <w:tcW w:w="1486" w:type="dxa"/>
            <w:tcBorders>
              <w:top w:val="single" w:sz="4" w:space="0" w:color="auto"/>
              <w:left w:val="single" w:sz="6" w:space="0" w:color="auto"/>
              <w:bottom w:val="single" w:sz="4" w:space="0" w:color="auto"/>
              <w:right w:val="single" w:sz="12" w:space="0" w:color="auto"/>
            </w:tcBorders>
            <w:vAlign w:val="center"/>
          </w:tcPr>
          <w:p w14:paraId="20FAB3E2" w14:textId="77777777" w:rsidR="0047701E" w:rsidRPr="00515E61" w:rsidRDefault="0047701E" w:rsidP="00174866">
            <w:pPr>
              <w:widowControl/>
              <w:jc w:val="right"/>
              <w:rPr>
                <w:rFonts w:ascii="Meiryo UI" w:eastAsia="Meiryo UI" w:hAnsi="Meiryo UI" w:cs="Meiryo UI"/>
                <w:szCs w:val="22"/>
              </w:rPr>
            </w:pPr>
            <w:r w:rsidRPr="00515E61">
              <w:rPr>
                <w:rFonts w:ascii="Meiryo UI" w:eastAsia="Meiryo UI" w:hAnsi="Meiryo UI" w:cs="Meiryo UI" w:hint="eastAsia"/>
                <w:szCs w:val="22"/>
              </w:rPr>
              <w:t xml:space="preserve">年　　月間　　</w:t>
            </w:r>
          </w:p>
        </w:tc>
      </w:tr>
      <w:tr w:rsidR="0047701E" w:rsidRPr="00515E61" w14:paraId="3BC79FF1" w14:textId="77777777" w:rsidTr="00174866">
        <w:trPr>
          <w:trHeight w:val="851"/>
        </w:trPr>
        <w:tc>
          <w:tcPr>
            <w:tcW w:w="2730" w:type="dxa"/>
            <w:tcBorders>
              <w:top w:val="single" w:sz="4" w:space="0" w:color="auto"/>
              <w:left w:val="single" w:sz="12" w:space="0" w:color="auto"/>
              <w:bottom w:val="single" w:sz="12" w:space="0" w:color="auto"/>
              <w:right w:val="single" w:sz="6" w:space="0" w:color="auto"/>
            </w:tcBorders>
            <w:vAlign w:val="center"/>
          </w:tcPr>
          <w:p w14:paraId="6DCA8957" w14:textId="77777777" w:rsidR="0047701E" w:rsidRPr="00515E61" w:rsidRDefault="0047701E" w:rsidP="00174866">
            <w:pPr>
              <w:rPr>
                <w:rFonts w:ascii="Meiryo UI" w:eastAsia="Meiryo UI" w:hAnsi="Meiryo UI" w:cs="Meiryo UI"/>
                <w:szCs w:val="22"/>
              </w:rPr>
            </w:pPr>
          </w:p>
        </w:tc>
        <w:tc>
          <w:tcPr>
            <w:tcW w:w="1995" w:type="dxa"/>
            <w:tcBorders>
              <w:top w:val="single" w:sz="4" w:space="0" w:color="auto"/>
              <w:left w:val="single" w:sz="6" w:space="0" w:color="auto"/>
              <w:bottom w:val="single" w:sz="12" w:space="0" w:color="auto"/>
              <w:right w:val="single" w:sz="6" w:space="0" w:color="auto"/>
            </w:tcBorders>
            <w:vAlign w:val="center"/>
            <w:hideMark/>
          </w:tcPr>
          <w:p w14:paraId="0E03B32A" w14:textId="77777777" w:rsidR="0047701E" w:rsidRPr="00515E61" w:rsidRDefault="0047701E" w:rsidP="00174866">
            <w:pPr>
              <w:widowControl/>
              <w:spacing w:line="300" w:lineRule="exact"/>
              <w:rPr>
                <w:rFonts w:ascii="Meiryo UI" w:eastAsia="Meiryo UI" w:hAnsi="Meiryo UI" w:cs="Meiryo UI"/>
                <w:szCs w:val="22"/>
              </w:rPr>
            </w:pPr>
            <w:r w:rsidRPr="00515E61">
              <w:rPr>
                <w:rFonts w:ascii="Meiryo UI" w:eastAsia="Meiryo UI" w:hAnsi="Meiryo UI" w:cs="Meiryo UI" w:hint="eastAsia"/>
                <w:szCs w:val="22"/>
              </w:rPr>
              <w:t xml:space="preserve">　　　　　年　　月</w:t>
            </w:r>
          </w:p>
          <w:p w14:paraId="3EFCFCBE" w14:textId="77777777" w:rsidR="0047701E" w:rsidRPr="00515E61" w:rsidRDefault="0047701E" w:rsidP="00174866">
            <w:pPr>
              <w:widowControl/>
              <w:spacing w:line="300" w:lineRule="exact"/>
              <w:jc w:val="center"/>
              <w:rPr>
                <w:rFonts w:ascii="Meiryo UI" w:eastAsia="Meiryo UI" w:hAnsi="Meiryo UI" w:cs="Meiryo UI"/>
                <w:szCs w:val="22"/>
              </w:rPr>
            </w:pPr>
            <w:r w:rsidRPr="00515E61">
              <w:rPr>
                <w:rFonts w:ascii="Meiryo UI" w:eastAsia="Meiryo UI" w:hAnsi="Meiryo UI" w:cs="Meiryo UI" w:hint="eastAsia"/>
                <w:szCs w:val="22"/>
              </w:rPr>
              <w:t xml:space="preserve">　～　　　　年　　月</w:t>
            </w:r>
          </w:p>
        </w:tc>
        <w:tc>
          <w:tcPr>
            <w:tcW w:w="3465" w:type="dxa"/>
            <w:tcBorders>
              <w:top w:val="single" w:sz="4" w:space="0" w:color="auto"/>
              <w:left w:val="single" w:sz="6" w:space="0" w:color="auto"/>
              <w:bottom w:val="single" w:sz="12" w:space="0" w:color="auto"/>
              <w:right w:val="single" w:sz="6" w:space="0" w:color="auto"/>
            </w:tcBorders>
            <w:vAlign w:val="center"/>
          </w:tcPr>
          <w:p w14:paraId="0A78DE7E" w14:textId="77777777" w:rsidR="0047701E" w:rsidRPr="00515E61" w:rsidRDefault="0047701E" w:rsidP="00174866">
            <w:pPr>
              <w:spacing w:line="300" w:lineRule="exact"/>
              <w:rPr>
                <w:rFonts w:ascii="Meiryo UI" w:eastAsia="Meiryo UI" w:hAnsi="Meiryo UI" w:cs="Meiryo UI"/>
                <w:szCs w:val="22"/>
              </w:rPr>
            </w:pPr>
          </w:p>
        </w:tc>
        <w:tc>
          <w:tcPr>
            <w:tcW w:w="1486" w:type="dxa"/>
            <w:tcBorders>
              <w:top w:val="single" w:sz="4" w:space="0" w:color="auto"/>
              <w:left w:val="single" w:sz="6" w:space="0" w:color="auto"/>
              <w:bottom w:val="single" w:sz="12" w:space="0" w:color="auto"/>
              <w:right w:val="single" w:sz="12" w:space="0" w:color="auto"/>
            </w:tcBorders>
            <w:vAlign w:val="center"/>
            <w:hideMark/>
          </w:tcPr>
          <w:p w14:paraId="59FC369A" w14:textId="77777777" w:rsidR="0047701E" w:rsidRPr="00515E61" w:rsidRDefault="0047701E" w:rsidP="00174866">
            <w:pPr>
              <w:jc w:val="right"/>
              <w:rPr>
                <w:rFonts w:ascii="Meiryo UI" w:eastAsia="Meiryo UI" w:hAnsi="Meiryo UI" w:cs="Meiryo UI"/>
                <w:szCs w:val="22"/>
              </w:rPr>
            </w:pPr>
            <w:r w:rsidRPr="00515E61">
              <w:rPr>
                <w:rFonts w:ascii="Meiryo UI" w:eastAsia="Meiryo UI" w:hAnsi="Meiryo UI" w:cs="Meiryo UI" w:hint="eastAsia"/>
                <w:szCs w:val="22"/>
              </w:rPr>
              <w:t xml:space="preserve">年　　月間　　</w:t>
            </w:r>
          </w:p>
        </w:tc>
      </w:tr>
    </w:tbl>
    <w:p w14:paraId="744FACE6" w14:textId="77777777" w:rsidR="0047701E" w:rsidRDefault="0047701E" w:rsidP="0047701E">
      <w:pPr>
        <w:tabs>
          <w:tab w:val="left" w:pos="2010"/>
        </w:tabs>
        <w:rPr>
          <w:rFonts w:ascii="Meiryo UI" w:eastAsia="Meiryo UI" w:hAnsi="Meiryo UI" w:cs="Meiryo UI"/>
          <w:b/>
          <w:sz w:val="24"/>
          <w:szCs w:val="24"/>
        </w:rPr>
      </w:pPr>
    </w:p>
    <w:p w14:paraId="2FA8F748" w14:textId="77777777" w:rsidR="0047701E" w:rsidRPr="00515E61" w:rsidRDefault="0047701E" w:rsidP="0047701E">
      <w:pPr>
        <w:tabs>
          <w:tab w:val="left" w:pos="2010"/>
        </w:tabs>
        <w:rPr>
          <w:rFonts w:ascii="Meiryo UI" w:eastAsia="Meiryo UI" w:hAnsi="Meiryo UI" w:cs="Meiryo UI"/>
          <w:b/>
          <w:sz w:val="24"/>
          <w:szCs w:val="24"/>
        </w:rPr>
      </w:pPr>
      <w:r w:rsidRPr="00515E61">
        <w:rPr>
          <w:rFonts w:ascii="Meiryo UI" w:eastAsia="Meiryo UI" w:hAnsi="Meiryo UI" w:cs="Meiryo UI" w:hint="eastAsia"/>
          <w:b/>
          <w:sz w:val="24"/>
          <w:szCs w:val="24"/>
        </w:rPr>
        <w:t xml:space="preserve">■資格・免許・博士学位授与年月等　</w:t>
      </w:r>
      <w:r w:rsidRPr="00515E61">
        <w:rPr>
          <w:rFonts w:ascii="Meiryo UI" w:eastAsia="Meiryo UI" w:hAnsi="Meiryo UI" w:cs="Meiryo UI" w:hint="eastAsia"/>
          <w:sz w:val="21"/>
          <w:szCs w:val="21"/>
        </w:rPr>
        <w:t>※</w:t>
      </w:r>
      <w:r w:rsidRPr="00515E61">
        <w:rPr>
          <w:rFonts w:ascii="Meiryo UI" w:eastAsia="Meiryo UI" w:hAnsi="Meiryo UI" w:cs="Meiryo UI" w:hint="eastAsia"/>
          <w:sz w:val="21"/>
          <w:szCs w:val="21"/>
          <w:u w:val="wave"/>
        </w:rPr>
        <w:t>受験に必要な資格の</w:t>
      </w:r>
      <w:r w:rsidRPr="00515E61">
        <w:rPr>
          <w:rFonts w:ascii="Meiryo UI" w:eastAsia="Meiryo UI" w:hAnsi="Meiryo UI" w:cs="Meiryo UI" w:hint="eastAsia"/>
          <w:b/>
          <w:sz w:val="21"/>
          <w:szCs w:val="21"/>
          <w:u w:val="wave"/>
        </w:rPr>
        <w:t>資格者証等（写し）</w:t>
      </w:r>
      <w:r w:rsidRPr="00515E61">
        <w:rPr>
          <w:rFonts w:ascii="Meiryo UI" w:eastAsia="Meiryo UI" w:hAnsi="Meiryo UI" w:cs="Meiryo UI" w:hint="eastAsia"/>
          <w:sz w:val="21"/>
          <w:szCs w:val="21"/>
          <w:u w:val="wave"/>
        </w:rPr>
        <w:t>を添付してください。</w:t>
      </w:r>
    </w:p>
    <w:tbl>
      <w:tblPr>
        <w:tblW w:w="967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6"/>
      </w:tblGrid>
      <w:tr w:rsidR="0047701E" w:rsidRPr="00515E61" w14:paraId="64235ACB" w14:textId="77777777" w:rsidTr="00174866">
        <w:trPr>
          <w:trHeight w:val="1749"/>
        </w:trPr>
        <w:tc>
          <w:tcPr>
            <w:tcW w:w="9676" w:type="dxa"/>
            <w:tcBorders>
              <w:top w:val="single" w:sz="12" w:space="0" w:color="auto"/>
              <w:left w:val="single" w:sz="12" w:space="0" w:color="auto"/>
              <w:bottom w:val="single" w:sz="12" w:space="0" w:color="auto"/>
              <w:right w:val="single" w:sz="12" w:space="0" w:color="auto"/>
            </w:tcBorders>
          </w:tcPr>
          <w:p w14:paraId="00234539" w14:textId="77777777" w:rsidR="0047701E" w:rsidRPr="00515E61" w:rsidRDefault="0047701E" w:rsidP="00174866">
            <w:pPr>
              <w:rPr>
                <w:rFonts w:ascii="Meiryo UI" w:eastAsia="Meiryo UI" w:hAnsi="Meiryo UI" w:cs="Meiryo UI"/>
                <w:sz w:val="18"/>
                <w:szCs w:val="22"/>
              </w:rPr>
            </w:pPr>
            <w:r w:rsidRPr="00515E61">
              <w:rPr>
                <w:rFonts w:ascii="Meiryo UI" w:eastAsia="Meiryo UI" w:hAnsi="Meiryo UI" w:cs="Meiryo UI" w:hint="eastAsia"/>
                <w:sz w:val="18"/>
                <w:szCs w:val="22"/>
              </w:rPr>
              <w:t>（記載例：○○免許　□年□月取得）</w:t>
            </w:r>
          </w:p>
        </w:tc>
      </w:tr>
    </w:tbl>
    <w:p w14:paraId="3B5F1BB4" w14:textId="77777777" w:rsidR="0047701E" w:rsidRPr="00515E61" w:rsidRDefault="0047701E" w:rsidP="0047701E">
      <w:r w:rsidRPr="00515E61">
        <w:br w:type="page"/>
      </w:r>
    </w:p>
    <w:tbl>
      <w:tblPr>
        <w:tblW w:w="9669"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9"/>
      </w:tblGrid>
      <w:tr w:rsidR="0047701E" w:rsidRPr="00515E61" w14:paraId="59D3F61D" w14:textId="77777777" w:rsidTr="00174866">
        <w:trPr>
          <w:trHeight w:val="170"/>
        </w:trPr>
        <w:tc>
          <w:tcPr>
            <w:tcW w:w="9669" w:type="dxa"/>
            <w:tcBorders>
              <w:top w:val="single" w:sz="12" w:space="0" w:color="auto"/>
              <w:left w:val="single" w:sz="12" w:space="0" w:color="auto"/>
              <w:right w:val="single" w:sz="12" w:space="0" w:color="auto"/>
            </w:tcBorders>
            <w:vAlign w:val="center"/>
          </w:tcPr>
          <w:p w14:paraId="4AB69737" w14:textId="77777777" w:rsidR="0047701E" w:rsidRPr="00515E61" w:rsidRDefault="0047701E" w:rsidP="00174866">
            <w:pPr>
              <w:rPr>
                <w:rFonts w:ascii="Meiryo UI" w:eastAsia="Meiryo UI" w:hAnsi="Meiryo UI" w:cs="Meiryo UI"/>
                <w:b/>
                <w:sz w:val="24"/>
                <w:szCs w:val="24"/>
              </w:rPr>
            </w:pPr>
            <w:r w:rsidRPr="00515E61">
              <w:rPr>
                <w:rFonts w:ascii="Meiryo UI" w:eastAsia="Meiryo UI" w:hAnsi="Meiryo UI" w:cs="Meiryo UI"/>
              </w:rPr>
              <w:lastRenderedPageBreak/>
              <w:br w:type="page"/>
            </w:r>
            <w:r w:rsidRPr="00515E61">
              <w:rPr>
                <w:rFonts w:ascii="Meiryo UI" w:eastAsia="Meiryo UI" w:hAnsi="Meiryo UI" w:cs="Meiryo UI" w:hint="eastAsia"/>
                <w:b/>
                <w:sz w:val="24"/>
                <w:szCs w:val="24"/>
              </w:rPr>
              <w:t>○自己ＰＲをしてください。</w:t>
            </w:r>
          </w:p>
        </w:tc>
      </w:tr>
      <w:tr w:rsidR="0047701E" w:rsidRPr="00515E61" w14:paraId="104B70F3" w14:textId="77777777" w:rsidTr="00174866">
        <w:trPr>
          <w:trHeight w:val="510"/>
        </w:trPr>
        <w:tc>
          <w:tcPr>
            <w:tcW w:w="9669" w:type="dxa"/>
            <w:tcBorders>
              <w:left w:val="single" w:sz="12" w:space="0" w:color="auto"/>
              <w:bottom w:val="dashed" w:sz="4" w:space="0" w:color="auto"/>
              <w:right w:val="single" w:sz="12" w:space="0" w:color="auto"/>
            </w:tcBorders>
            <w:vAlign w:val="center"/>
          </w:tcPr>
          <w:p w14:paraId="3395AE46" w14:textId="77777777" w:rsidR="0047701E" w:rsidRPr="00515E61" w:rsidRDefault="0047701E" w:rsidP="00174866">
            <w:pPr>
              <w:rPr>
                <w:rFonts w:ascii="Meiryo UI" w:eastAsia="Meiryo UI" w:hAnsi="Meiryo UI" w:cs="Meiryo UI"/>
                <w:sz w:val="24"/>
                <w:szCs w:val="24"/>
              </w:rPr>
            </w:pPr>
          </w:p>
        </w:tc>
      </w:tr>
      <w:tr w:rsidR="0047701E" w:rsidRPr="00515E61" w14:paraId="53F50E61"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3938D2A0" w14:textId="77777777" w:rsidR="0047701E" w:rsidRPr="00515E61" w:rsidRDefault="0047701E" w:rsidP="00174866">
            <w:pPr>
              <w:rPr>
                <w:rFonts w:ascii="Meiryo UI" w:eastAsia="Meiryo UI" w:hAnsi="Meiryo UI" w:cs="Meiryo UI"/>
                <w:sz w:val="24"/>
                <w:szCs w:val="24"/>
              </w:rPr>
            </w:pPr>
          </w:p>
        </w:tc>
      </w:tr>
      <w:tr w:rsidR="0047701E" w:rsidRPr="00515E61" w14:paraId="4D7B658D"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7B35794C" w14:textId="77777777" w:rsidR="0047701E" w:rsidRPr="00515E61" w:rsidRDefault="0047701E" w:rsidP="00174866">
            <w:pPr>
              <w:rPr>
                <w:rFonts w:ascii="Meiryo UI" w:eastAsia="Meiryo UI" w:hAnsi="Meiryo UI" w:cs="Meiryo UI"/>
                <w:sz w:val="24"/>
                <w:szCs w:val="24"/>
              </w:rPr>
            </w:pPr>
          </w:p>
        </w:tc>
      </w:tr>
      <w:tr w:rsidR="0047701E" w:rsidRPr="00515E61" w14:paraId="4A340978"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11F39F54" w14:textId="77777777" w:rsidR="0047701E" w:rsidRPr="00515E61" w:rsidRDefault="0047701E" w:rsidP="00174866">
            <w:pPr>
              <w:rPr>
                <w:rFonts w:ascii="Meiryo UI" w:eastAsia="Meiryo UI" w:hAnsi="Meiryo UI" w:cs="Meiryo UI"/>
                <w:sz w:val="24"/>
                <w:szCs w:val="24"/>
              </w:rPr>
            </w:pPr>
          </w:p>
        </w:tc>
      </w:tr>
      <w:tr w:rsidR="0047701E" w:rsidRPr="00515E61" w14:paraId="6EDED571"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495C2406" w14:textId="77777777" w:rsidR="0047701E" w:rsidRPr="00515E61" w:rsidRDefault="0047701E" w:rsidP="00174866">
            <w:pPr>
              <w:rPr>
                <w:rFonts w:ascii="Meiryo UI" w:eastAsia="Meiryo UI" w:hAnsi="Meiryo UI" w:cs="Meiryo UI"/>
                <w:sz w:val="24"/>
                <w:szCs w:val="24"/>
              </w:rPr>
            </w:pPr>
          </w:p>
        </w:tc>
      </w:tr>
      <w:tr w:rsidR="0047701E" w:rsidRPr="00515E61" w14:paraId="5D4591CC"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75AF3307" w14:textId="77777777" w:rsidR="0047701E" w:rsidRPr="00515E61" w:rsidRDefault="0047701E" w:rsidP="00174866">
            <w:pPr>
              <w:rPr>
                <w:rFonts w:ascii="Meiryo UI" w:eastAsia="Meiryo UI" w:hAnsi="Meiryo UI" w:cs="Meiryo UI"/>
                <w:sz w:val="24"/>
                <w:szCs w:val="24"/>
              </w:rPr>
            </w:pPr>
          </w:p>
        </w:tc>
      </w:tr>
      <w:tr w:rsidR="003F603E" w:rsidRPr="00515E61" w14:paraId="5C31B71B"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5B2CAE90" w14:textId="77777777" w:rsidR="003F603E" w:rsidRPr="00515E61" w:rsidRDefault="003F603E" w:rsidP="00174866">
            <w:pPr>
              <w:rPr>
                <w:rFonts w:ascii="Meiryo UI" w:eastAsia="Meiryo UI" w:hAnsi="Meiryo UI" w:cs="Meiryo UI"/>
                <w:sz w:val="24"/>
                <w:szCs w:val="24"/>
              </w:rPr>
            </w:pPr>
          </w:p>
        </w:tc>
      </w:tr>
      <w:tr w:rsidR="0047701E" w:rsidRPr="00515E61" w14:paraId="32E6AF8E"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50F71B7F" w14:textId="77777777" w:rsidR="0047701E" w:rsidRPr="00515E61" w:rsidRDefault="0047701E" w:rsidP="00174866">
            <w:pPr>
              <w:rPr>
                <w:rFonts w:ascii="Meiryo UI" w:eastAsia="Meiryo UI" w:hAnsi="Meiryo UI" w:cs="Meiryo UI"/>
                <w:sz w:val="24"/>
                <w:szCs w:val="24"/>
              </w:rPr>
            </w:pPr>
          </w:p>
        </w:tc>
      </w:tr>
      <w:tr w:rsidR="0047701E" w:rsidRPr="00515E61" w14:paraId="5AEA373D"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56E99AF3" w14:textId="77777777" w:rsidR="0047701E" w:rsidRPr="00515E61" w:rsidRDefault="0047701E" w:rsidP="00174866">
            <w:pPr>
              <w:rPr>
                <w:rFonts w:ascii="Meiryo UI" w:eastAsia="Meiryo UI" w:hAnsi="Meiryo UI" w:cs="Meiryo UI"/>
                <w:sz w:val="24"/>
                <w:szCs w:val="24"/>
              </w:rPr>
            </w:pPr>
          </w:p>
        </w:tc>
      </w:tr>
      <w:tr w:rsidR="0047701E" w:rsidRPr="00515E61" w14:paraId="0E2F64CB"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66560CA1" w14:textId="77777777" w:rsidR="0047701E" w:rsidRPr="00515E61" w:rsidRDefault="0047701E" w:rsidP="00174866">
            <w:pPr>
              <w:rPr>
                <w:rFonts w:ascii="Meiryo UI" w:eastAsia="Meiryo UI" w:hAnsi="Meiryo UI" w:cs="Meiryo UI"/>
                <w:sz w:val="24"/>
                <w:szCs w:val="24"/>
              </w:rPr>
            </w:pPr>
          </w:p>
        </w:tc>
      </w:tr>
      <w:tr w:rsidR="0047701E" w:rsidRPr="00515E61" w14:paraId="1B7D2DBA"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4B3A6D3A" w14:textId="77777777" w:rsidR="0047701E" w:rsidRPr="00515E61" w:rsidRDefault="0047701E" w:rsidP="00174866">
            <w:pPr>
              <w:rPr>
                <w:rFonts w:ascii="Meiryo UI" w:eastAsia="Meiryo UI" w:hAnsi="Meiryo UI" w:cs="Meiryo UI"/>
                <w:sz w:val="24"/>
                <w:szCs w:val="24"/>
              </w:rPr>
            </w:pPr>
          </w:p>
        </w:tc>
      </w:tr>
      <w:tr w:rsidR="0047701E" w:rsidRPr="00515E61" w14:paraId="1477F37F"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2C500260" w14:textId="77777777" w:rsidR="0047701E" w:rsidRPr="00515E61" w:rsidRDefault="0047701E" w:rsidP="00174866">
            <w:pPr>
              <w:rPr>
                <w:rFonts w:ascii="Meiryo UI" w:eastAsia="Meiryo UI" w:hAnsi="Meiryo UI" w:cs="Meiryo UI"/>
                <w:sz w:val="24"/>
                <w:szCs w:val="24"/>
              </w:rPr>
            </w:pPr>
          </w:p>
        </w:tc>
      </w:tr>
      <w:tr w:rsidR="0047701E" w:rsidRPr="00515E61" w14:paraId="18DF9443"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58C501B6" w14:textId="77777777" w:rsidR="0047701E" w:rsidRPr="00515E61" w:rsidRDefault="0047701E" w:rsidP="00174866">
            <w:pPr>
              <w:rPr>
                <w:rFonts w:ascii="Meiryo UI" w:eastAsia="Meiryo UI" w:hAnsi="Meiryo UI" w:cs="Meiryo UI"/>
                <w:sz w:val="24"/>
                <w:szCs w:val="24"/>
              </w:rPr>
            </w:pPr>
          </w:p>
        </w:tc>
      </w:tr>
      <w:tr w:rsidR="0047701E" w:rsidRPr="00515E61" w14:paraId="57E42E3B" w14:textId="77777777" w:rsidTr="00174866">
        <w:trPr>
          <w:trHeight w:val="510"/>
        </w:trPr>
        <w:tc>
          <w:tcPr>
            <w:tcW w:w="9669" w:type="dxa"/>
            <w:tcBorders>
              <w:top w:val="dashed" w:sz="4" w:space="0" w:color="auto"/>
              <w:left w:val="single" w:sz="12" w:space="0" w:color="auto"/>
              <w:bottom w:val="single" w:sz="8" w:space="0" w:color="auto"/>
              <w:right w:val="single" w:sz="12" w:space="0" w:color="auto"/>
            </w:tcBorders>
            <w:vAlign w:val="center"/>
          </w:tcPr>
          <w:p w14:paraId="54478C74" w14:textId="77777777" w:rsidR="0047701E" w:rsidRPr="00515E61" w:rsidRDefault="0047701E" w:rsidP="00174866">
            <w:pPr>
              <w:rPr>
                <w:rFonts w:ascii="Meiryo UI" w:eastAsia="Meiryo UI" w:hAnsi="Meiryo UI" w:cs="Meiryo UI"/>
                <w:sz w:val="24"/>
                <w:szCs w:val="24"/>
              </w:rPr>
            </w:pPr>
          </w:p>
        </w:tc>
      </w:tr>
      <w:tr w:rsidR="0047701E" w:rsidRPr="00515E61" w14:paraId="78958979" w14:textId="77777777" w:rsidTr="00174866">
        <w:trPr>
          <w:trHeight w:val="170"/>
        </w:trPr>
        <w:tc>
          <w:tcPr>
            <w:tcW w:w="9669" w:type="dxa"/>
            <w:tcBorders>
              <w:top w:val="single" w:sz="8" w:space="0" w:color="auto"/>
              <w:left w:val="single" w:sz="12" w:space="0" w:color="auto"/>
              <w:bottom w:val="single" w:sz="8" w:space="0" w:color="auto"/>
              <w:right w:val="single" w:sz="12" w:space="0" w:color="auto"/>
            </w:tcBorders>
            <w:vAlign w:val="center"/>
          </w:tcPr>
          <w:p w14:paraId="67CE8372" w14:textId="77777777" w:rsidR="0047701E" w:rsidRPr="00515E61" w:rsidRDefault="0047701E" w:rsidP="00174866">
            <w:pPr>
              <w:rPr>
                <w:rFonts w:ascii="Meiryo UI" w:eastAsia="Meiryo UI" w:hAnsi="Meiryo UI" w:cs="Meiryo UI"/>
                <w:sz w:val="24"/>
                <w:szCs w:val="24"/>
              </w:rPr>
            </w:pPr>
            <w:r w:rsidRPr="00515E61">
              <w:rPr>
                <w:rFonts w:ascii="Meiryo UI" w:eastAsia="Meiryo UI" w:hAnsi="Meiryo UI" w:cs="Meiryo UI" w:hint="eastAsia"/>
                <w:b/>
                <w:sz w:val="24"/>
                <w:szCs w:val="24"/>
              </w:rPr>
              <w:t>○志望動機を教えてください。</w:t>
            </w:r>
          </w:p>
        </w:tc>
      </w:tr>
      <w:tr w:rsidR="0047701E" w:rsidRPr="00515E61" w14:paraId="5CABBC48" w14:textId="77777777" w:rsidTr="00174866">
        <w:trPr>
          <w:trHeight w:val="510"/>
        </w:trPr>
        <w:tc>
          <w:tcPr>
            <w:tcW w:w="9669" w:type="dxa"/>
            <w:tcBorders>
              <w:top w:val="single" w:sz="8" w:space="0" w:color="auto"/>
              <w:left w:val="single" w:sz="12" w:space="0" w:color="auto"/>
              <w:bottom w:val="dashed" w:sz="4" w:space="0" w:color="auto"/>
              <w:right w:val="single" w:sz="12" w:space="0" w:color="auto"/>
            </w:tcBorders>
            <w:vAlign w:val="center"/>
          </w:tcPr>
          <w:p w14:paraId="1BC7D7BA" w14:textId="77777777" w:rsidR="0047701E" w:rsidRPr="00515E61" w:rsidRDefault="0047701E" w:rsidP="00174866">
            <w:pPr>
              <w:rPr>
                <w:rFonts w:ascii="Meiryo UI" w:eastAsia="Meiryo UI" w:hAnsi="Meiryo UI" w:cs="Meiryo UI"/>
                <w:sz w:val="24"/>
                <w:szCs w:val="24"/>
              </w:rPr>
            </w:pPr>
          </w:p>
        </w:tc>
      </w:tr>
      <w:tr w:rsidR="0047701E" w:rsidRPr="00515E61" w14:paraId="4755A786" w14:textId="77777777" w:rsidTr="0017486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bottom w:val="dashed" w:sz="4" w:space="0" w:color="auto"/>
              <w:right w:val="single" w:sz="12" w:space="0" w:color="auto"/>
            </w:tcBorders>
          </w:tcPr>
          <w:p w14:paraId="4362FB76" w14:textId="77777777" w:rsidR="0047701E" w:rsidRPr="00515E61" w:rsidRDefault="0047701E" w:rsidP="00174866">
            <w:pPr>
              <w:widowControl/>
              <w:jc w:val="left"/>
              <w:rPr>
                <w:rFonts w:ascii="Meiryo UI" w:eastAsia="Meiryo UI" w:hAnsi="Meiryo UI" w:cs="Meiryo UI"/>
                <w:b/>
                <w:sz w:val="24"/>
              </w:rPr>
            </w:pPr>
          </w:p>
        </w:tc>
      </w:tr>
      <w:tr w:rsidR="0047701E" w:rsidRPr="00515E61" w14:paraId="2E64129B"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3C08885C" w14:textId="77777777" w:rsidR="0047701E" w:rsidRPr="00515E61" w:rsidRDefault="0047701E" w:rsidP="00174866">
            <w:pPr>
              <w:rPr>
                <w:rFonts w:ascii="Meiryo UI" w:eastAsia="Meiryo UI" w:hAnsi="Meiryo UI" w:cs="Meiryo UI"/>
                <w:sz w:val="24"/>
                <w:szCs w:val="24"/>
              </w:rPr>
            </w:pPr>
          </w:p>
        </w:tc>
      </w:tr>
      <w:tr w:rsidR="0047701E" w:rsidRPr="00515E61" w14:paraId="0BA364C5"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502A8E56" w14:textId="77777777" w:rsidR="0047701E" w:rsidRPr="00515E61" w:rsidRDefault="0047701E" w:rsidP="00174866">
            <w:pPr>
              <w:rPr>
                <w:rFonts w:ascii="Meiryo UI" w:eastAsia="Meiryo UI" w:hAnsi="Meiryo UI" w:cs="Meiryo UI"/>
                <w:sz w:val="24"/>
                <w:szCs w:val="24"/>
              </w:rPr>
            </w:pPr>
          </w:p>
        </w:tc>
      </w:tr>
      <w:tr w:rsidR="0047701E" w:rsidRPr="00515E61" w14:paraId="1BFBE790"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165D7FC8" w14:textId="77777777" w:rsidR="0047701E" w:rsidRPr="00515E61" w:rsidRDefault="0047701E" w:rsidP="00174866">
            <w:pPr>
              <w:rPr>
                <w:rFonts w:ascii="Meiryo UI" w:eastAsia="Meiryo UI" w:hAnsi="Meiryo UI" w:cs="Meiryo UI"/>
                <w:sz w:val="24"/>
                <w:szCs w:val="24"/>
              </w:rPr>
            </w:pPr>
          </w:p>
        </w:tc>
      </w:tr>
      <w:tr w:rsidR="0047701E" w:rsidRPr="00515E61" w14:paraId="587F20ED"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29EF32DD" w14:textId="77777777" w:rsidR="0047701E" w:rsidRPr="00515E61" w:rsidRDefault="0047701E" w:rsidP="00174866">
            <w:pPr>
              <w:rPr>
                <w:rFonts w:ascii="Meiryo UI" w:eastAsia="Meiryo UI" w:hAnsi="Meiryo UI" w:cs="Meiryo UI"/>
                <w:sz w:val="24"/>
                <w:szCs w:val="24"/>
              </w:rPr>
            </w:pPr>
          </w:p>
        </w:tc>
      </w:tr>
      <w:tr w:rsidR="003F603E" w:rsidRPr="00515E61" w14:paraId="4DF42BD0"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16AEE0D6" w14:textId="77777777" w:rsidR="003F603E" w:rsidRPr="00515E61" w:rsidRDefault="003F603E" w:rsidP="00174866">
            <w:pPr>
              <w:rPr>
                <w:rFonts w:ascii="Meiryo UI" w:eastAsia="Meiryo UI" w:hAnsi="Meiryo UI" w:cs="Meiryo UI"/>
                <w:sz w:val="24"/>
                <w:szCs w:val="24"/>
              </w:rPr>
            </w:pPr>
            <w:bookmarkStart w:id="0" w:name="_GoBack"/>
            <w:bookmarkEnd w:id="0"/>
          </w:p>
        </w:tc>
      </w:tr>
      <w:tr w:rsidR="0047701E" w:rsidRPr="00515E61" w14:paraId="5F5159BF"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201EF95E" w14:textId="77777777" w:rsidR="0047701E" w:rsidRPr="00515E61" w:rsidRDefault="0047701E" w:rsidP="00174866">
            <w:pPr>
              <w:rPr>
                <w:rFonts w:ascii="Meiryo UI" w:eastAsia="Meiryo UI" w:hAnsi="Meiryo UI" w:cs="Meiryo UI"/>
                <w:sz w:val="24"/>
                <w:szCs w:val="24"/>
              </w:rPr>
            </w:pPr>
          </w:p>
        </w:tc>
      </w:tr>
      <w:tr w:rsidR="0047701E" w:rsidRPr="00515E61" w14:paraId="70CC94EB" w14:textId="77777777" w:rsidTr="00174866">
        <w:trPr>
          <w:trHeight w:val="510"/>
        </w:trPr>
        <w:tc>
          <w:tcPr>
            <w:tcW w:w="9669" w:type="dxa"/>
            <w:tcBorders>
              <w:top w:val="dashed" w:sz="4" w:space="0" w:color="auto"/>
              <w:left w:val="single" w:sz="12" w:space="0" w:color="auto"/>
              <w:bottom w:val="dashed" w:sz="4" w:space="0" w:color="auto"/>
              <w:right w:val="single" w:sz="12" w:space="0" w:color="auto"/>
            </w:tcBorders>
            <w:vAlign w:val="center"/>
          </w:tcPr>
          <w:p w14:paraId="4EECE2FB" w14:textId="77777777" w:rsidR="0047701E" w:rsidRPr="00515E61" w:rsidRDefault="0047701E" w:rsidP="00174866">
            <w:pPr>
              <w:rPr>
                <w:rFonts w:ascii="Meiryo UI" w:eastAsia="Meiryo UI" w:hAnsi="Meiryo UI" w:cs="Meiryo UI"/>
                <w:sz w:val="24"/>
                <w:szCs w:val="24"/>
              </w:rPr>
            </w:pPr>
          </w:p>
        </w:tc>
      </w:tr>
      <w:tr w:rsidR="0047701E" w:rsidRPr="00515E61" w14:paraId="254B5B0D" w14:textId="77777777" w:rsidTr="0017486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right w:val="single" w:sz="12" w:space="0" w:color="auto"/>
            </w:tcBorders>
          </w:tcPr>
          <w:p w14:paraId="7379DE20" w14:textId="77777777" w:rsidR="0047701E" w:rsidRPr="00515E61" w:rsidRDefault="0047701E" w:rsidP="00174866">
            <w:pPr>
              <w:widowControl/>
              <w:jc w:val="left"/>
              <w:rPr>
                <w:rFonts w:ascii="Meiryo UI" w:eastAsia="Meiryo UI" w:hAnsi="Meiryo UI" w:cs="Meiryo UI"/>
                <w:b/>
                <w:sz w:val="24"/>
              </w:rPr>
            </w:pPr>
          </w:p>
        </w:tc>
      </w:tr>
      <w:tr w:rsidR="0047701E" w:rsidRPr="00515E61" w14:paraId="6EAB916F" w14:textId="77777777" w:rsidTr="0017486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right w:val="single" w:sz="12" w:space="0" w:color="auto"/>
            </w:tcBorders>
          </w:tcPr>
          <w:p w14:paraId="56F0CB14" w14:textId="77777777" w:rsidR="0047701E" w:rsidRPr="00515E61" w:rsidRDefault="0047701E" w:rsidP="00174866">
            <w:pPr>
              <w:widowControl/>
              <w:jc w:val="left"/>
              <w:rPr>
                <w:rFonts w:ascii="Meiryo UI" w:eastAsia="Meiryo UI" w:hAnsi="Meiryo UI" w:cs="Meiryo UI"/>
                <w:b/>
                <w:sz w:val="24"/>
              </w:rPr>
            </w:pPr>
          </w:p>
        </w:tc>
      </w:tr>
      <w:tr w:rsidR="0047701E" w:rsidRPr="00515E61" w14:paraId="168518E2" w14:textId="77777777" w:rsidTr="0017486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right w:val="single" w:sz="12" w:space="0" w:color="auto"/>
            </w:tcBorders>
          </w:tcPr>
          <w:p w14:paraId="46F740FE" w14:textId="77777777" w:rsidR="0047701E" w:rsidRPr="00515E61" w:rsidRDefault="0047701E" w:rsidP="00174866">
            <w:pPr>
              <w:widowControl/>
              <w:jc w:val="left"/>
              <w:rPr>
                <w:rFonts w:ascii="Meiryo UI" w:eastAsia="Meiryo UI" w:hAnsi="Meiryo UI" w:cs="Meiryo UI"/>
                <w:b/>
                <w:sz w:val="24"/>
              </w:rPr>
            </w:pPr>
          </w:p>
        </w:tc>
      </w:tr>
      <w:tr w:rsidR="0047701E" w:rsidRPr="00515E61" w14:paraId="3DD9E3CB" w14:textId="77777777" w:rsidTr="0017486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val="510"/>
        </w:trPr>
        <w:tc>
          <w:tcPr>
            <w:tcW w:w="9669" w:type="dxa"/>
            <w:tcBorders>
              <w:left w:val="single" w:sz="12" w:space="0" w:color="auto"/>
              <w:bottom w:val="single" w:sz="12" w:space="0" w:color="auto"/>
              <w:right w:val="single" w:sz="12" w:space="0" w:color="auto"/>
            </w:tcBorders>
          </w:tcPr>
          <w:p w14:paraId="0B1849F5" w14:textId="77777777" w:rsidR="0047701E" w:rsidRPr="00515E61" w:rsidRDefault="0047701E" w:rsidP="00174866">
            <w:pPr>
              <w:widowControl/>
              <w:jc w:val="left"/>
              <w:rPr>
                <w:rFonts w:ascii="Meiryo UI" w:eastAsia="Meiryo UI" w:hAnsi="Meiryo UI" w:cs="Meiryo UI"/>
                <w:b/>
                <w:sz w:val="24"/>
              </w:rPr>
            </w:pPr>
          </w:p>
        </w:tc>
      </w:tr>
    </w:tbl>
    <w:p w14:paraId="6B04A787" w14:textId="77777777" w:rsidR="0047701E" w:rsidRPr="00515E61" w:rsidRDefault="0047701E" w:rsidP="0047701E">
      <w:pPr>
        <w:rPr>
          <w:rFonts w:ascii="Meiryo UI" w:eastAsia="Meiryo UI" w:hAnsi="Meiryo UI" w:cs="Meiryo UI"/>
          <w:b/>
        </w:rPr>
      </w:pPr>
      <w:r w:rsidRPr="00515E61">
        <w:rPr>
          <w:rFonts w:ascii="Meiryo UI" w:eastAsia="Meiryo UI" w:hAnsi="Meiryo UI" w:cs="Meiryo UI"/>
        </w:rPr>
        <w:br w:type="page"/>
      </w:r>
      <w:r w:rsidRPr="00515E61">
        <w:rPr>
          <w:rFonts w:ascii="Meiryo UI" w:eastAsia="Meiryo UI" w:hAnsi="Meiryo UI" w:cs="Meiryo UI" w:hint="eastAsia"/>
          <w:b/>
        </w:rPr>
        <w:lastRenderedPageBreak/>
        <w:t>○個別質問</w:t>
      </w:r>
    </w:p>
    <w:p w14:paraId="2C9BDC82" w14:textId="77777777" w:rsidR="0047701E" w:rsidRPr="00422370" w:rsidRDefault="0047701E" w:rsidP="0047701E">
      <w:pPr>
        <w:spacing w:line="260" w:lineRule="exact"/>
        <w:ind w:firstLine="220"/>
        <w:rPr>
          <w:rFonts w:ascii="Meiryo UI" w:eastAsia="Meiryo UI" w:hAnsi="Meiryo UI" w:cs="Meiryo UI"/>
        </w:rPr>
      </w:pPr>
      <w:r>
        <w:rPr>
          <w:rFonts w:ascii="Meiryo UI" w:eastAsia="Meiryo UI" w:hAnsi="Meiryo UI" w:cs="Meiryo UI" w:hint="eastAsia"/>
        </w:rPr>
        <w:t>包括的な子育て支援体制を強化させるためには、母子保健機能業務と児童福祉機能の連携が重要になります</w:t>
      </w:r>
      <w:r w:rsidRPr="00422370">
        <w:rPr>
          <w:rFonts w:ascii="Meiryo UI" w:eastAsia="Meiryo UI" w:hAnsi="Meiryo UI" w:cs="Meiryo UI" w:hint="eastAsia"/>
        </w:rPr>
        <w:t>。</w:t>
      </w:r>
      <w:r>
        <w:rPr>
          <w:rFonts w:ascii="Meiryo UI" w:eastAsia="Meiryo UI" w:hAnsi="Meiryo UI" w:cs="Meiryo UI" w:hint="eastAsia"/>
        </w:rPr>
        <w:t>この２つの機能の連携について、どのような体制を取っていくのが効果的と考えますか。今までの経験を踏まえて具体的に述べなさい。</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7701E" w:rsidRPr="007327BA" w14:paraId="797AF16C" w14:textId="77777777" w:rsidTr="00174866">
        <w:trPr>
          <w:trHeight w:val="480"/>
        </w:trPr>
        <w:tc>
          <w:tcPr>
            <w:tcW w:w="9639" w:type="dxa"/>
            <w:tcBorders>
              <w:top w:val="single" w:sz="12" w:space="0" w:color="auto"/>
              <w:left w:val="single" w:sz="12" w:space="0" w:color="auto"/>
              <w:bottom w:val="dashed" w:sz="4" w:space="0" w:color="auto"/>
              <w:right w:val="single" w:sz="12" w:space="0" w:color="auto"/>
            </w:tcBorders>
            <w:shd w:val="clear" w:color="auto" w:fill="auto"/>
            <w:vAlign w:val="center"/>
          </w:tcPr>
          <w:p w14:paraId="72672171" w14:textId="77777777" w:rsidR="0047701E" w:rsidRPr="00D208A3" w:rsidRDefault="0047701E" w:rsidP="00174866">
            <w:pPr>
              <w:spacing w:line="360" w:lineRule="exact"/>
              <w:rPr>
                <w:rFonts w:ascii="Meiryo UI" w:eastAsia="Meiryo UI" w:hAnsi="Meiryo UI" w:cs="Meiryo UI"/>
                <w:sz w:val="24"/>
                <w:szCs w:val="24"/>
              </w:rPr>
            </w:pPr>
          </w:p>
        </w:tc>
      </w:tr>
      <w:tr w:rsidR="0047701E" w:rsidRPr="007327BA" w14:paraId="3A3D9371"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7C8CA25C"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3B00ACFD"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674E1ECE"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2912DCD3"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tcPr>
          <w:p w14:paraId="23F92BD2" w14:textId="77777777" w:rsidR="0047701E" w:rsidRPr="007327BA" w:rsidRDefault="0047701E" w:rsidP="00174866">
            <w:pPr>
              <w:widowControl/>
              <w:spacing w:line="360" w:lineRule="exact"/>
              <w:jc w:val="left"/>
              <w:rPr>
                <w:rFonts w:ascii="Meiryo UI" w:eastAsia="Meiryo UI" w:hAnsi="Meiryo UI" w:cs="Meiryo UI"/>
                <w:b/>
                <w:sz w:val="24"/>
              </w:rPr>
            </w:pPr>
          </w:p>
        </w:tc>
      </w:tr>
      <w:tr w:rsidR="0047701E" w:rsidRPr="007327BA" w14:paraId="61CE246A"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53AE53B5"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102B74A5"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3C57D24C"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59C4FA9C"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6E2698E8"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478FBEB5"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74CF1619"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7A25ABDA"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709408E2"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0C049288"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123EBDD0"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1DCAA76C"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26762733"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58F92C85"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02859030"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7B579DD9"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6A2DD52A"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62656AEB"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6B4F75C1"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54D0D1D7"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67C3924F"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5DEF8938"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6A0F0995"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6D6FC31E"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49701F5B"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73ACCFD5"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739D46AA"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79D2FA2C" w14:textId="77777777" w:rsidTr="00174866">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Ex>
        <w:trPr>
          <w:trHeight w:val="480"/>
        </w:trPr>
        <w:tc>
          <w:tcPr>
            <w:tcW w:w="9639" w:type="dxa"/>
            <w:tcBorders>
              <w:left w:val="single" w:sz="12" w:space="0" w:color="auto"/>
              <w:bottom w:val="dashed" w:sz="4" w:space="0" w:color="auto"/>
              <w:right w:val="single" w:sz="12" w:space="0" w:color="auto"/>
            </w:tcBorders>
          </w:tcPr>
          <w:p w14:paraId="47AE03C2" w14:textId="77777777" w:rsidR="0047701E" w:rsidRPr="007327BA" w:rsidRDefault="0047701E" w:rsidP="00174866">
            <w:pPr>
              <w:spacing w:line="360" w:lineRule="exact"/>
              <w:rPr>
                <w:rFonts w:ascii="Meiryo UI" w:eastAsia="Meiryo UI" w:hAnsi="Meiryo UI" w:cs="Meiryo UI"/>
              </w:rPr>
            </w:pPr>
          </w:p>
        </w:tc>
      </w:tr>
      <w:tr w:rsidR="0047701E" w:rsidRPr="007327BA" w14:paraId="46D57DCF"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2DD45BE0"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7DE8F7CE"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07485B73"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21519850"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6D77A068"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70728EE6"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524D0982"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54416F96"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75E1031D"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7F2CDD5B"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6D62B7AA"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41E0348A"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7734DBC6"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7AB78E0F" w14:textId="77777777" w:rsidTr="00174866">
        <w:trPr>
          <w:trHeight w:val="480"/>
        </w:trPr>
        <w:tc>
          <w:tcPr>
            <w:tcW w:w="9639" w:type="dxa"/>
            <w:tcBorders>
              <w:top w:val="dashed" w:sz="4" w:space="0" w:color="auto"/>
              <w:left w:val="single" w:sz="12" w:space="0" w:color="auto"/>
              <w:bottom w:val="dashed" w:sz="4" w:space="0" w:color="auto"/>
              <w:right w:val="single" w:sz="12" w:space="0" w:color="auto"/>
            </w:tcBorders>
            <w:shd w:val="clear" w:color="auto" w:fill="auto"/>
            <w:vAlign w:val="center"/>
          </w:tcPr>
          <w:p w14:paraId="514C647A" w14:textId="77777777" w:rsidR="0047701E" w:rsidRPr="007327BA" w:rsidRDefault="0047701E" w:rsidP="00174866">
            <w:pPr>
              <w:spacing w:line="360" w:lineRule="exact"/>
              <w:rPr>
                <w:rFonts w:ascii="Meiryo UI" w:eastAsia="Meiryo UI" w:hAnsi="Meiryo UI" w:cs="Meiryo UI"/>
                <w:sz w:val="24"/>
                <w:szCs w:val="24"/>
              </w:rPr>
            </w:pPr>
          </w:p>
        </w:tc>
      </w:tr>
      <w:tr w:rsidR="0047701E" w:rsidRPr="007327BA" w14:paraId="01718B44" w14:textId="77777777" w:rsidTr="00174866">
        <w:trPr>
          <w:trHeight w:val="546"/>
        </w:trPr>
        <w:tc>
          <w:tcPr>
            <w:tcW w:w="9639" w:type="dxa"/>
            <w:tcBorders>
              <w:top w:val="dashed" w:sz="4" w:space="0" w:color="auto"/>
              <w:left w:val="single" w:sz="12" w:space="0" w:color="auto"/>
              <w:bottom w:val="single" w:sz="12" w:space="0" w:color="auto"/>
              <w:right w:val="single" w:sz="12" w:space="0" w:color="auto"/>
            </w:tcBorders>
            <w:shd w:val="clear" w:color="auto" w:fill="auto"/>
            <w:vAlign w:val="center"/>
          </w:tcPr>
          <w:p w14:paraId="6ED1CB4F" w14:textId="77777777" w:rsidR="0047701E" w:rsidRPr="007327BA" w:rsidRDefault="0047701E" w:rsidP="00174866">
            <w:pPr>
              <w:spacing w:line="360" w:lineRule="exact"/>
              <w:rPr>
                <w:rFonts w:ascii="Meiryo UI" w:eastAsia="Meiryo UI" w:hAnsi="Meiryo UI" w:cs="Meiryo UI"/>
                <w:sz w:val="24"/>
                <w:szCs w:val="24"/>
              </w:rPr>
            </w:pPr>
          </w:p>
        </w:tc>
      </w:tr>
    </w:tbl>
    <w:p w14:paraId="7BF86307" w14:textId="77777777" w:rsidR="00285050" w:rsidRPr="0047701E" w:rsidRDefault="00285050" w:rsidP="00067D8C">
      <w:pPr>
        <w:rPr>
          <w:rFonts w:ascii="Meiryo UI" w:eastAsia="Meiryo UI" w:hAnsi="Meiryo UI" w:cs="Meiryo UI"/>
        </w:rPr>
      </w:pPr>
    </w:p>
    <w:sectPr w:rsidR="00285050" w:rsidRPr="0047701E" w:rsidSect="00B8565B">
      <w:footerReference w:type="even" r:id="rId8"/>
      <w:footerReference w:type="default" r:id="rId9"/>
      <w:pgSz w:w="11907" w:h="16839" w:code="9"/>
      <w:pgMar w:top="709" w:right="1041" w:bottom="227" w:left="1276" w:header="720" w:footer="4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9453D" w14:textId="77777777" w:rsidR="00400622" w:rsidRDefault="00400622">
      <w:r>
        <w:separator/>
      </w:r>
    </w:p>
  </w:endnote>
  <w:endnote w:type="continuationSeparator" w:id="0">
    <w:p w14:paraId="25761303" w14:textId="77777777" w:rsidR="00400622" w:rsidRDefault="0040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１）">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A5E4F" w14:textId="77777777" w:rsidR="00B15C42" w:rsidRDefault="00B15C42" w:rsidP="00E72FF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160D410" w14:textId="77777777" w:rsidR="00B15C42" w:rsidRDefault="00B15C4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33AE8" w14:textId="77777777" w:rsidR="00B15C42" w:rsidRDefault="00153773" w:rsidP="00153773">
    <w:pPr>
      <w:pStyle w:val="ab"/>
      <w:tabs>
        <w:tab w:val="clear" w:pos="4252"/>
        <w:tab w:val="clear" w:pos="8504"/>
        <w:tab w:val="left" w:pos="20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206D3" w14:textId="77777777" w:rsidR="00400622" w:rsidRDefault="00400622">
      <w:r>
        <w:separator/>
      </w:r>
    </w:p>
  </w:footnote>
  <w:footnote w:type="continuationSeparator" w:id="0">
    <w:p w14:paraId="34569CFA" w14:textId="77777777" w:rsidR="00400622" w:rsidRDefault="00400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6343"/>
    <w:multiLevelType w:val="hybridMultilevel"/>
    <w:tmpl w:val="63E2470C"/>
    <w:lvl w:ilvl="0" w:tplc="03FAD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A71F7"/>
    <w:multiLevelType w:val="hybridMultilevel"/>
    <w:tmpl w:val="4C943CEE"/>
    <w:lvl w:ilvl="0" w:tplc="B0BA57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5387D"/>
    <w:multiLevelType w:val="hybridMultilevel"/>
    <w:tmpl w:val="88DE3E90"/>
    <w:lvl w:ilvl="0" w:tplc="04090011">
      <w:start w:val="1"/>
      <w:numFmt w:val="decimalEnclosedCircle"/>
      <w:lvlText w:val="%1"/>
      <w:lvlJc w:val="left"/>
      <w:pPr>
        <w:ind w:left="44" w:hanging="420"/>
      </w:pPr>
    </w:lvl>
    <w:lvl w:ilvl="1" w:tplc="04090017" w:tentative="1">
      <w:start w:val="1"/>
      <w:numFmt w:val="aiueoFullWidth"/>
      <w:lvlText w:val="(%2)"/>
      <w:lvlJc w:val="left"/>
      <w:pPr>
        <w:ind w:left="464" w:hanging="420"/>
      </w:pPr>
    </w:lvl>
    <w:lvl w:ilvl="2" w:tplc="04090011" w:tentative="1">
      <w:start w:val="1"/>
      <w:numFmt w:val="decimalEnclosedCircle"/>
      <w:lvlText w:val="%3"/>
      <w:lvlJc w:val="left"/>
      <w:pPr>
        <w:ind w:left="884" w:hanging="420"/>
      </w:pPr>
    </w:lvl>
    <w:lvl w:ilvl="3" w:tplc="0409000F" w:tentative="1">
      <w:start w:val="1"/>
      <w:numFmt w:val="decimal"/>
      <w:lvlText w:val="%4."/>
      <w:lvlJc w:val="left"/>
      <w:pPr>
        <w:ind w:left="1304" w:hanging="420"/>
      </w:pPr>
    </w:lvl>
    <w:lvl w:ilvl="4" w:tplc="04090017" w:tentative="1">
      <w:start w:val="1"/>
      <w:numFmt w:val="aiueoFullWidth"/>
      <w:lvlText w:val="(%5)"/>
      <w:lvlJc w:val="left"/>
      <w:pPr>
        <w:ind w:left="1724" w:hanging="420"/>
      </w:pPr>
    </w:lvl>
    <w:lvl w:ilvl="5" w:tplc="04090011" w:tentative="1">
      <w:start w:val="1"/>
      <w:numFmt w:val="decimalEnclosedCircle"/>
      <w:lvlText w:val="%6"/>
      <w:lvlJc w:val="left"/>
      <w:pPr>
        <w:ind w:left="2144" w:hanging="420"/>
      </w:pPr>
    </w:lvl>
    <w:lvl w:ilvl="6" w:tplc="0409000F" w:tentative="1">
      <w:start w:val="1"/>
      <w:numFmt w:val="decimal"/>
      <w:lvlText w:val="%7."/>
      <w:lvlJc w:val="left"/>
      <w:pPr>
        <w:ind w:left="2564" w:hanging="420"/>
      </w:pPr>
    </w:lvl>
    <w:lvl w:ilvl="7" w:tplc="04090017" w:tentative="1">
      <w:start w:val="1"/>
      <w:numFmt w:val="aiueoFullWidth"/>
      <w:lvlText w:val="(%8)"/>
      <w:lvlJc w:val="left"/>
      <w:pPr>
        <w:ind w:left="2984" w:hanging="420"/>
      </w:pPr>
    </w:lvl>
    <w:lvl w:ilvl="8" w:tplc="04090011" w:tentative="1">
      <w:start w:val="1"/>
      <w:numFmt w:val="decimalEnclosedCircle"/>
      <w:lvlText w:val="%9"/>
      <w:lvlJc w:val="left"/>
      <w:pPr>
        <w:ind w:left="3404" w:hanging="420"/>
      </w:pPr>
    </w:lvl>
  </w:abstractNum>
  <w:abstractNum w:abstractNumId="3" w15:restartNumberingAfterBreak="0">
    <w:nsid w:val="0E6C759F"/>
    <w:multiLevelType w:val="hybridMultilevel"/>
    <w:tmpl w:val="79EE13EE"/>
    <w:lvl w:ilvl="0" w:tplc="7B1C7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C4390D"/>
    <w:multiLevelType w:val="hybridMultilevel"/>
    <w:tmpl w:val="F23ED3EA"/>
    <w:lvl w:ilvl="0" w:tplc="249AAF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BF714F"/>
    <w:multiLevelType w:val="hybridMultilevel"/>
    <w:tmpl w:val="DD1869DA"/>
    <w:lvl w:ilvl="0" w:tplc="414EDC5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433626"/>
    <w:multiLevelType w:val="hybridMultilevel"/>
    <w:tmpl w:val="0FB290FE"/>
    <w:lvl w:ilvl="0" w:tplc="7C846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140DFF"/>
    <w:multiLevelType w:val="hybridMultilevel"/>
    <w:tmpl w:val="249021DA"/>
    <w:lvl w:ilvl="0" w:tplc="B0F09E6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6D1975"/>
    <w:multiLevelType w:val="hybridMultilevel"/>
    <w:tmpl w:val="40F8E986"/>
    <w:lvl w:ilvl="0" w:tplc="B7C6A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B17AB0"/>
    <w:multiLevelType w:val="hybridMultilevel"/>
    <w:tmpl w:val="FFD66C7C"/>
    <w:lvl w:ilvl="0" w:tplc="AF2A80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4E1300"/>
    <w:multiLevelType w:val="hybridMultilevel"/>
    <w:tmpl w:val="4D2876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2C2861"/>
    <w:multiLevelType w:val="hybridMultilevel"/>
    <w:tmpl w:val="73DC1E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18698B"/>
    <w:multiLevelType w:val="hybridMultilevel"/>
    <w:tmpl w:val="3A96D486"/>
    <w:lvl w:ilvl="0" w:tplc="97AAE612">
      <w:start w:val="1"/>
      <w:numFmt w:val="decimalFullWidth"/>
      <w:lvlText w:val="（%1）"/>
      <w:lvlJc w:val="left"/>
      <w:pPr>
        <w:ind w:left="420" w:hanging="420"/>
      </w:pPr>
      <w:rPr>
        <w:rFonts w:eastAsia="（１）"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5F5603"/>
    <w:multiLevelType w:val="hybridMultilevel"/>
    <w:tmpl w:val="D4729F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8F0192"/>
    <w:multiLevelType w:val="singleLevel"/>
    <w:tmpl w:val="D99A9246"/>
    <w:lvl w:ilvl="0">
      <w:start w:val="1"/>
      <w:numFmt w:val="decimalEnclosedCircle"/>
      <w:lvlText w:val="%1"/>
      <w:lvlJc w:val="left"/>
      <w:pPr>
        <w:tabs>
          <w:tab w:val="num" w:pos="420"/>
        </w:tabs>
        <w:ind w:left="420" w:hanging="210"/>
      </w:pPr>
      <w:rPr>
        <w:rFonts w:hint="eastAsia"/>
      </w:rPr>
    </w:lvl>
  </w:abstractNum>
  <w:abstractNum w:abstractNumId="15" w15:restartNumberingAfterBreak="0">
    <w:nsid w:val="3DE35D0C"/>
    <w:multiLevelType w:val="hybridMultilevel"/>
    <w:tmpl w:val="5B5082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FC1CC4"/>
    <w:multiLevelType w:val="hybridMultilevel"/>
    <w:tmpl w:val="A120C1AA"/>
    <w:lvl w:ilvl="0" w:tplc="249AAF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346F7C"/>
    <w:multiLevelType w:val="hybridMultilevel"/>
    <w:tmpl w:val="39A60D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3A59C1"/>
    <w:multiLevelType w:val="hybridMultilevel"/>
    <w:tmpl w:val="19680C8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0C43AA9"/>
    <w:multiLevelType w:val="hybridMultilevel"/>
    <w:tmpl w:val="4A3663D8"/>
    <w:lvl w:ilvl="0" w:tplc="249AAF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870C3D"/>
    <w:multiLevelType w:val="hybridMultilevel"/>
    <w:tmpl w:val="4C84C17A"/>
    <w:lvl w:ilvl="0" w:tplc="5D50414C">
      <w:start w:val="1"/>
      <w:numFmt w:val="decimalFullWidth"/>
      <w:lvlText w:val="（%1）"/>
      <w:lvlJc w:val="left"/>
      <w:pPr>
        <w:ind w:left="420" w:hanging="420"/>
      </w:pPr>
      <w:rPr>
        <w:rFonts w:eastAsia="（１）"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8300CA"/>
    <w:multiLevelType w:val="hybridMultilevel"/>
    <w:tmpl w:val="06E01E02"/>
    <w:lvl w:ilvl="0" w:tplc="6674E7AA">
      <w:start w:val="1"/>
      <w:numFmt w:val="decimal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2" w15:restartNumberingAfterBreak="0">
    <w:nsid w:val="57912F9A"/>
    <w:multiLevelType w:val="hybridMultilevel"/>
    <w:tmpl w:val="E4CE4DC4"/>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60A74294"/>
    <w:multiLevelType w:val="hybridMultilevel"/>
    <w:tmpl w:val="E500F138"/>
    <w:lvl w:ilvl="0" w:tplc="E952A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AA7462"/>
    <w:multiLevelType w:val="singleLevel"/>
    <w:tmpl w:val="6674E7AA"/>
    <w:lvl w:ilvl="0">
      <w:start w:val="1"/>
      <w:numFmt w:val="decimalFullWidth"/>
      <w:lvlText w:val="（%1）"/>
      <w:lvlJc w:val="left"/>
      <w:pPr>
        <w:tabs>
          <w:tab w:val="num" w:pos="1141"/>
        </w:tabs>
        <w:ind w:left="1141" w:hanging="720"/>
      </w:pPr>
      <w:rPr>
        <w:rFonts w:hint="eastAsia"/>
      </w:rPr>
    </w:lvl>
  </w:abstractNum>
  <w:abstractNum w:abstractNumId="25" w15:restartNumberingAfterBreak="0">
    <w:nsid w:val="7213146D"/>
    <w:multiLevelType w:val="hybridMultilevel"/>
    <w:tmpl w:val="8EF4BEFA"/>
    <w:lvl w:ilvl="0" w:tplc="8036F7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182295"/>
    <w:multiLevelType w:val="hybridMultilevel"/>
    <w:tmpl w:val="1C322166"/>
    <w:lvl w:ilvl="0" w:tplc="B86C9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D6B6C"/>
    <w:multiLevelType w:val="hybridMultilevel"/>
    <w:tmpl w:val="AF04AB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5"/>
  </w:num>
  <w:num w:numId="3">
    <w:abstractNumId w:val="3"/>
  </w:num>
  <w:num w:numId="4">
    <w:abstractNumId w:val="7"/>
  </w:num>
  <w:num w:numId="5">
    <w:abstractNumId w:val="1"/>
  </w:num>
  <w:num w:numId="6">
    <w:abstractNumId w:val="23"/>
  </w:num>
  <w:num w:numId="7">
    <w:abstractNumId w:val="21"/>
  </w:num>
  <w:num w:numId="8">
    <w:abstractNumId w:val="0"/>
  </w:num>
  <w:num w:numId="9">
    <w:abstractNumId w:val="26"/>
  </w:num>
  <w:num w:numId="10">
    <w:abstractNumId w:val="25"/>
  </w:num>
  <w:num w:numId="11">
    <w:abstractNumId w:val="6"/>
  </w:num>
  <w:num w:numId="12">
    <w:abstractNumId w:val="18"/>
  </w:num>
  <w:num w:numId="13">
    <w:abstractNumId w:val="22"/>
  </w:num>
  <w:num w:numId="14">
    <w:abstractNumId w:val="27"/>
  </w:num>
  <w:num w:numId="15">
    <w:abstractNumId w:val="2"/>
  </w:num>
  <w:num w:numId="16">
    <w:abstractNumId w:val="17"/>
  </w:num>
  <w:num w:numId="17">
    <w:abstractNumId w:val="15"/>
  </w:num>
  <w:num w:numId="18">
    <w:abstractNumId w:val="13"/>
  </w:num>
  <w:num w:numId="19">
    <w:abstractNumId w:val="8"/>
  </w:num>
  <w:num w:numId="20">
    <w:abstractNumId w:val="4"/>
  </w:num>
  <w:num w:numId="21">
    <w:abstractNumId w:val="9"/>
  </w:num>
  <w:num w:numId="22">
    <w:abstractNumId w:val="20"/>
  </w:num>
  <w:num w:numId="23">
    <w:abstractNumId w:val="11"/>
  </w:num>
  <w:num w:numId="24">
    <w:abstractNumId w:val="19"/>
  </w:num>
  <w:num w:numId="25">
    <w:abstractNumId w:val="12"/>
  </w:num>
  <w:num w:numId="26">
    <w:abstractNumId w:val="14"/>
  </w:num>
  <w:num w:numId="27">
    <w:abstractNumId w:val="10"/>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99"/>
  <w:displayHorizontalDrawingGridEvery w:val="0"/>
  <w:characterSpacingControl w:val="compressPunctuation"/>
  <w:hdrShapeDefaults>
    <o:shapedefaults v:ext="edit" spidmax="3174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80"/>
    <w:rsid w:val="000022AF"/>
    <w:rsid w:val="000043BB"/>
    <w:rsid w:val="00013C8D"/>
    <w:rsid w:val="0001513B"/>
    <w:rsid w:val="00023C29"/>
    <w:rsid w:val="00027320"/>
    <w:rsid w:val="00030A03"/>
    <w:rsid w:val="00030DFE"/>
    <w:rsid w:val="000466A1"/>
    <w:rsid w:val="00051030"/>
    <w:rsid w:val="000568C1"/>
    <w:rsid w:val="000601F0"/>
    <w:rsid w:val="00060F11"/>
    <w:rsid w:val="00066AB8"/>
    <w:rsid w:val="0006703B"/>
    <w:rsid w:val="00067D8C"/>
    <w:rsid w:val="0007140D"/>
    <w:rsid w:val="00071DFB"/>
    <w:rsid w:val="0007765D"/>
    <w:rsid w:val="000814E2"/>
    <w:rsid w:val="00082E6A"/>
    <w:rsid w:val="00084C93"/>
    <w:rsid w:val="00087575"/>
    <w:rsid w:val="00093982"/>
    <w:rsid w:val="00093F31"/>
    <w:rsid w:val="00094E56"/>
    <w:rsid w:val="00096123"/>
    <w:rsid w:val="000A0433"/>
    <w:rsid w:val="000A61F8"/>
    <w:rsid w:val="000B0F5B"/>
    <w:rsid w:val="000B1CFF"/>
    <w:rsid w:val="000B1FAB"/>
    <w:rsid w:val="000B6E49"/>
    <w:rsid w:val="000C3F81"/>
    <w:rsid w:val="000C4050"/>
    <w:rsid w:val="000C52E3"/>
    <w:rsid w:val="000C5310"/>
    <w:rsid w:val="000D5658"/>
    <w:rsid w:val="000D63CE"/>
    <w:rsid w:val="000E7E26"/>
    <w:rsid w:val="000F2954"/>
    <w:rsid w:val="000F635E"/>
    <w:rsid w:val="00103A0E"/>
    <w:rsid w:val="0011193D"/>
    <w:rsid w:val="00112995"/>
    <w:rsid w:val="00124BCE"/>
    <w:rsid w:val="00125A24"/>
    <w:rsid w:val="001277F6"/>
    <w:rsid w:val="001337A6"/>
    <w:rsid w:val="00133F01"/>
    <w:rsid w:val="00140E70"/>
    <w:rsid w:val="00141B36"/>
    <w:rsid w:val="00141BC8"/>
    <w:rsid w:val="001421DD"/>
    <w:rsid w:val="00150D55"/>
    <w:rsid w:val="001525F2"/>
    <w:rsid w:val="001527BF"/>
    <w:rsid w:val="00153773"/>
    <w:rsid w:val="001576FD"/>
    <w:rsid w:val="0016261A"/>
    <w:rsid w:val="00164862"/>
    <w:rsid w:val="00166309"/>
    <w:rsid w:val="0017026F"/>
    <w:rsid w:val="00170415"/>
    <w:rsid w:val="0017331C"/>
    <w:rsid w:val="0017374C"/>
    <w:rsid w:val="00173D22"/>
    <w:rsid w:val="001779F4"/>
    <w:rsid w:val="00191B12"/>
    <w:rsid w:val="00191C2B"/>
    <w:rsid w:val="001A2D65"/>
    <w:rsid w:val="001A6D43"/>
    <w:rsid w:val="001B1F35"/>
    <w:rsid w:val="001B492B"/>
    <w:rsid w:val="001C77DE"/>
    <w:rsid w:val="001D030C"/>
    <w:rsid w:val="001D1153"/>
    <w:rsid w:val="001D5A64"/>
    <w:rsid w:val="001E01C6"/>
    <w:rsid w:val="001E3277"/>
    <w:rsid w:val="001E6C3E"/>
    <w:rsid w:val="001F1F18"/>
    <w:rsid w:val="001F6D62"/>
    <w:rsid w:val="00206A09"/>
    <w:rsid w:val="002126FF"/>
    <w:rsid w:val="0021383D"/>
    <w:rsid w:val="00217C03"/>
    <w:rsid w:val="002250DE"/>
    <w:rsid w:val="002277F3"/>
    <w:rsid w:val="00227969"/>
    <w:rsid w:val="00232DD0"/>
    <w:rsid w:val="00233DCD"/>
    <w:rsid w:val="00235408"/>
    <w:rsid w:val="00240607"/>
    <w:rsid w:val="00243697"/>
    <w:rsid w:val="0025389F"/>
    <w:rsid w:val="00254AFD"/>
    <w:rsid w:val="0026101E"/>
    <w:rsid w:val="00261696"/>
    <w:rsid w:val="00263FDA"/>
    <w:rsid w:val="00270FB2"/>
    <w:rsid w:val="0028061B"/>
    <w:rsid w:val="002822C6"/>
    <w:rsid w:val="00282464"/>
    <w:rsid w:val="002841BC"/>
    <w:rsid w:val="00284BCA"/>
    <w:rsid w:val="00285050"/>
    <w:rsid w:val="00290A09"/>
    <w:rsid w:val="00290B48"/>
    <w:rsid w:val="00291E74"/>
    <w:rsid w:val="00292361"/>
    <w:rsid w:val="002926BF"/>
    <w:rsid w:val="002A6FA6"/>
    <w:rsid w:val="002A7CC8"/>
    <w:rsid w:val="002B023D"/>
    <w:rsid w:val="002B6BC4"/>
    <w:rsid w:val="002C1B24"/>
    <w:rsid w:val="002C5D17"/>
    <w:rsid w:val="002D067D"/>
    <w:rsid w:val="002D0D84"/>
    <w:rsid w:val="002D0F8C"/>
    <w:rsid w:val="002D16AF"/>
    <w:rsid w:val="002D4C27"/>
    <w:rsid w:val="002D5D91"/>
    <w:rsid w:val="002E4B6C"/>
    <w:rsid w:val="002E511D"/>
    <w:rsid w:val="002E7810"/>
    <w:rsid w:val="002F0335"/>
    <w:rsid w:val="002F3BC8"/>
    <w:rsid w:val="002F3E0F"/>
    <w:rsid w:val="002F4FE6"/>
    <w:rsid w:val="002F52E0"/>
    <w:rsid w:val="002F5DD1"/>
    <w:rsid w:val="002F6DEA"/>
    <w:rsid w:val="003003DE"/>
    <w:rsid w:val="00303758"/>
    <w:rsid w:val="0030608D"/>
    <w:rsid w:val="00320AD3"/>
    <w:rsid w:val="003243F4"/>
    <w:rsid w:val="003260F2"/>
    <w:rsid w:val="00331AAB"/>
    <w:rsid w:val="00332005"/>
    <w:rsid w:val="00333F07"/>
    <w:rsid w:val="00342032"/>
    <w:rsid w:val="00345A77"/>
    <w:rsid w:val="00350D6A"/>
    <w:rsid w:val="00351A7A"/>
    <w:rsid w:val="00353A00"/>
    <w:rsid w:val="0036169C"/>
    <w:rsid w:val="003646F3"/>
    <w:rsid w:val="00364E07"/>
    <w:rsid w:val="00365A94"/>
    <w:rsid w:val="003717E4"/>
    <w:rsid w:val="0037404C"/>
    <w:rsid w:val="003753A6"/>
    <w:rsid w:val="00376BEB"/>
    <w:rsid w:val="003841E2"/>
    <w:rsid w:val="00392880"/>
    <w:rsid w:val="003951C5"/>
    <w:rsid w:val="00396D7A"/>
    <w:rsid w:val="003A17E0"/>
    <w:rsid w:val="003A3B72"/>
    <w:rsid w:val="003A6D42"/>
    <w:rsid w:val="003A744D"/>
    <w:rsid w:val="003A7DBF"/>
    <w:rsid w:val="003B12E1"/>
    <w:rsid w:val="003B4446"/>
    <w:rsid w:val="003B7AD3"/>
    <w:rsid w:val="003C711B"/>
    <w:rsid w:val="003D08B4"/>
    <w:rsid w:val="003D1674"/>
    <w:rsid w:val="003D5BF4"/>
    <w:rsid w:val="003E182D"/>
    <w:rsid w:val="003E2ABF"/>
    <w:rsid w:val="003E4B2E"/>
    <w:rsid w:val="003E711E"/>
    <w:rsid w:val="003F603E"/>
    <w:rsid w:val="003F7911"/>
    <w:rsid w:val="00400622"/>
    <w:rsid w:val="00400D42"/>
    <w:rsid w:val="004032CA"/>
    <w:rsid w:val="00406ED6"/>
    <w:rsid w:val="004147D5"/>
    <w:rsid w:val="004209F3"/>
    <w:rsid w:val="004240C5"/>
    <w:rsid w:val="004256A4"/>
    <w:rsid w:val="004258C8"/>
    <w:rsid w:val="00425B0C"/>
    <w:rsid w:val="00427B41"/>
    <w:rsid w:val="004369C0"/>
    <w:rsid w:val="00436D3B"/>
    <w:rsid w:val="00437BC6"/>
    <w:rsid w:val="00440D93"/>
    <w:rsid w:val="00442092"/>
    <w:rsid w:val="00452929"/>
    <w:rsid w:val="0046136C"/>
    <w:rsid w:val="00461CE8"/>
    <w:rsid w:val="00467582"/>
    <w:rsid w:val="00467747"/>
    <w:rsid w:val="00473AF8"/>
    <w:rsid w:val="0047701E"/>
    <w:rsid w:val="004803ED"/>
    <w:rsid w:val="0048040D"/>
    <w:rsid w:val="00480E23"/>
    <w:rsid w:val="0048550D"/>
    <w:rsid w:val="00485B30"/>
    <w:rsid w:val="0048788E"/>
    <w:rsid w:val="004910C6"/>
    <w:rsid w:val="00492658"/>
    <w:rsid w:val="0049405A"/>
    <w:rsid w:val="00494BF3"/>
    <w:rsid w:val="00495573"/>
    <w:rsid w:val="004A0107"/>
    <w:rsid w:val="004A1DD3"/>
    <w:rsid w:val="004B057B"/>
    <w:rsid w:val="004B2F63"/>
    <w:rsid w:val="004B3236"/>
    <w:rsid w:val="004B3448"/>
    <w:rsid w:val="004C0144"/>
    <w:rsid w:val="004C5CA0"/>
    <w:rsid w:val="004C70CE"/>
    <w:rsid w:val="004D12F8"/>
    <w:rsid w:val="004D279F"/>
    <w:rsid w:val="004D341B"/>
    <w:rsid w:val="004E5328"/>
    <w:rsid w:val="004F107D"/>
    <w:rsid w:val="004F167F"/>
    <w:rsid w:val="004F2CA2"/>
    <w:rsid w:val="004F3860"/>
    <w:rsid w:val="004F3F12"/>
    <w:rsid w:val="004F4E5F"/>
    <w:rsid w:val="004F5C9D"/>
    <w:rsid w:val="00502FB2"/>
    <w:rsid w:val="00510931"/>
    <w:rsid w:val="00515E61"/>
    <w:rsid w:val="00520A06"/>
    <w:rsid w:val="00520FF8"/>
    <w:rsid w:val="005240BA"/>
    <w:rsid w:val="005272AE"/>
    <w:rsid w:val="005327AA"/>
    <w:rsid w:val="00535B0F"/>
    <w:rsid w:val="005367DD"/>
    <w:rsid w:val="00540D42"/>
    <w:rsid w:val="0054105D"/>
    <w:rsid w:val="00543BCE"/>
    <w:rsid w:val="0054534D"/>
    <w:rsid w:val="00545BDA"/>
    <w:rsid w:val="00546776"/>
    <w:rsid w:val="0055094D"/>
    <w:rsid w:val="00550DF1"/>
    <w:rsid w:val="00553162"/>
    <w:rsid w:val="005552C9"/>
    <w:rsid w:val="00563245"/>
    <w:rsid w:val="00570AC0"/>
    <w:rsid w:val="00574F09"/>
    <w:rsid w:val="005818AB"/>
    <w:rsid w:val="00585BD6"/>
    <w:rsid w:val="00590723"/>
    <w:rsid w:val="005947D9"/>
    <w:rsid w:val="005A7A68"/>
    <w:rsid w:val="005B31CB"/>
    <w:rsid w:val="005B46D3"/>
    <w:rsid w:val="005B6830"/>
    <w:rsid w:val="005C20C6"/>
    <w:rsid w:val="005C4A8C"/>
    <w:rsid w:val="005C5FCA"/>
    <w:rsid w:val="005D2AA3"/>
    <w:rsid w:val="005D4A73"/>
    <w:rsid w:val="005E05FD"/>
    <w:rsid w:val="005E609E"/>
    <w:rsid w:val="005E719E"/>
    <w:rsid w:val="005F0339"/>
    <w:rsid w:val="005F22E9"/>
    <w:rsid w:val="005F6962"/>
    <w:rsid w:val="00601432"/>
    <w:rsid w:val="006030F6"/>
    <w:rsid w:val="00604DCD"/>
    <w:rsid w:val="00606ADD"/>
    <w:rsid w:val="006205F8"/>
    <w:rsid w:val="00636CD3"/>
    <w:rsid w:val="00637E0C"/>
    <w:rsid w:val="00646EC5"/>
    <w:rsid w:val="00647957"/>
    <w:rsid w:val="00647C08"/>
    <w:rsid w:val="00650147"/>
    <w:rsid w:val="00652679"/>
    <w:rsid w:val="00652F38"/>
    <w:rsid w:val="00654183"/>
    <w:rsid w:val="0065425A"/>
    <w:rsid w:val="00661841"/>
    <w:rsid w:val="0067029E"/>
    <w:rsid w:val="006707C2"/>
    <w:rsid w:val="00674CAB"/>
    <w:rsid w:val="0068270E"/>
    <w:rsid w:val="00686696"/>
    <w:rsid w:val="00687F86"/>
    <w:rsid w:val="006906E6"/>
    <w:rsid w:val="006911C8"/>
    <w:rsid w:val="006925AC"/>
    <w:rsid w:val="00693789"/>
    <w:rsid w:val="0069727D"/>
    <w:rsid w:val="006A1C6E"/>
    <w:rsid w:val="006A53E8"/>
    <w:rsid w:val="006A591B"/>
    <w:rsid w:val="006B5250"/>
    <w:rsid w:val="006C27DE"/>
    <w:rsid w:val="006E4851"/>
    <w:rsid w:val="006E4950"/>
    <w:rsid w:val="006F0BE9"/>
    <w:rsid w:val="007022FD"/>
    <w:rsid w:val="00702437"/>
    <w:rsid w:val="00702B6B"/>
    <w:rsid w:val="007037D2"/>
    <w:rsid w:val="00703967"/>
    <w:rsid w:val="0070717A"/>
    <w:rsid w:val="00720636"/>
    <w:rsid w:val="00724645"/>
    <w:rsid w:val="00726A9A"/>
    <w:rsid w:val="007327BA"/>
    <w:rsid w:val="00734DD0"/>
    <w:rsid w:val="00736C52"/>
    <w:rsid w:val="00737DBB"/>
    <w:rsid w:val="00741274"/>
    <w:rsid w:val="00744789"/>
    <w:rsid w:val="00746D6A"/>
    <w:rsid w:val="00752FAE"/>
    <w:rsid w:val="0075731F"/>
    <w:rsid w:val="0075749A"/>
    <w:rsid w:val="007658AC"/>
    <w:rsid w:val="00766A6A"/>
    <w:rsid w:val="00767290"/>
    <w:rsid w:val="00770A75"/>
    <w:rsid w:val="00771E9D"/>
    <w:rsid w:val="00772141"/>
    <w:rsid w:val="00773340"/>
    <w:rsid w:val="007861EE"/>
    <w:rsid w:val="007915C4"/>
    <w:rsid w:val="007A1807"/>
    <w:rsid w:val="007A6477"/>
    <w:rsid w:val="007A67E2"/>
    <w:rsid w:val="007B030C"/>
    <w:rsid w:val="007B27EE"/>
    <w:rsid w:val="007B7736"/>
    <w:rsid w:val="007B78AA"/>
    <w:rsid w:val="007C0FA3"/>
    <w:rsid w:val="007C655C"/>
    <w:rsid w:val="007D0A10"/>
    <w:rsid w:val="007D4FF0"/>
    <w:rsid w:val="007D6B51"/>
    <w:rsid w:val="007E1027"/>
    <w:rsid w:val="007E173E"/>
    <w:rsid w:val="007E313B"/>
    <w:rsid w:val="007E4A53"/>
    <w:rsid w:val="007F6A4B"/>
    <w:rsid w:val="008002BB"/>
    <w:rsid w:val="00801534"/>
    <w:rsid w:val="008122B7"/>
    <w:rsid w:val="008147DD"/>
    <w:rsid w:val="00814F57"/>
    <w:rsid w:val="0082238E"/>
    <w:rsid w:val="008243D8"/>
    <w:rsid w:val="00827B85"/>
    <w:rsid w:val="00833B4D"/>
    <w:rsid w:val="0083441F"/>
    <w:rsid w:val="0083599E"/>
    <w:rsid w:val="008409DF"/>
    <w:rsid w:val="00842227"/>
    <w:rsid w:val="00843D58"/>
    <w:rsid w:val="00846124"/>
    <w:rsid w:val="0084660A"/>
    <w:rsid w:val="0084720C"/>
    <w:rsid w:val="00847222"/>
    <w:rsid w:val="008504B1"/>
    <w:rsid w:val="0085066C"/>
    <w:rsid w:val="00852F38"/>
    <w:rsid w:val="0086059F"/>
    <w:rsid w:val="00860998"/>
    <w:rsid w:val="0086692F"/>
    <w:rsid w:val="00867551"/>
    <w:rsid w:val="00870993"/>
    <w:rsid w:val="008722DB"/>
    <w:rsid w:val="0087490C"/>
    <w:rsid w:val="00874DAD"/>
    <w:rsid w:val="00874F60"/>
    <w:rsid w:val="00877984"/>
    <w:rsid w:val="00881533"/>
    <w:rsid w:val="00891009"/>
    <w:rsid w:val="00893CDC"/>
    <w:rsid w:val="008978D6"/>
    <w:rsid w:val="008A15DA"/>
    <w:rsid w:val="008A3A12"/>
    <w:rsid w:val="008A676D"/>
    <w:rsid w:val="008A7A3F"/>
    <w:rsid w:val="008A7C35"/>
    <w:rsid w:val="008B310B"/>
    <w:rsid w:val="008B636B"/>
    <w:rsid w:val="008C1553"/>
    <w:rsid w:val="008C36BC"/>
    <w:rsid w:val="008D0326"/>
    <w:rsid w:val="008D21EC"/>
    <w:rsid w:val="008D44FA"/>
    <w:rsid w:val="008D49AE"/>
    <w:rsid w:val="008D68A6"/>
    <w:rsid w:val="008E43A6"/>
    <w:rsid w:val="008E4686"/>
    <w:rsid w:val="008E46AC"/>
    <w:rsid w:val="008E70A6"/>
    <w:rsid w:val="008F37A6"/>
    <w:rsid w:val="008F3CB9"/>
    <w:rsid w:val="008F6469"/>
    <w:rsid w:val="009012E7"/>
    <w:rsid w:val="009017C2"/>
    <w:rsid w:val="00903108"/>
    <w:rsid w:val="00911FC7"/>
    <w:rsid w:val="009302AF"/>
    <w:rsid w:val="00936684"/>
    <w:rsid w:val="0094126D"/>
    <w:rsid w:val="0094281B"/>
    <w:rsid w:val="009514C0"/>
    <w:rsid w:val="00951921"/>
    <w:rsid w:val="0095511B"/>
    <w:rsid w:val="00970889"/>
    <w:rsid w:val="00973346"/>
    <w:rsid w:val="00976620"/>
    <w:rsid w:val="00976E76"/>
    <w:rsid w:val="009775E9"/>
    <w:rsid w:val="00977FDE"/>
    <w:rsid w:val="00980263"/>
    <w:rsid w:val="00986421"/>
    <w:rsid w:val="00996F6E"/>
    <w:rsid w:val="009A2BD0"/>
    <w:rsid w:val="009A2E96"/>
    <w:rsid w:val="009A5D54"/>
    <w:rsid w:val="009A6124"/>
    <w:rsid w:val="009B48F5"/>
    <w:rsid w:val="009B7E3E"/>
    <w:rsid w:val="009C0A9C"/>
    <w:rsid w:val="009C12E6"/>
    <w:rsid w:val="009C1564"/>
    <w:rsid w:val="009C2BE3"/>
    <w:rsid w:val="009C5ACD"/>
    <w:rsid w:val="009C7332"/>
    <w:rsid w:val="009D3F2A"/>
    <w:rsid w:val="009D7FAB"/>
    <w:rsid w:val="009E0576"/>
    <w:rsid w:val="009E0C94"/>
    <w:rsid w:val="009E194D"/>
    <w:rsid w:val="009E30F4"/>
    <w:rsid w:val="009F1CDB"/>
    <w:rsid w:val="009F23B5"/>
    <w:rsid w:val="00A10373"/>
    <w:rsid w:val="00A14368"/>
    <w:rsid w:val="00A15669"/>
    <w:rsid w:val="00A15685"/>
    <w:rsid w:val="00A210FF"/>
    <w:rsid w:val="00A240A3"/>
    <w:rsid w:val="00A27A15"/>
    <w:rsid w:val="00A27DDC"/>
    <w:rsid w:val="00A3016C"/>
    <w:rsid w:val="00A33201"/>
    <w:rsid w:val="00A33906"/>
    <w:rsid w:val="00A36852"/>
    <w:rsid w:val="00A37077"/>
    <w:rsid w:val="00A379E4"/>
    <w:rsid w:val="00A40571"/>
    <w:rsid w:val="00A4339E"/>
    <w:rsid w:val="00A633F5"/>
    <w:rsid w:val="00A66F60"/>
    <w:rsid w:val="00A672C6"/>
    <w:rsid w:val="00A72375"/>
    <w:rsid w:val="00A73258"/>
    <w:rsid w:val="00A73AF1"/>
    <w:rsid w:val="00A74B5F"/>
    <w:rsid w:val="00A820CA"/>
    <w:rsid w:val="00A832DA"/>
    <w:rsid w:val="00A83FD8"/>
    <w:rsid w:val="00A87056"/>
    <w:rsid w:val="00A91A65"/>
    <w:rsid w:val="00A9360F"/>
    <w:rsid w:val="00A945B7"/>
    <w:rsid w:val="00A95E51"/>
    <w:rsid w:val="00AA121E"/>
    <w:rsid w:val="00AA20A7"/>
    <w:rsid w:val="00AB77D0"/>
    <w:rsid w:val="00AC0A1F"/>
    <w:rsid w:val="00AC4F4E"/>
    <w:rsid w:val="00AC6BBC"/>
    <w:rsid w:val="00AD2E8B"/>
    <w:rsid w:val="00AD47DF"/>
    <w:rsid w:val="00AD6023"/>
    <w:rsid w:val="00AF1514"/>
    <w:rsid w:val="00AF1E7A"/>
    <w:rsid w:val="00AF243C"/>
    <w:rsid w:val="00AF511E"/>
    <w:rsid w:val="00B0006B"/>
    <w:rsid w:val="00B01421"/>
    <w:rsid w:val="00B02A8E"/>
    <w:rsid w:val="00B0307B"/>
    <w:rsid w:val="00B0489D"/>
    <w:rsid w:val="00B112BD"/>
    <w:rsid w:val="00B122B9"/>
    <w:rsid w:val="00B14D3D"/>
    <w:rsid w:val="00B15C42"/>
    <w:rsid w:val="00B206F5"/>
    <w:rsid w:val="00B212B8"/>
    <w:rsid w:val="00B22297"/>
    <w:rsid w:val="00B25BE2"/>
    <w:rsid w:val="00B25FFD"/>
    <w:rsid w:val="00B30F90"/>
    <w:rsid w:val="00B357A9"/>
    <w:rsid w:val="00B375F4"/>
    <w:rsid w:val="00B37F13"/>
    <w:rsid w:val="00B419E1"/>
    <w:rsid w:val="00B422ED"/>
    <w:rsid w:val="00B451D9"/>
    <w:rsid w:val="00B46ABE"/>
    <w:rsid w:val="00B472DD"/>
    <w:rsid w:val="00B47D20"/>
    <w:rsid w:val="00B5263F"/>
    <w:rsid w:val="00B556D1"/>
    <w:rsid w:val="00B630A2"/>
    <w:rsid w:val="00B642D8"/>
    <w:rsid w:val="00B6525B"/>
    <w:rsid w:val="00B714E7"/>
    <w:rsid w:val="00B71B11"/>
    <w:rsid w:val="00B73774"/>
    <w:rsid w:val="00B763C3"/>
    <w:rsid w:val="00B77274"/>
    <w:rsid w:val="00B8026A"/>
    <w:rsid w:val="00B816BA"/>
    <w:rsid w:val="00B81D28"/>
    <w:rsid w:val="00B82856"/>
    <w:rsid w:val="00B83AA5"/>
    <w:rsid w:val="00B8565B"/>
    <w:rsid w:val="00B867C6"/>
    <w:rsid w:val="00B91763"/>
    <w:rsid w:val="00B9573E"/>
    <w:rsid w:val="00BB5972"/>
    <w:rsid w:val="00BD0B25"/>
    <w:rsid w:val="00BD0C97"/>
    <w:rsid w:val="00BD3A70"/>
    <w:rsid w:val="00BE3795"/>
    <w:rsid w:val="00BE4190"/>
    <w:rsid w:val="00BE4B5D"/>
    <w:rsid w:val="00BE7118"/>
    <w:rsid w:val="00BE77E3"/>
    <w:rsid w:val="00BF06D6"/>
    <w:rsid w:val="00BF465B"/>
    <w:rsid w:val="00BF7227"/>
    <w:rsid w:val="00C07109"/>
    <w:rsid w:val="00C10ECB"/>
    <w:rsid w:val="00C134FA"/>
    <w:rsid w:val="00C1536E"/>
    <w:rsid w:val="00C20995"/>
    <w:rsid w:val="00C22D17"/>
    <w:rsid w:val="00C234A6"/>
    <w:rsid w:val="00C26BE9"/>
    <w:rsid w:val="00C30050"/>
    <w:rsid w:val="00C30B92"/>
    <w:rsid w:val="00C30BD4"/>
    <w:rsid w:val="00C349CF"/>
    <w:rsid w:val="00C35076"/>
    <w:rsid w:val="00C40F01"/>
    <w:rsid w:val="00C419D8"/>
    <w:rsid w:val="00C42358"/>
    <w:rsid w:val="00C43A21"/>
    <w:rsid w:val="00C43E31"/>
    <w:rsid w:val="00C44793"/>
    <w:rsid w:val="00C5190C"/>
    <w:rsid w:val="00C550DA"/>
    <w:rsid w:val="00C5753C"/>
    <w:rsid w:val="00C57EE3"/>
    <w:rsid w:val="00C63777"/>
    <w:rsid w:val="00C6598C"/>
    <w:rsid w:val="00C65E71"/>
    <w:rsid w:val="00C70C2C"/>
    <w:rsid w:val="00C70FBC"/>
    <w:rsid w:val="00C8096B"/>
    <w:rsid w:val="00C829E0"/>
    <w:rsid w:val="00C90B02"/>
    <w:rsid w:val="00C93CA3"/>
    <w:rsid w:val="00C960D1"/>
    <w:rsid w:val="00CA20B4"/>
    <w:rsid w:val="00CA20C1"/>
    <w:rsid w:val="00CA565F"/>
    <w:rsid w:val="00CA56A3"/>
    <w:rsid w:val="00CA735E"/>
    <w:rsid w:val="00CA7992"/>
    <w:rsid w:val="00CB02D9"/>
    <w:rsid w:val="00CB35EB"/>
    <w:rsid w:val="00CB6F31"/>
    <w:rsid w:val="00CC0BB0"/>
    <w:rsid w:val="00CC2BC4"/>
    <w:rsid w:val="00CC2BC6"/>
    <w:rsid w:val="00CC4318"/>
    <w:rsid w:val="00CD1173"/>
    <w:rsid w:val="00CD3A4E"/>
    <w:rsid w:val="00CD68B9"/>
    <w:rsid w:val="00CD71F8"/>
    <w:rsid w:val="00CE3737"/>
    <w:rsid w:val="00CE52F9"/>
    <w:rsid w:val="00CF1937"/>
    <w:rsid w:val="00CF7B57"/>
    <w:rsid w:val="00D0354D"/>
    <w:rsid w:val="00D04EDF"/>
    <w:rsid w:val="00D11157"/>
    <w:rsid w:val="00D11801"/>
    <w:rsid w:val="00D1240A"/>
    <w:rsid w:val="00D15EBA"/>
    <w:rsid w:val="00D172FB"/>
    <w:rsid w:val="00D2173A"/>
    <w:rsid w:val="00D27F57"/>
    <w:rsid w:val="00D307F0"/>
    <w:rsid w:val="00D33F3C"/>
    <w:rsid w:val="00D35236"/>
    <w:rsid w:val="00D56A99"/>
    <w:rsid w:val="00D57BD3"/>
    <w:rsid w:val="00D57CE0"/>
    <w:rsid w:val="00D601C3"/>
    <w:rsid w:val="00D6044B"/>
    <w:rsid w:val="00D65C3F"/>
    <w:rsid w:val="00D669C1"/>
    <w:rsid w:val="00D70CC7"/>
    <w:rsid w:val="00D73C4D"/>
    <w:rsid w:val="00D74F27"/>
    <w:rsid w:val="00D7628E"/>
    <w:rsid w:val="00D829CC"/>
    <w:rsid w:val="00D83CDA"/>
    <w:rsid w:val="00D8767F"/>
    <w:rsid w:val="00D87909"/>
    <w:rsid w:val="00D91980"/>
    <w:rsid w:val="00D923F9"/>
    <w:rsid w:val="00D949F0"/>
    <w:rsid w:val="00D9627F"/>
    <w:rsid w:val="00D96FD3"/>
    <w:rsid w:val="00DA05E0"/>
    <w:rsid w:val="00DA2912"/>
    <w:rsid w:val="00DA4B3D"/>
    <w:rsid w:val="00DB39D4"/>
    <w:rsid w:val="00DD5C6B"/>
    <w:rsid w:val="00DE0F9C"/>
    <w:rsid w:val="00DE6EBD"/>
    <w:rsid w:val="00DF012E"/>
    <w:rsid w:val="00DF19A6"/>
    <w:rsid w:val="00DF2D28"/>
    <w:rsid w:val="00DF3345"/>
    <w:rsid w:val="00DF456F"/>
    <w:rsid w:val="00DF4732"/>
    <w:rsid w:val="00E00CEF"/>
    <w:rsid w:val="00E02513"/>
    <w:rsid w:val="00E06633"/>
    <w:rsid w:val="00E0748D"/>
    <w:rsid w:val="00E144AC"/>
    <w:rsid w:val="00E16EF8"/>
    <w:rsid w:val="00E22630"/>
    <w:rsid w:val="00E22C52"/>
    <w:rsid w:val="00E239AB"/>
    <w:rsid w:val="00E24773"/>
    <w:rsid w:val="00E2597F"/>
    <w:rsid w:val="00E26455"/>
    <w:rsid w:val="00E27715"/>
    <w:rsid w:val="00E27A08"/>
    <w:rsid w:val="00E27CB4"/>
    <w:rsid w:val="00E303C3"/>
    <w:rsid w:val="00E31772"/>
    <w:rsid w:val="00E330CD"/>
    <w:rsid w:val="00E346A3"/>
    <w:rsid w:val="00E36F54"/>
    <w:rsid w:val="00E42D98"/>
    <w:rsid w:val="00E45FB8"/>
    <w:rsid w:val="00E521AA"/>
    <w:rsid w:val="00E53204"/>
    <w:rsid w:val="00E56304"/>
    <w:rsid w:val="00E576D6"/>
    <w:rsid w:val="00E61459"/>
    <w:rsid w:val="00E61FBD"/>
    <w:rsid w:val="00E62145"/>
    <w:rsid w:val="00E67BEA"/>
    <w:rsid w:val="00E72D9F"/>
    <w:rsid w:val="00E72F86"/>
    <w:rsid w:val="00E72FFE"/>
    <w:rsid w:val="00E745D6"/>
    <w:rsid w:val="00E8739D"/>
    <w:rsid w:val="00E90603"/>
    <w:rsid w:val="00E92BB4"/>
    <w:rsid w:val="00E94379"/>
    <w:rsid w:val="00E95414"/>
    <w:rsid w:val="00E96F4B"/>
    <w:rsid w:val="00E978ED"/>
    <w:rsid w:val="00EA0049"/>
    <w:rsid w:val="00EA199B"/>
    <w:rsid w:val="00EA2F51"/>
    <w:rsid w:val="00EA47D5"/>
    <w:rsid w:val="00EA6900"/>
    <w:rsid w:val="00EB16C3"/>
    <w:rsid w:val="00EB2F68"/>
    <w:rsid w:val="00EC08F2"/>
    <w:rsid w:val="00ED0D7E"/>
    <w:rsid w:val="00ED1BAB"/>
    <w:rsid w:val="00ED2FC8"/>
    <w:rsid w:val="00ED3B5C"/>
    <w:rsid w:val="00ED3F80"/>
    <w:rsid w:val="00ED5BB6"/>
    <w:rsid w:val="00EE007C"/>
    <w:rsid w:val="00EE4A01"/>
    <w:rsid w:val="00EE7FBD"/>
    <w:rsid w:val="00EF030C"/>
    <w:rsid w:val="00EF3132"/>
    <w:rsid w:val="00EF594C"/>
    <w:rsid w:val="00EF71FF"/>
    <w:rsid w:val="00F000C5"/>
    <w:rsid w:val="00F02420"/>
    <w:rsid w:val="00F03A47"/>
    <w:rsid w:val="00F05CAF"/>
    <w:rsid w:val="00F07B17"/>
    <w:rsid w:val="00F13A38"/>
    <w:rsid w:val="00F14F3E"/>
    <w:rsid w:val="00F2325C"/>
    <w:rsid w:val="00F25B6B"/>
    <w:rsid w:val="00F3114E"/>
    <w:rsid w:val="00F316F2"/>
    <w:rsid w:val="00F33AC0"/>
    <w:rsid w:val="00F402DE"/>
    <w:rsid w:val="00F41272"/>
    <w:rsid w:val="00F41BC7"/>
    <w:rsid w:val="00F43FDF"/>
    <w:rsid w:val="00F442CF"/>
    <w:rsid w:val="00F50308"/>
    <w:rsid w:val="00F51446"/>
    <w:rsid w:val="00F531EE"/>
    <w:rsid w:val="00F53559"/>
    <w:rsid w:val="00F55E84"/>
    <w:rsid w:val="00F573CD"/>
    <w:rsid w:val="00F60C15"/>
    <w:rsid w:val="00F63900"/>
    <w:rsid w:val="00F65517"/>
    <w:rsid w:val="00F67118"/>
    <w:rsid w:val="00F724AB"/>
    <w:rsid w:val="00F80DB6"/>
    <w:rsid w:val="00F82050"/>
    <w:rsid w:val="00F84C35"/>
    <w:rsid w:val="00F8560A"/>
    <w:rsid w:val="00F91DBA"/>
    <w:rsid w:val="00F92717"/>
    <w:rsid w:val="00FA11CD"/>
    <w:rsid w:val="00FA466A"/>
    <w:rsid w:val="00FA7DC9"/>
    <w:rsid w:val="00FB1CCE"/>
    <w:rsid w:val="00FB23D1"/>
    <w:rsid w:val="00FB2DBA"/>
    <w:rsid w:val="00FB355E"/>
    <w:rsid w:val="00FC3E0D"/>
    <w:rsid w:val="00FD249A"/>
    <w:rsid w:val="00FE05A3"/>
    <w:rsid w:val="00FE33A0"/>
    <w:rsid w:val="00FE40CF"/>
    <w:rsid w:val="00FE5541"/>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f" fillcolor="white">
      <v:fill color="white" on="f"/>
      <v:textbox inset="5.85pt,.7pt,5.85pt,.7pt"/>
    </o:shapedefaults>
    <o:shapelayout v:ext="edit">
      <o:idmap v:ext="edit" data="1"/>
    </o:shapelayout>
  </w:shapeDefaults>
  <w:decimalSymbol w:val="."/>
  <w:listSeparator w:val=","/>
  <w14:docId w14:val="1BF716A8"/>
  <w15:chartTrackingRefBased/>
  <w15:docId w15:val="{116C8E7A-A792-4940-919C-8F9ED6CE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utoSpaceDE w:val="0"/>
      <w:autoSpaceDN w:val="0"/>
      <w:adjustRightInd w:val="0"/>
      <w:spacing w:line="216" w:lineRule="atLeast"/>
      <w:jc w:val="left"/>
      <w:textAlignment w:val="baseline"/>
    </w:pPr>
    <w:rPr>
      <w:rFonts w:ascii="ＭＳ 明朝" w:hAnsi="Times New Roman"/>
      <w:kern w:val="0"/>
      <w:sz w:val="21"/>
    </w:rPr>
  </w:style>
  <w:style w:type="paragraph" w:styleId="a5">
    <w:name w:val="Date"/>
    <w:basedOn w:val="a"/>
    <w:next w:val="a"/>
    <w:pPr>
      <w:autoSpaceDE w:val="0"/>
      <w:autoSpaceDN w:val="0"/>
      <w:adjustRightInd w:val="0"/>
      <w:textAlignment w:val="baseline"/>
    </w:pPr>
    <w:rPr>
      <w:rFonts w:ascii="ＭＳ 明朝" w:hAnsi="Times New Roman"/>
      <w:kern w:val="0"/>
      <w:sz w:val="21"/>
    </w:rPr>
  </w:style>
  <w:style w:type="character" w:styleId="a6">
    <w:name w:val="Hyperlink"/>
    <w:rPr>
      <w:color w:val="0000FF"/>
      <w:u w:val="single"/>
    </w:rPr>
  </w:style>
  <w:style w:type="character" w:styleId="a7">
    <w:name w:val="FollowedHyperlink"/>
    <w:rPr>
      <w:color w:val="800080"/>
      <w:u w:val="single"/>
    </w:rPr>
  </w:style>
  <w:style w:type="paragraph" w:styleId="a8">
    <w:name w:val="Balloon Text"/>
    <w:basedOn w:val="a"/>
    <w:semiHidden/>
    <w:rsid w:val="00E26455"/>
    <w:rPr>
      <w:rFonts w:ascii="Arial" w:eastAsia="ＭＳ ゴシック" w:hAnsi="Arial"/>
      <w:sz w:val="18"/>
      <w:szCs w:val="18"/>
    </w:rPr>
  </w:style>
  <w:style w:type="paragraph" w:styleId="a9">
    <w:name w:val="header"/>
    <w:basedOn w:val="a"/>
    <w:rsid w:val="004F5C9D"/>
    <w:pPr>
      <w:tabs>
        <w:tab w:val="center" w:pos="4252"/>
        <w:tab w:val="right" w:pos="8504"/>
      </w:tabs>
      <w:snapToGrid w:val="0"/>
    </w:pPr>
    <w:rPr>
      <w:sz w:val="21"/>
    </w:rPr>
  </w:style>
  <w:style w:type="table" w:styleId="aa">
    <w:name w:val="Table Grid"/>
    <w:basedOn w:val="a1"/>
    <w:rsid w:val="00827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rsid w:val="006F0BE9"/>
    <w:pPr>
      <w:tabs>
        <w:tab w:val="center" w:pos="4252"/>
        <w:tab w:val="right" w:pos="8504"/>
      </w:tabs>
      <w:snapToGrid w:val="0"/>
    </w:pPr>
  </w:style>
  <w:style w:type="character" w:styleId="ad">
    <w:name w:val="page number"/>
    <w:basedOn w:val="a0"/>
    <w:rsid w:val="00B15C42"/>
  </w:style>
  <w:style w:type="paragraph" w:styleId="ae">
    <w:name w:val="Subtitle"/>
    <w:basedOn w:val="a"/>
    <w:next w:val="a"/>
    <w:link w:val="af"/>
    <w:qFormat/>
    <w:rsid w:val="007658AC"/>
    <w:pPr>
      <w:jc w:val="center"/>
      <w:outlineLvl w:val="1"/>
    </w:pPr>
    <w:rPr>
      <w:rFonts w:ascii="Arial" w:eastAsia="ＭＳ ゴシック" w:hAnsi="Arial"/>
      <w:sz w:val="24"/>
      <w:szCs w:val="24"/>
    </w:rPr>
  </w:style>
  <w:style w:type="character" w:customStyle="1" w:styleId="af">
    <w:name w:val="副題 (文字)"/>
    <w:link w:val="ae"/>
    <w:rsid w:val="007658AC"/>
    <w:rPr>
      <w:rFonts w:ascii="Arial" w:eastAsia="ＭＳ ゴシック" w:hAnsi="Arial" w:cs="Times New Roman"/>
      <w:kern w:val="2"/>
      <w:sz w:val="24"/>
      <w:szCs w:val="24"/>
    </w:rPr>
  </w:style>
  <w:style w:type="character" w:customStyle="1" w:styleId="a4">
    <w:name w:val="本文 (文字)"/>
    <w:link w:val="a3"/>
    <w:rsid w:val="008A676D"/>
    <w:rPr>
      <w:rFonts w:ascii="ＭＳ 明朝" w:hAnsi="Times New Roman"/>
      <w:sz w:val="21"/>
    </w:rPr>
  </w:style>
  <w:style w:type="paragraph" w:styleId="af0">
    <w:name w:val="List Paragraph"/>
    <w:basedOn w:val="a"/>
    <w:uiPriority w:val="34"/>
    <w:qFormat/>
    <w:rsid w:val="00495573"/>
    <w:pPr>
      <w:ind w:leftChars="400" w:left="840"/>
    </w:pPr>
  </w:style>
  <w:style w:type="character" w:customStyle="1" w:styleId="ac">
    <w:name w:val="フッター (文字)"/>
    <w:basedOn w:val="a0"/>
    <w:link w:val="ab"/>
    <w:rsid w:val="0047701E"/>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16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F158C-3AA4-439B-93CB-8C35D35D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524</Words>
  <Characters>351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橿原市職員採用試験のお知らせ</vt:lpstr>
      <vt:lpstr>橿原市職員採用試験のお知らせ　</vt:lpstr>
    </vt:vector>
  </TitlesOfParts>
  <Company>橿原市役所</Company>
  <LinksUpToDate>false</LinksUpToDate>
  <CharactersWithSpaces>874</CharactersWithSpaces>
  <SharedDoc>false</SharedDoc>
  <HLinks>
    <vt:vector size="12" baseType="variant">
      <vt:variant>
        <vt:i4>6946931</vt:i4>
      </vt:variant>
      <vt:variant>
        <vt:i4>5</vt:i4>
      </vt:variant>
      <vt:variant>
        <vt:i4>0</vt:i4>
      </vt:variant>
      <vt:variant>
        <vt:i4>5</vt:i4>
      </vt:variant>
      <vt:variant>
        <vt:lpwstr>http://www.city.kashihara.nara.jp/</vt:lpwstr>
      </vt:variant>
      <vt:variant>
        <vt:lpwstr/>
      </vt:variant>
      <vt:variant>
        <vt:i4>7929978</vt:i4>
      </vt:variant>
      <vt:variant>
        <vt:i4>2</vt:i4>
      </vt:variant>
      <vt:variant>
        <vt:i4>0</vt:i4>
      </vt:variant>
      <vt:variant>
        <vt:i4>5</vt:i4>
      </vt:variant>
      <vt:variant>
        <vt:lpwstr>https://logoform.jp/f/KgvG0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橿原市職員採用試験のお知らせ</dc:title>
  <dc:subject/>
  <dc:creator>人事課</dc:creator>
  <cp:keywords/>
  <cp:lastModifiedBy>n02242</cp:lastModifiedBy>
  <cp:revision>24</cp:revision>
  <cp:lastPrinted>2026-04-21T04:32:00Z</cp:lastPrinted>
  <dcterms:created xsi:type="dcterms:W3CDTF">2024-09-03T08:21:00Z</dcterms:created>
  <dcterms:modified xsi:type="dcterms:W3CDTF">2026-04-22T00:35:00Z</dcterms:modified>
</cp:coreProperties>
</file>