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683B8" w14:textId="1626F611" w:rsidR="006320B7" w:rsidRPr="006320B7" w:rsidRDefault="00F75DA5" w:rsidP="006320B7">
      <w:pPr>
        <w:autoSpaceDE w:val="0"/>
        <w:autoSpaceDN w:val="0"/>
        <w:spacing w:line="500" w:lineRule="exact"/>
        <w:jc w:val="left"/>
        <w:rPr>
          <w:rFonts w:hAnsi="ＭＳ 明朝" w:cs="ＭＳ 明朝"/>
          <w:b w:val="0"/>
          <w:kern w:val="0"/>
          <w:sz w:val="24"/>
        </w:rPr>
      </w:pPr>
      <w:r>
        <w:rPr>
          <w:rFonts w:hAnsi="ＭＳ 明朝" w:cs="ＭＳ 明朝" w:hint="eastAsia"/>
          <w:b w:val="0"/>
          <w:kern w:val="0"/>
          <w:sz w:val="24"/>
        </w:rPr>
        <w:t>様式</w:t>
      </w:r>
      <w:r w:rsidR="006320B7" w:rsidRPr="006320B7">
        <w:rPr>
          <w:rFonts w:hAnsi="ＭＳ 明朝" w:cs="ＭＳ 明朝" w:hint="eastAsia"/>
          <w:b w:val="0"/>
          <w:kern w:val="0"/>
          <w:sz w:val="24"/>
        </w:rPr>
        <w:t>第</w:t>
      </w:r>
      <w:r w:rsidR="00737447">
        <w:rPr>
          <w:rFonts w:hAnsi="ＭＳ 明朝" w:cs="ＭＳ 明朝" w:hint="eastAsia"/>
          <w:b w:val="0"/>
          <w:kern w:val="0"/>
          <w:sz w:val="24"/>
        </w:rPr>
        <w:t>６</w:t>
      </w:r>
      <w:r>
        <w:rPr>
          <w:rFonts w:hAnsi="ＭＳ 明朝" w:cs="ＭＳ 明朝" w:hint="eastAsia"/>
          <w:b w:val="0"/>
          <w:kern w:val="0"/>
          <w:sz w:val="24"/>
        </w:rPr>
        <w:t>号</w:t>
      </w:r>
      <w:r w:rsidR="006320B7" w:rsidRPr="006320B7">
        <w:rPr>
          <w:rFonts w:hAnsi="ＭＳ 明朝" w:cs="ＭＳ 明朝" w:hint="eastAsia"/>
          <w:b w:val="0"/>
          <w:kern w:val="0"/>
          <w:sz w:val="24"/>
        </w:rPr>
        <w:t>（第</w:t>
      </w:r>
      <w:r w:rsidR="00737447">
        <w:rPr>
          <w:rFonts w:hAnsi="ＭＳ 明朝" w:cs="ＭＳ 明朝" w:hint="eastAsia"/>
          <w:b w:val="0"/>
          <w:kern w:val="0"/>
          <w:sz w:val="24"/>
        </w:rPr>
        <w:t>８</w:t>
      </w:r>
      <w:r w:rsidR="006320B7" w:rsidRPr="006320B7">
        <w:rPr>
          <w:rFonts w:hAnsi="ＭＳ 明朝" w:cs="ＭＳ 明朝" w:hint="eastAsia"/>
          <w:b w:val="0"/>
          <w:kern w:val="0"/>
          <w:sz w:val="24"/>
        </w:rPr>
        <w:t>条関係）</w:t>
      </w:r>
    </w:p>
    <w:p w14:paraId="5937D9F2" w14:textId="5919C0A4" w:rsidR="006320B7" w:rsidRPr="006320B7" w:rsidRDefault="006320B7" w:rsidP="006320B7">
      <w:pPr>
        <w:autoSpaceDE w:val="0"/>
        <w:autoSpaceDN w:val="0"/>
        <w:spacing w:line="500" w:lineRule="exact"/>
        <w:jc w:val="left"/>
        <w:rPr>
          <w:rFonts w:hAnsi="ＭＳ 明朝" w:cs="ＭＳ 明朝"/>
          <w:b w:val="0"/>
          <w:kern w:val="0"/>
          <w:sz w:val="24"/>
        </w:rPr>
      </w:pPr>
      <w:r w:rsidRPr="006320B7">
        <w:rPr>
          <w:rFonts w:hAnsi="ＭＳ 明朝" w:cs="ＭＳ 明朝" w:hint="eastAsia"/>
          <w:b w:val="0"/>
          <w:kern w:val="0"/>
          <w:sz w:val="24"/>
        </w:rPr>
        <w:t xml:space="preserve">　　　　　　　　　　　　　　　　　　　　　　　　　　年　　月　　日　　（宛先</w:t>
      </w:r>
      <w:r w:rsidRPr="006320B7">
        <w:rPr>
          <w:rFonts w:hAnsi="ＭＳ 明朝" w:cs="ＭＳ 明朝"/>
          <w:b w:val="0"/>
          <w:kern w:val="0"/>
          <w:sz w:val="24"/>
        </w:rPr>
        <w:t xml:space="preserve">) </w:t>
      </w:r>
      <w:r w:rsidRPr="006320B7">
        <w:rPr>
          <w:rFonts w:hAnsi="ＭＳ 明朝" w:cs="ＭＳ 明朝" w:hint="eastAsia"/>
          <w:b w:val="0"/>
          <w:kern w:val="0"/>
          <w:sz w:val="24"/>
        </w:rPr>
        <w:t>橿</w:t>
      </w:r>
      <w:r w:rsidRPr="006320B7">
        <w:rPr>
          <w:rFonts w:hAnsi="ＭＳ 明朝" w:cs="ＭＳ 明朝"/>
          <w:b w:val="0"/>
          <w:kern w:val="0"/>
          <w:sz w:val="24"/>
        </w:rPr>
        <w:t xml:space="preserve"> </w:t>
      </w:r>
      <w:r w:rsidRPr="006320B7">
        <w:rPr>
          <w:rFonts w:hAnsi="ＭＳ 明朝" w:cs="ＭＳ 明朝" w:hint="eastAsia"/>
          <w:b w:val="0"/>
          <w:kern w:val="0"/>
          <w:sz w:val="24"/>
        </w:rPr>
        <w:t>原</w:t>
      </w:r>
      <w:r w:rsidRPr="006320B7">
        <w:rPr>
          <w:rFonts w:hAnsi="ＭＳ 明朝" w:cs="ＭＳ 明朝"/>
          <w:b w:val="0"/>
          <w:kern w:val="0"/>
          <w:sz w:val="24"/>
        </w:rPr>
        <w:t xml:space="preserve"> </w:t>
      </w:r>
      <w:r w:rsidRPr="006320B7">
        <w:rPr>
          <w:rFonts w:hAnsi="ＭＳ 明朝" w:cs="ＭＳ 明朝" w:hint="eastAsia"/>
          <w:b w:val="0"/>
          <w:kern w:val="0"/>
          <w:sz w:val="24"/>
        </w:rPr>
        <w:t>市</w:t>
      </w:r>
      <w:r w:rsidRPr="006320B7">
        <w:rPr>
          <w:rFonts w:hAnsi="ＭＳ 明朝" w:cs="ＭＳ 明朝"/>
          <w:b w:val="0"/>
          <w:kern w:val="0"/>
          <w:sz w:val="24"/>
        </w:rPr>
        <w:t xml:space="preserve"> </w:t>
      </w:r>
      <w:r w:rsidRPr="006320B7">
        <w:rPr>
          <w:rFonts w:hAnsi="ＭＳ 明朝" w:cs="ＭＳ 明朝" w:hint="eastAsia"/>
          <w:b w:val="0"/>
          <w:kern w:val="0"/>
          <w:sz w:val="24"/>
        </w:rPr>
        <w:t xml:space="preserve">長　</w:t>
      </w:r>
    </w:p>
    <w:p w14:paraId="4EB10A48" w14:textId="77777777" w:rsidR="00F2762A" w:rsidRPr="00F2762A" w:rsidRDefault="00F2762A" w:rsidP="00F2762A">
      <w:pPr>
        <w:autoSpaceDE w:val="0"/>
        <w:autoSpaceDN w:val="0"/>
        <w:spacing w:line="420" w:lineRule="exact"/>
        <w:jc w:val="left"/>
        <w:rPr>
          <w:rFonts w:hAnsi="ＭＳ 明朝" w:cs="ＭＳ 明朝"/>
          <w:b w:val="0"/>
          <w:kern w:val="0"/>
          <w:sz w:val="24"/>
        </w:rPr>
      </w:pPr>
      <w:r w:rsidRPr="00F2762A">
        <w:rPr>
          <w:rFonts w:hAnsi="ＭＳ 明朝" w:cs="ＭＳ 明朝" w:hint="eastAsia"/>
          <w:b w:val="0"/>
          <w:kern w:val="0"/>
          <w:sz w:val="24"/>
        </w:rPr>
        <w:t xml:space="preserve">　</w:t>
      </w:r>
      <w:r>
        <w:rPr>
          <w:rFonts w:hAnsi="ＭＳ 明朝" w:cs="ＭＳ 明朝" w:hint="eastAsia"/>
          <w:b w:val="0"/>
          <w:kern w:val="0"/>
          <w:sz w:val="24"/>
        </w:rPr>
        <w:t xml:space="preserve">　　　　　　　　　　　　　　　</w:t>
      </w:r>
      <w:r w:rsidRPr="00F2762A">
        <w:rPr>
          <w:rFonts w:hAnsi="ＭＳ 明朝" w:cs="ＭＳ 明朝" w:hint="eastAsia"/>
          <w:b w:val="0"/>
          <w:kern w:val="0"/>
          <w:sz w:val="24"/>
        </w:rPr>
        <w:t xml:space="preserve">申請者　住　所　　　　　　　　　　　</w:t>
      </w:r>
    </w:p>
    <w:p w14:paraId="78E43F2C" w14:textId="77777777" w:rsidR="00F2762A" w:rsidRPr="00F2762A" w:rsidRDefault="00F2762A" w:rsidP="00F2762A">
      <w:pPr>
        <w:autoSpaceDE w:val="0"/>
        <w:autoSpaceDN w:val="0"/>
        <w:spacing w:line="420" w:lineRule="exact"/>
        <w:jc w:val="left"/>
        <w:rPr>
          <w:rFonts w:hAnsi="ＭＳ 明朝" w:cs="ＭＳ 明朝"/>
          <w:b w:val="0"/>
          <w:kern w:val="0"/>
          <w:sz w:val="24"/>
        </w:rPr>
      </w:pPr>
      <w:r w:rsidRPr="00F2762A">
        <w:rPr>
          <w:rFonts w:hAnsi="ＭＳ 明朝" w:cs="ＭＳ 明朝" w:hint="eastAsia"/>
          <w:b w:val="0"/>
          <w:kern w:val="0"/>
          <w:sz w:val="24"/>
        </w:rPr>
        <w:t xml:space="preserve">　　　　　　　　　　　　　　　　　　　　氏　名　　　　　　　　　　</w:t>
      </w:r>
      <w:r w:rsidRPr="00F2762A">
        <w:rPr>
          <w:rFonts w:hAnsi="ＭＳ 明朝" w:cs="ＭＳ 明朝"/>
          <w:b w:val="0"/>
          <w:kern w:val="0"/>
          <w:sz w:val="24"/>
        </w:rPr>
        <w:t xml:space="preserve">  </w:t>
      </w:r>
    </w:p>
    <w:p w14:paraId="67588513" w14:textId="77777777" w:rsidR="005E3F9A" w:rsidRDefault="00F2762A" w:rsidP="00F2762A">
      <w:pPr>
        <w:overflowPunct w:val="0"/>
        <w:rPr>
          <w:rFonts w:hAnsi="ＭＳ 明朝" w:cs="ＭＳ 明朝"/>
          <w:b w:val="0"/>
          <w:kern w:val="0"/>
          <w:sz w:val="24"/>
        </w:rPr>
      </w:pPr>
      <w:r w:rsidRPr="00F2762A">
        <w:rPr>
          <w:rFonts w:hAnsi="ＭＳ 明朝" w:cs="ＭＳ 明朝" w:hint="eastAsia"/>
          <w:b w:val="0"/>
          <w:kern w:val="0"/>
          <w:sz w:val="24"/>
        </w:rPr>
        <w:t xml:space="preserve">　　　　　　　　　　　　　　　　　　　（連絡先　　　　　　　　</w:t>
      </w:r>
      <w:r w:rsidRPr="00F2762A">
        <w:rPr>
          <w:rFonts w:hAnsi="ＭＳ 明朝" w:cs="ＭＳ 明朝"/>
          <w:b w:val="0"/>
          <w:kern w:val="0"/>
          <w:sz w:val="24"/>
        </w:rPr>
        <w:t xml:space="preserve"> </w:t>
      </w:r>
      <w:r w:rsidRPr="00F2762A">
        <w:rPr>
          <w:rFonts w:hAnsi="ＭＳ 明朝" w:cs="ＭＳ 明朝" w:hint="eastAsia"/>
          <w:b w:val="0"/>
          <w:kern w:val="0"/>
          <w:sz w:val="24"/>
        </w:rPr>
        <w:t xml:space="preserve">　</w:t>
      </w:r>
      <w:r>
        <w:rPr>
          <w:rFonts w:hAnsi="ＭＳ 明朝" w:cs="ＭＳ 明朝" w:hint="eastAsia"/>
          <w:b w:val="0"/>
          <w:kern w:val="0"/>
          <w:sz w:val="24"/>
        </w:rPr>
        <w:t xml:space="preserve">　　</w:t>
      </w:r>
      <w:r w:rsidRPr="00F2762A">
        <w:rPr>
          <w:rFonts w:hAnsi="ＭＳ 明朝" w:cs="ＭＳ 明朝" w:hint="eastAsia"/>
          <w:b w:val="0"/>
          <w:kern w:val="0"/>
          <w:sz w:val="24"/>
        </w:rPr>
        <w:t>）</w:t>
      </w:r>
    </w:p>
    <w:p w14:paraId="49F6211D" w14:textId="77777777" w:rsidR="00F2762A" w:rsidRDefault="00F2762A" w:rsidP="00F2762A">
      <w:pPr>
        <w:overflowPunct w:val="0"/>
        <w:rPr>
          <w:rFonts w:hAnsi="ＭＳ 明朝"/>
          <w:b w:val="0"/>
          <w:kern w:val="0"/>
          <w:sz w:val="22"/>
        </w:rPr>
      </w:pPr>
    </w:p>
    <w:p w14:paraId="02612F01" w14:textId="77777777" w:rsidR="00C64DFF" w:rsidRPr="002221F7" w:rsidRDefault="00C64DFF" w:rsidP="00F2762A">
      <w:pPr>
        <w:overflowPunct w:val="0"/>
        <w:rPr>
          <w:rFonts w:hAnsi="ＭＳ 明朝"/>
          <w:b w:val="0"/>
          <w:kern w:val="0"/>
          <w:sz w:val="22"/>
        </w:rPr>
      </w:pPr>
    </w:p>
    <w:p w14:paraId="6554E831" w14:textId="77777777" w:rsidR="005E3F9A" w:rsidRPr="00404AD0" w:rsidRDefault="00386331" w:rsidP="00F2762A">
      <w:pPr>
        <w:overflowPunct w:val="0"/>
        <w:jc w:val="center"/>
        <w:rPr>
          <w:rFonts w:hAnsi="ＭＳ 明朝"/>
          <w:b w:val="0"/>
          <w:kern w:val="0"/>
          <w:sz w:val="24"/>
        </w:rPr>
      </w:pPr>
      <w:r w:rsidRPr="00404AD0">
        <w:rPr>
          <w:rFonts w:hAnsi="ＭＳ 明朝" w:hint="eastAsia"/>
          <w:b w:val="0"/>
          <w:kern w:val="0"/>
          <w:sz w:val="24"/>
        </w:rPr>
        <w:t>補助対象事業</w:t>
      </w:r>
      <w:r w:rsidR="00F75DA5" w:rsidRPr="00404AD0">
        <w:rPr>
          <w:rFonts w:hAnsi="ＭＳ 明朝" w:hint="eastAsia"/>
          <w:b w:val="0"/>
          <w:kern w:val="0"/>
          <w:sz w:val="24"/>
        </w:rPr>
        <w:t>に関する同意書</w:t>
      </w:r>
      <w:r w:rsidR="006320B7" w:rsidRPr="00404AD0">
        <w:rPr>
          <w:rFonts w:hAnsi="ＭＳ 明朝" w:hint="eastAsia"/>
          <w:b w:val="0"/>
          <w:kern w:val="0"/>
          <w:sz w:val="24"/>
        </w:rPr>
        <w:t>兼誓約書</w:t>
      </w:r>
    </w:p>
    <w:p w14:paraId="055C8DCD" w14:textId="77777777" w:rsidR="00F2762A" w:rsidRDefault="00F2762A" w:rsidP="00F2762A">
      <w:pPr>
        <w:overflowPunct w:val="0"/>
        <w:rPr>
          <w:rFonts w:hAnsi="ＭＳ 明朝"/>
          <w:b w:val="0"/>
          <w:kern w:val="0"/>
          <w:sz w:val="22"/>
        </w:rPr>
      </w:pPr>
    </w:p>
    <w:p w14:paraId="4AB8AE77" w14:textId="77777777" w:rsidR="00C64DFF" w:rsidRDefault="00C64DFF" w:rsidP="00F2762A">
      <w:pPr>
        <w:overflowPunct w:val="0"/>
        <w:rPr>
          <w:rFonts w:hAnsi="ＭＳ 明朝"/>
          <w:b w:val="0"/>
          <w:kern w:val="0"/>
          <w:sz w:val="22"/>
        </w:rPr>
      </w:pPr>
    </w:p>
    <w:p w14:paraId="2A09DF87" w14:textId="0402F1D9" w:rsidR="00F75DA5" w:rsidRPr="0079773E" w:rsidRDefault="00F2762A" w:rsidP="00F2762A">
      <w:pPr>
        <w:overflowPunct w:val="0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</w:t>
      </w:r>
      <w:r w:rsidR="00F75DA5" w:rsidRPr="00263ADF">
        <w:rPr>
          <w:rFonts w:hAnsi="ＭＳ 明朝" w:hint="eastAsia"/>
          <w:b w:val="0"/>
          <w:kern w:val="0"/>
          <w:sz w:val="22"/>
        </w:rPr>
        <w:t>空家等除却</w:t>
      </w:r>
      <w:r w:rsidRPr="00263ADF">
        <w:rPr>
          <w:rFonts w:hAnsi="ＭＳ 明朝" w:hint="eastAsia"/>
          <w:b w:val="0"/>
          <w:kern w:val="0"/>
          <w:sz w:val="22"/>
        </w:rPr>
        <w:t>補助金</w:t>
      </w:r>
      <w:r>
        <w:rPr>
          <w:rFonts w:hAnsi="ＭＳ 明朝" w:hint="eastAsia"/>
          <w:b w:val="0"/>
          <w:kern w:val="0"/>
          <w:sz w:val="22"/>
        </w:rPr>
        <w:t>の交付申請にあたり、</w:t>
      </w:r>
      <w:r w:rsidR="005932AA">
        <w:rPr>
          <w:rFonts w:hAnsi="ＭＳ 明朝" w:hint="eastAsia"/>
          <w:b w:val="0"/>
          <w:kern w:val="0"/>
          <w:sz w:val="22"/>
        </w:rPr>
        <w:t>補助対象</w:t>
      </w:r>
      <w:r>
        <w:rPr>
          <w:rFonts w:hAnsi="ＭＳ 明朝" w:hint="eastAsia"/>
          <w:b w:val="0"/>
          <w:kern w:val="0"/>
          <w:sz w:val="22"/>
        </w:rPr>
        <w:t>建築物を除却するこ</w:t>
      </w:r>
      <w:bookmarkStart w:id="0" w:name="_GoBack"/>
      <w:bookmarkEnd w:id="0"/>
      <w:r>
        <w:rPr>
          <w:rFonts w:hAnsi="ＭＳ 明朝" w:hint="eastAsia"/>
          <w:b w:val="0"/>
          <w:kern w:val="0"/>
          <w:sz w:val="22"/>
        </w:rPr>
        <w:t>とについて、</w:t>
      </w:r>
      <w:r w:rsidR="005932AA" w:rsidRPr="0079773E">
        <w:rPr>
          <w:rFonts w:hAnsi="ＭＳ 明朝" w:hint="eastAsia"/>
          <w:b w:val="0"/>
          <w:kern w:val="0"/>
          <w:sz w:val="22"/>
        </w:rPr>
        <w:t>下記のとおり</w:t>
      </w:r>
      <w:r w:rsidR="00263ADF" w:rsidRPr="0079773E">
        <w:rPr>
          <w:rFonts w:hint="eastAsia"/>
          <w:b w:val="0"/>
        </w:rPr>
        <w:t>橿原市空家等除却補助金交付要綱第８条第５号に該当する者から同意を得ています。</w:t>
      </w:r>
    </w:p>
    <w:p w14:paraId="57D0FEC8" w14:textId="77777777" w:rsidR="005932AA" w:rsidRDefault="00F75DA5" w:rsidP="00F75DA5">
      <w:pPr>
        <w:overflowPunct w:val="0"/>
        <w:ind w:firstLineChars="100" w:firstLine="243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>ま</w:t>
      </w:r>
      <w:r w:rsidR="005932AA">
        <w:rPr>
          <w:rFonts w:hAnsi="ＭＳ 明朝" w:hint="eastAsia"/>
          <w:b w:val="0"/>
          <w:kern w:val="0"/>
          <w:sz w:val="22"/>
        </w:rPr>
        <w:t>た、所有者及び権利者等の間で除却に係る紛争等が生じた際は、自己の責任において全て解決し、市に一切の損害を与えないことを誓約します。</w:t>
      </w:r>
    </w:p>
    <w:p w14:paraId="07CB161A" w14:textId="77777777" w:rsidR="005932AA" w:rsidRPr="005932AA" w:rsidRDefault="005932AA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</w:p>
    <w:p w14:paraId="151B95F3" w14:textId="77777777" w:rsidR="008D7A33" w:rsidRDefault="005932AA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　　　　　　　　　　　　　　　　　　記</w:t>
      </w:r>
    </w:p>
    <w:p w14:paraId="5E544F16" w14:textId="77777777" w:rsidR="008D7A33" w:rsidRPr="00F2762A" w:rsidRDefault="008D7A33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</w:p>
    <w:p w14:paraId="636AE797" w14:textId="77777777" w:rsidR="005E3F9A" w:rsidRPr="002221F7" w:rsidRDefault="007B4F35" w:rsidP="007B4F35">
      <w:pPr>
        <w:overflowPunct w:val="0"/>
        <w:spacing w:line="320" w:lineRule="exact"/>
        <w:ind w:firstLineChars="100" w:firstLine="243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>・</w:t>
      </w:r>
      <w:r w:rsidR="00F75DA5">
        <w:rPr>
          <w:rFonts w:hAnsi="ＭＳ 明朝" w:hint="eastAsia"/>
          <w:b w:val="0"/>
          <w:kern w:val="0"/>
          <w:sz w:val="22"/>
        </w:rPr>
        <w:t>補助</w:t>
      </w:r>
      <w:r w:rsidR="00386331" w:rsidRPr="00F00904">
        <w:rPr>
          <w:rFonts w:hAnsi="ＭＳ 明朝" w:hint="eastAsia"/>
          <w:b w:val="0"/>
          <w:kern w:val="0"/>
          <w:sz w:val="22"/>
        </w:rPr>
        <w:t>対象</w:t>
      </w:r>
      <w:r w:rsidR="00F75DA5">
        <w:rPr>
          <w:rFonts w:hAnsi="ＭＳ 明朝" w:hint="eastAsia"/>
          <w:b w:val="0"/>
          <w:kern w:val="0"/>
          <w:sz w:val="22"/>
        </w:rPr>
        <w:t>建築物</w:t>
      </w:r>
      <w:r w:rsidR="005E3F9A" w:rsidRPr="00F00904">
        <w:rPr>
          <w:rFonts w:hAnsi="ＭＳ 明朝" w:hint="eastAsia"/>
          <w:b w:val="0"/>
          <w:kern w:val="0"/>
          <w:sz w:val="22"/>
        </w:rPr>
        <w:t>の所在</w:t>
      </w:r>
      <w:r w:rsidR="003C4689">
        <w:rPr>
          <w:rFonts w:hAnsi="ＭＳ 明朝" w:hint="eastAsia"/>
          <w:b w:val="0"/>
          <w:kern w:val="0"/>
          <w:sz w:val="22"/>
        </w:rPr>
        <w:t>地</w:t>
      </w:r>
      <w:r w:rsidR="005932AA">
        <w:rPr>
          <w:rFonts w:hAnsi="ＭＳ 明朝" w:hint="eastAsia"/>
          <w:b w:val="0"/>
          <w:kern w:val="0"/>
          <w:sz w:val="22"/>
        </w:rPr>
        <w:t xml:space="preserve">　　　橿原市</w:t>
      </w:r>
    </w:p>
    <w:p w14:paraId="17437B94" w14:textId="77777777" w:rsidR="0020078F" w:rsidRPr="002221F7" w:rsidRDefault="0020078F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</w:p>
    <w:p w14:paraId="12E88993" w14:textId="1239111B" w:rsidR="0020078F" w:rsidRPr="002221F7" w:rsidRDefault="007B4F35" w:rsidP="007B4F35">
      <w:pPr>
        <w:overflowPunct w:val="0"/>
        <w:spacing w:line="320" w:lineRule="exact"/>
        <w:ind w:firstLineChars="100" w:firstLine="243"/>
        <w:rPr>
          <w:b w:val="0"/>
          <w:kern w:val="0"/>
          <w:sz w:val="22"/>
        </w:rPr>
      </w:pPr>
      <w:r>
        <w:rPr>
          <w:rFonts w:hint="eastAsia"/>
          <w:b w:val="0"/>
          <w:kern w:val="0"/>
          <w:sz w:val="22"/>
        </w:rPr>
        <w:t>・</w:t>
      </w:r>
      <w:r w:rsidR="0020078F" w:rsidRPr="00F00904">
        <w:rPr>
          <w:rFonts w:hint="eastAsia"/>
          <w:b w:val="0"/>
          <w:kern w:val="0"/>
          <w:sz w:val="22"/>
        </w:rPr>
        <w:t>申請者が</w:t>
      </w:r>
      <w:r w:rsidR="00800BF9" w:rsidRPr="00263ADF">
        <w:rPr>
          <w:rFonts w:hint="eastAsia"/>
          <w:b w:val="0"/>
          <w:kern w:val="0"/>
          <w:sz w:val="22"/>
        </w:rPr>
        <w:t>空家等除却</w:t>
      </w:r>
      <w:r w:rsidR="00386331" w:rsidRPr="00263ADF">
        <w:rPr>
          <w:rFonts w:hint="eastAsia"/>
          <w:b w:val="0"/>
          <w:kern w:val="0"/>
          <w:sz w:val="22"/>
        </w:rPr>
        <w:t>補助金</w:t>
      </w:r>
      <w:r w:rsidR="00386331" w:rsidRPr="00F00904">
        <w:rPr>
          <w:rFonts w:hint="eastAsia"/>
          <w:b w:val="0"/>
          <w:kern w:val="0"/>
          <w:sz w:val="22"/>
        </w:rPr>
        <w:t>の交付を受け、</w:t>
      </w:r>
      <w:r w:rsidR="0020078F" w:rsidRPr="00F00904">
        <w:rPr>
          <w:rFonts w:hint="eastAsia"/>
          <w:b w:val="0"/>
          <w:kern w:val="0"/>
          <w:sz w:val="22"/>
        </w:rPr>
        <w:t>上記の</w:t>
      </w:r>
      <w:r w:rsidR="00F75DA5">
        <w:rPr>
          <w:rFonts w:hint="eastAsia"/>
          <w:b w:val="0"/>
          <w:kern w:val="0"/>
          <w:sz w:val="22"/>
        </w:rPr>
        <w:t>補助</w:t>
      </w:r>
      <w:r w:rsidR="00386331" w:rsidRPr="00F00904">
        <w:rPr>
          <w:rFonts w:hint="eastAsia"/>
          <w:b w:val="0"/>
          <w:kern w:val="0"/>
          <w:sz w:val="22"/>
        </w:rPr>
        <w:t>対象</w:t>
      </w:r>
      <w:r w:rsidR="00F75DA5">
        <w:rPr>
          <w:rFonts w:hint="eastAsia"/>
          <w:b w:val="0"/>
          <w:kern w:val="0"/>
          <w:sz w:val="22"/>
        </w:rPr>
        <w:t>建築物</w:t>
      </w:r>
      <w:r w:rsidR="0020078F" w:rsidRPr="00F00904">
        <w:rPr>
          <w:rFonts w:hint="eastAsia"/>
          <w:b w:val="0"/>
          <w:kern w:val="0"/>
          <w:sz w:val="22"/>
        </w:rPr>
        <w:t>を除却する</w:t>
      </w:r>
      <w:r w:rsidR="00386331" w:rsidRPr="00F00904">
        <w:rPr>
          <w:rFonts w:hint="eastAsia"/>
          <w:b w:val="0"/>
          <w:kern w:val="0"/>
          <w:sz w:val="22"/>
        </w:rPr>
        <w:t>こと</w:t>
      </w:r>
      <w:r w:rsidR="0020078F" w:rsidRPr="00F00904">
        <w:rPr>
          <w:rFonts w:hint="eastAsia"/>
          <w:b w:val="0"/>
          <w:kern w:val="0"/>
          <w:sz w:val="22"/>
        </w:rPr>
        <w:t>については、異議ありません。</w:t>
      </w:r>
    </w:p>
    <w:p w14:paraId="7DF297B4" w14:textId="77777777" w:rsidR="007B4F35" w:rsidRPr="002221F7" w:rsidRDefault="007B4F35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</w:p>
    <w:p w14:paraId="5EB2C348" w14:textId="77777777" w:rsidR="0020078F" w:rsidRDefault="0020078F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【　　　　</w:t>
      </w:r>
      <w:r w:rsidR="00DF169B" w:rsidRPr="00F00904">
        <w:rPr>
          <w:rFonts w:hAnsi="ＭＳ 明朝" w:hint="eastAsia"/>
          <w:b w:val="0"/>
          <w:kern w:val="0"/>
          <w:sz w:val="22"/>
        </w:rPr>
        <w:t xml:space="preserve">　　</w:t>
      </w:r>
      <w:r w:rsidRPr="00F00904">
        <w:rPr>
          <w:rFonts w:hAnsi="ＭＳ 明朝" w:hint="eastAsia"/>
          <w:b w:val="0"/>
          <w:kern w:val="0"/>
          <w:sz w:val="22"/>
        </w:rPr>
        <w:t xml:space="preserve">　　】　住　所</w:t>
      </w:r>
    </w:p>
    <w:p w14:paraId="0AFA9AC5" w14:textId="77777777" w:rsidR="007B4F35" w:rsidRPr="002221F7" w:rsidRDefault="007B4F35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</w:p>
    <w:p w14:paraId="4B102379" w14:textId="77777777" w:rsidR="0020078F" w:rsidRPr="002221F7" w:rsidRDefault="0020078F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　　　　　　　　</w:t>
      </w:r>
      <w:r w:rsidR="00DF169B" w:rsidRPr="00F00904">
        <w:rPr>
          <w:rFonts w:hAnsi="ＭＳ 明朝" w:hint="eastAsia"/>
          <w:b w:val="0"/>
          <w:kern w:val="0"/>
          <w:sz w:val="22"/>
        </w:rPr>
        <w:t xml:space="preserve">　　</w:t>
      </w:r>
      <w:r w:rsidRPr="00F00904">
        <w:rPr>
          <w:rFonts w:hAnsi="ＭＳ 明朝" w:hint="eastAsia"/>
          <w:b w:val="0"/>
          <w:kern w:val="0"/>
          <w:sz w:val="22"/>
        </w:rPr>
        <w:t xml:space="preserve">　氏　名</w:t>
      </w:r>
      <w:r w:rsidR="004D0942" w:rsidRPr="00F00904">
        <w:rPr>
          <w:rFonts w:hAnsi="ＭＳ 明朝" w:hint="eastAsia"/>
          <w:b w:val="0"/>
          <w:kern w:val="0"/>
          <w:sz w:val="22"/>
        </w:rPr>
        <w:t xml:space="preserve">　　</w:t>
      </w:r>
    </w:p>
    <w:p w14:paraId="452DC3BB" w14:textId="77777777" w:rsidR="005932AA" w:rsidRPr="002221F7" w:rsidRDefault="005932AA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</w:p>
    <w:p w14:paraId="07BAB08F" w14:textId="77777777" w:rsidR="0020078F" w:rsidRDefault="0020078F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【　　　</w:t>
      </w:r>
      <w:r w:rsidR="00DF169B" w:rsidRPr="00F00904">
        <w:rPr>
          <w:rFonts w:hAnsi="ＭＳ 明朝" w:hint="eastAsia"/>
          <w:b w:val="0"/>
          <w:kern w:val="0"/>
          <w:sz w:val="22"/>
        </w:rPr>
        <w:t xml:space="preserve">　　</w:t>
      </w:r>
      <w:r w:rsidRPr="00F00904">
        <w:rPr>
          <w:rFonts w:hAnsi="ＭＳ 明朝" w:hint="eastAsia"/>
          <w:b w:val="0"/>
          <w:kern w:val="0"/>
          <w:sz w:val="22"/>
        </w:rPr>
        <w:t xml:space="preserve">　　　】　住　所</w:t>
      </w:r>
    </w:p>
    <w:p w14:paraId="20140656" w14:textId="77777777" w:rsidR="007B4F35" w:rsidRPr="002221F7" w:rsidRDefault="007B4F35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</w:p>
    <w:p w14:paraId="3B43E769" w14:textId="77777777" w:rsidR="0020078F" w:rsidRPr="002221F7" w:rsidRDefault="0020078F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　　　　　　　</w:t>
      </w:r>
      <w:r w:rsidR="00DF169B" w:rsidRPr="00F00904">
        <w:rPr>
          <w:rFonts w:hAnsi="ＭＳ 明朝" w:hint="eastAsia"/>
          <w:b w:val="0"/>
          <w:kern w:val="0"/>
          <w:sz w:val="22"/>
        </w:rPr>
        <w:t xml:space="preserve">　　</w:t>
      </w:r>
      <w:r w:rsidRPr="00F00904">
        <w:rPr>
          <w:rFonts w:hAnsi="ＭＳ 明朝" w:hint="eastAsia"/>
          <w:b w:val="0"/>
          <w:kern w:val="0"/>
          <w:sz w:val="22"/>
        </w:rPr>
        <w:t xml:space="preserve">　　氏　名</w:t>
      </w:r>
    </w:p>
    <w:p w14:paraId="37117CA3" w14:textId="77777777" w:rsidR="0020078F" w:rsidRPr="002221F7" w:rsidRDefault="0020078F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</w:p>
    <w:p w14:paraId="34E75CB8" w14:textId="77777777" w:rsidR="004D0942" w:rsidRDefault="004D0942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【　　　　</w:t>
      </w:r>
      <w:r w:rsidR="00DF169B" w:rsidRPr="00F00904">
        <w:rPr>
          <w:rFonts w:hAnsi="ＭＳ 明朝" w:hint="eastAsia"/>
          <w:b w:val="0"/>
          <w:kern w:val="0"/>
          <w:sz w:val="22"/>
        </w:rPr>
        <w:t xml:space="preserve">　　</w:t>
      </w:r>
      <w:r w:rsidRPr="00F00904">
        <w:rPr>
          <w:rFonts w:hAnsi="ＭＳ 明朝" w:hint="eastAsia"/>
          <w:b w:val="0"/>
          <w:kern w:val="0"/>
          <w:sz w:val="22"/>
        </w:rPr>
        <w:t xml:space="preserve">　　】　住　所</w:t>
      </w:r>
    </w:p>
    <w:p w14:paraId="2ADCE114" w14:textId="77777777" w:rsidR="007B4F35" w:rsidRPr="002221F7" w:rsidRDefault="007B4F35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</w:p>
    <w:p w14:paraId="76B374C2" w14:textId="77777777" w:rsidR="004D0942" w:rsidRPr="002221F7" w:rsidRDefault="004D0942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　　　　　　　</w:t>
      </w:r>
      <w:r w:rsidR="00DF169B" w:rsidRPr="00F00904">
        <w:rPr>
          <w:rFonts w:hAnsi="ＭＳ 明朝" w:hint="eastAsia"/>
          <w:b w:val="0"/>
          <w:kern w:val="0"/>
          <w:sz w:val="22"/>
        </w:rPr>
        <w:t xml:space="preserve">　　</w:t>
      </w:r>
      <w:r w:rsidRPr="00F00904">
        <w:rPr>
          <w:rFonts w:hAnsi="ＭＳ 明朝" w:hint="eastAsia"/>
          <w:b w:val="0"/>
          <w:kern w:val="0"/>
          <w:sz w:val="22"/>
        </w:rPr>
        <w:t xml:space="preserve">　　氏　名　　</w:t>
      </w:r>
    </w:p>
    <w:p w14:paraId="5D933507" w14:textId="77777777" w:rsidR="004D0942" w:rsidRPr="002221F7" w:rsidRDefault="004D0942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</w:p>
    <w:p w14:paraId="736645CD" w14:textId="77777777" w:rsidR="00F0070D" w:rsidRDefault="0020078F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>※【　】内には、</w:t>
      </w:r>
      <w:r w:rsidR="00F75DA5">
        <w:rPr>
          <w:rFonts w:hAnsi="ＭＳ 明朝" w:hint="eastAsia"/>
          <w:b w:val="0"/>
          <w:kern w:val="0"/>
          <w:sz w:val="22"/>
        </w:rPr>
        <w:t>建物</w:t>
      </w:r>
      <w:r w:rsidR="00891819" w:rsidRPr="00F00904">
        <w:rPr>
          <w:rFonts w:hAnsi="ＭＳ 明朝" w:hint="eastAsia"/>
          <w:b w:val="0"/>
          <w:kern w:val="0"/>
          <w:sz w:val="22"/>
        </w:rPr>
        <w:t>所有</w:t>
      </w:r>
      <w:r w:rsidRPr="00F00904">
        <w:rPr>
          <w:rFonts w:hAnsi="ＭＳ 明朝" w:hint="eastAsia"/>
          <w:b w:val="0"/>
          <w:kern w:val="0"/>
          <w:sz w:val="22"/>
        </w:rPr>
        <w:t>者、相続人、権利者又は土地所有者の区分を記入すること。</w:t>
      </w:r>
    </w:p>
    <w:p w14:paraId="3590B7C5" w14:textId="77777777" w:rsidR="007B4F35" w:rsidRPr="00080EF0" w:rsidRDefault="007B4F35" w:rsidP="007B4F35">
      <w:pPr>
        <w:overflowPunct w:val="0"/>
        <w:spacing w:line="320" w:lineRule="exact"/>
        <w:rPr>
          <w:rFonts w:hAnsi="ＭＳ 明朝"/>
          <w:b w:val="0"/>
          <w:kern w:val="0"/>
          <w:sz w:val="22"/>
        </w:rPr>
      </w:pPr>
    </w:p>
    <w:p w14:paraId="0BE6C26F" w14:textId="2AC9644A" w:rsidR="005932AA" w:rsidRPr="007B4F35" w:rsidRDefault="00BC2531" w:rsidP="007B4F35">
      <w:pPr>
        <w:overflowPunct w:val="0"/>
        <w:spacing w:line="320" w:lineRule="exact"/>
        <w:rPr>
          <w:rFonts w:hAnsi="ＭＳ 明朝"/>
          <w:b w:val="0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87385" wp14:editId="2D622F9D">
                <wp:simplePos x="0" y="0"/>
                <wp:positionH relativeFrom="column">
                  <wp:posOffset>-15240</wp:posOffset>
                </wp:positionH>
                <wp:positionV relativeFrom="paragraph">
                  <wp:posOffset>31750</wp:posOffset>
                </wp:positionV>
                <wp:extent cx="6134100" cy="626745"/>
                <wp:effectExtent l="9525" t="508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85AE5DD" id="Rectangle 2" o:spid="_x0000_s1026" style="position:absolute;left:0;text-align:left;margin-left:-1.2pt;margin-top:2.5pt;width:483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FseAIAAPk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="005932AA" w:rsidRPr="007B4F35">
        <w:rPr>
          <w:rFonts w:hAnsi="ＭＳ 明朝" w:hint="eastAsia"/>
          <w:b w:val="0"/>
          <w:kern w:val="0"/>
          <w:sz w:val="18"/>
          <w:szCs w:val="18"/>
        </w:rPr>
        <w:t>［注意事項］</w:t>
      </w:r>
    </w:p>
    <w:p w14:paraId="2EBDC2D7" w14:textId="3E48A755" w:rsidR="005932AA" w:rsidRPr="007B4F35" w:rsidRDefault="005932AA" w:rsidP="007B4F35">
      <w:pPr>
        <w:overflowPunct w:val="0"/>
        <w:spacing w:line="320" w:lineRule="exact"/>
        <w:rPr>
          <w:rFonts w:hAnsi="ＭＳ 明朝"/>
          <w:b w:val="0"/>
          <w:kern w:val="0"/>
          <w:sz w:val="18"/>
          <w:szCs w:val="18"/>
        </w:rPr>
      </w:pPr>
      <w:r w:rsidRPr="007B4F35">
        <w:rPr>
          <w:rFonts w:hAnsi="ＭＳ 明朝" w:hint="eastAsia"/>
          <w:b w:val="0"/>
          <w:kern w:val="0"/>
          <w:sz w:val="18"/>
          <w:szCs w:val="18"/>
        </w:rPr>
        <w:t>除却することにより地方税法</w:t>
      </w:r>
      <w:r w:rsidR="00A9216B">
        <w:rPr>
          <w:rFonts w:hAnsi="ＭＳ 明朝" w:hint="eastAsia"/>
          <w:b w:val="0"/>
          <w:kern w:val="0"/>
          <w:sz w:val="18"/>
          <w:szCs w:val="18"/>
        </w:rPr>
        <w:t>（昭和25年法律第226号）</w:t>
      </w:r>
      <w:r w:rsidRPr="007B4F35">
        <w:rPr>
          <w:rFonts w:hAnsi="ＭＳ 明朝" w:hint="eastAsia"/>
          <w:b w:val="0"/>
          <w:kern w:val="0"/>
          <w:sz w:val="18"/>
          <w:szCs w:val="18"/>
        </w:rPr>
        <w:t>第</w:t>
      </w:r>
      <w:r w:rsidRPr="007B4F35">
        <w:rPr>
          <w:rFonts w:hAnsi="ＭＳ 明朝"/>
          <w:b w:val="0"/>
          <w:kern w:val="0"/>
          <w:sz w:val="18"/>
          <w:szCs w:val="18"/>
        </w:rPr>
        <w:t>349</w:t>
      </w:r>
      <w:r w:rsidRPr="007B4F35">
        <w:rPr>
          <w:rFonts w:hAnsi="ＭＳ 明朝" w:hint="eastAsia"/>
          <w:b w:val="0"/>
          <w:kern w:val="0"/>
          <w:sz w:val="18"/>
          <w:szCs w:val="18"/>
        </w:rPr>
        <w:t>条の</w:t>
      </w:r>
      <w:r w:rsidRPr="007B4F35">
        <w:rPr>
          <w:rFonts w:hAnsi="ＭＳ 明朝"/>
          <w:b w:val="0"/>
          <w:kern w:val="0"/>
          <w:sz w:val="18"/>
          <w:szCs w:val="18"/>
        </w:rPr>
        <w:t>3</w:t>
      </w:r>
      <w:r w:rsidRPr="007B4F35">
        <w:rPr>
          <w:rFonts w:hAnsi="ＭＳ 明朝" w:hint="eastAsia"/>
          <w:b w:val="0"/>
          <w:kern w:val="0"/>
          <w:sz w:val="18"/>
          <w:szCs w:val="18"/>
        </w:rPr>
        <w:t>の</w:t>
      </w:r>
      <w:r w:rsidRPr="007B4F35">
        <w:rPr>
          <w:rFonts w:hAnsi="ＭＳ 明朝"/>
          <w:b w:val="0"/>
          <w:kern w:val="0"/>
          <w:sz w:val="18"/>
          <w:szCs w:val="18"/>
        </w:rPr>
        <w:t>2</w:t>
      </w:r>
      <w:r w:rsidRPr="007B4F35">
        <w:rPr>
          <w:rFonts w:hAnsi="ＭＳ 明朝" w:hint="eastAsia"/>
          <w:b w:val="0"/>
          <w:kern w:val="0"/>
          <w:sz w:val="18"/>
          <w:szCs w:val="18"/>
        </w:rPr>
        <w:t>第</w:t>
      </w:r>
      <w:r w:rsidRPr="007B4F35">
        <w:rPr>
          <w:rFonts w:hAnsi="ＭＳ 明朝"/>
          <w:b w:val="0"/>
          <w:kern w:val="0"/>
          <w:sz w:val="18"/>
          <w:szCs w:val="18"/>
        </w:rPr>
        <w:t>1</w:t>
      </w:r>
      <w:r w:rsidRPr="007B4F35">
        <w:rPr>
          <w:rFonts w:hAnsi="ＭＳ 明朝" w:hint="eastAsia"/>
          <w:b w:val="0"/>
          <w:kern w:val="0"/>
          <w:sz w:val="18"/>
          <w:szCs w:val="18"/>
        </w:rPr>
        <w:t>項の規定に基づく、固定資産税等の住宅用地特例が除外される場合があります。</w:t>
      </w:r>
    </w:p>
    <w:sectPr w:rsidR="005932AA" w:rsidRPr="007B4F35" w:rsidSect="002221F7">
      <w:pgSz w:w="11906" w:h="16838" w:code="9"/>
      <w:pgMar w:top="1418" w:right="1134" w:bottom="1134" w:left="1134" w:header="851" w:footer="850" w:gutter="0"/>
      <w:cols w:space="425"/>
      <w:docGrid w:type="linesAndChars" w:linePitch="340" w:charSpace="474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939C3A" w16cid:durableId="299AE3B8"/>
  <w16cid:commentId w16cid:paraId="46A812E8" w16cid:durableId="297E2B3B"/>
  <w16cid:commentId w16cid:paraId="3F989696" w16cid:durableId="299AE3BA"/>
  <w16cid:commentId w16cid:paraId="7563F7FE" w16cid:durableId="299AE3BB"/>
  <w16cid:commentId w16cid:paraId="0DCFFBAF" w16cid:durableId="299B14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F6DC" w14:textId="77777777" w:rsidR="00E76A3E" w:rsidRDefault="00E76A3E" w:rsidP="003E5E31">
      <w:r>
        <w:separator/>
      </w:r>
    </w:p>
  </w:endnote>
  <w:endnote w:type="continuationSeparator" w:id="0">
    <w:p w14:paraId="12D7D5E7" w14:textId="77777777" w:rsidR="00E76A3E" w:rsidRDefault="00E76A3E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E088C" w14:textId="77777777" w:rsidR="00E76A3E" w:rsidRDefault="00E76A3E" w:rsidP="003E5E31">
      <w:r>
        <w:separator/>
      </w:r>
    </w:p>
  </w:footnote>
  <w:footnote w:type="continuationSeparator" w:id="0">
    <w:p w14:paraId="153D2154" w14:textId="77777777" w:rsidR="00E76A3E" w:rsidRDefault="00E76A3E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2A4C"/>
    <w:multiLevelType w:val="hybridMultilevel"/>
    <w:tmpl w:val="D84A37A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4D"/>
    <w:rsid w:val="00013842"/>
    <w:rsid w:val="00023C46"/>
    <w:rsid w:val="00037824"/>
    <w:rsid w:val="00047076"/>
    <w:rsid w:val="00076CC4"/>
    <w:rsid w:val="00080EF0"/>
    <w:rsid w:val="00085008"/>
    <w:rsid w:val="0009022A"/>
    <w:rsid w:val="000962CD"/>
    <w:rsid w:val="000A03F0"/>
    <w:rsid w:val="000A12A5"/>
    <w:rsid w:val="000B097D"/>
    <w:rsid w:val="000C4240"/>
    <w:rsid w:val="000D1A99"/>
    <w:rsid w:val="00105C18"/>
    <w:rsid w:val="001113AD"/>
    <w:rsid w:val="001156E1"/>
    <w:rsid w:val="00121B7B"/>
    <w:rsid w:val="00134505"/>
    <w:rsid w:val="001433DC"/>
    <w:rsid w:val="0015353C"/>
    <w:rsid w:val="00172769"/>
    <w:rsid w:val="001812C8"/>
    <w:rsid w:val="001860D5"/>
    <w:rsid w:val="00187846"/>
    <w:rsid w:val="00191C5B"/>
    <w:rsid w:val="00193DBD"/>
    <w:rsid w:val="00197CEE"/>
    <w:rsid w:val="001A0661"/>
    <w:rsid w:val="001A076B"/>
    <w:rsid w:val="001C65D0"/>
    <w:rsid w:val="001D27A4"/>
    <w:rsid w:val="001F3531"/>
    <w:rsid w:val="0020078F"/>
    <w:rsid w:val="00202EF4"/>
    <w:rsid w:val="002221F7"/>
    <w:rsid w:val="0022359A"/>
    <w:rsid w:val="002235BC"/>
    <w:rsid w:val="00263ADF"/>
    <w:rsid w:val="00277F0A"/>
    <w:rsid w:val="00292B3E"/>
    <w:rsid w:val="002A12E7"/>
    <w:rsid w:val="002A15E3"/>
    <w:rsid w:val="002B4224"/>
    <w:rsid w:val="002C2985"/>
    <w:rsid w:val="002C2A94"/>
    <w:rsid w:val="002C3E23"/>
    <w:rsid w:val="002D6059"/>
    <w:rsid w:val="002E5D18"/>
    <w:rsid w:val="0030127A"/>
    <w:rsid w:val="00324C9E"/>
    <w:rsid w:val="003352A0"/>
    <w:rsid w:val="0034383B"/>
    <w:rsid w:val="003467CD"/>
    <w:rsid w:val="003500C7"/>
    <w:rsid w:val="00384870"/>
    <w:rsid w:val="00386331"/>
    <w:rsid w:val="00390A8C"/>
    <w:rsid w:val="0039486B"/>
    <w:rsid w:val="003C4689"/>
    <w:rsid w:val="003C6E1D"/>
    <w:rsid w:val="003D78CC"/>
    <w:rsid w:val="003E5E31"/>
    <w:rsid w:val="00404AD0"/>
    <w:rsid w:val="00433D69"/>
    <w:rsid w:val="00437AC9"/>
    <w:rsid w:val="0046214C"/>
    <w:rsid w:val="0046244D"/>
    <w:rsid w:val="00466816"/>
    <w:rsid w:val="00485C08"/>
    <w:rsid w:val="004C0E81"/>
    <w:rsid w:val="004C66B2"/>
    <w:rsid w:val="004D0942"/>
    <w:rsid w:val="00501A33"/>
    <w:rsid w:val="00516224"/>
    <w:rsid w:val="00540552"/>
    <w:rsid w:val="00553C24"/>
    <w:rsid w:val="00561BE7"/>
    <w:rsid w:val="005704FA"/>
    <w:rsid w:val="00582BEC"/>
    <w:rsid w:val="005932AA"/>
    <w:rsid w:val="005D0AF3"/>
    <w:rsid w:val="005E3178"/>
    <w:rsid w:val="005E3F9A"/>
    <w:rsid w:val="005E7386"/>
    <w:rsid w:val="005F16D4"/>
    <w:rsid w:val="00614B7E"/>
    <w:rsid w:val="006171D9"/>
    <w:rsid w:val="006264CB"/>
    <w:rsid w:val="006320B7"/>
    <w:rsid w:val="006419B6"/>
    <w:rsid w:val="006444F3"/>
    <w:rsid w:val="0064626C"/>
    <w:rsid w:val="006A27A2"/>
    <w:rsid w:val="006B5BC3"/>
    <w:rsid w:val="006D20A0"/>
    <w:rsid w:val="006E7C6A"/>
    <w:rsid w:val="006F03FD"/>
    <w:rsid w:val="0070650B"/>
    <w:rsid w:val="00737447"/>
    <w:rsid w:val="00742DDD"/>
    <w:rsid w:val="00746BEB"/>
    <w:rsid w:val="00750BB6"/>
    <w:rsid w:val="00752B41"/>
    <w:rsid w:val="00755413"/>
    <w:rsid w:val="00767C07"/>
    <w:rsid w:val="00770D0D"/>
    <w:rsid w:val="0077503F"/>
    <w:rsid w:val="0079773E"/>
    <w:rsid w:val="007A317B"/>
    <w:rsid w:val="007B1480"/>
    <w:rsid w:val="007B4F35"/>
    <w:rsid w:val="007F0C3D"/>
    <w:rsid w:val="00800BF9"/>
    <w:rsid w:val="00806EB9"/>
    <w:rsid w:val="008145D7"/>
    <w:rsid w:val="00822786"/>
    <w:rsid w:val="00824510"/>
    <w:rsid w:val="0084293F"/>
    <w:rsid w:val="008443DA"/>
    <w:rsid w:val="00855B21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D7A33"/>
    <w:rsid w:val="008E4184"/>
    <w:rsid w:val="008F5CAB"/>
    <w:rsid w:val="009323F3"/>
    <w:rsid w:val="009335BB"/>
    <w:rsid w:val="00954EDA"/>
    <w:rsid w:val="009556BB"/>
    <w:rsid w:val="00964135"/>
    <w:rsid w:val="00981D6E"/>
    <w:rsid w:val="009B1A2E"/>
    <w:rsid w:val="009C2B5E"/>
    <w:rsid w:val="009D700D"/>
    <w:rsid w:val="00A279BC"/>
    <w:rsid w:val="00A329DF"/>
    <w:rsid w:val="00A464AE"/>
    <w:rsid w:val="00A5780D"/>
    <w:rsid w:val="00A75CA5"/>
    <w:rsid w:val="00A772F1"/>
    <w:rsid w:val="00A9216B"/>
    <w:rsid w:val="00AB169A"/>
    <w:rsid w:val="00AB34F8"/>
    <w:rsid w:val="00AC1C65"/>
    <w:rsid w:val="00AC7E2C"/>
    <w:rsid w:val="00AD6DC2"/>
    <w:rsid w:val="00AE41E7"/>
    <w:rsid w:val="00AE504E"/>
    <w:rsid w:val="00AF02EF"/>
    <w:rsid w:val="00B07D70"/>
    <w:rsid w:val="00B3100D"/>
    <w:rsid w:val="00B35F58"/>
    <w:rsid w:val="00B51E97"/>
    <w:rsid w:val="00B54882"/>
    <w:rsid w:val="00B823C0"/>
    <w:rsid w:val="00BB6F4D"/>
    <w:rsid w:val="00BC2531"/>
    <w:rsid w:val="00BD07FB"/>
    <w:rsid w:val="00BD3FE7"/>
    <w:rsid w:val="00BD5CC3"/>
    <w:rsid w:val="00BD5F8F"/>
    <w:rsid w:val="00BE7CEC"/>
    <w:rsid w:val="00BF6708"/>
    <w:rsid w:val="00C0173E"/>
    <w:rsid w:val="00C02653"/>
    <w:rsid w:val="00C269FA"/>
    <w:rsid w:val="00C318CE"/>
    <w:rsid w:val="00C64DFF"/>
    <w:rsid w:val="00C71057"/>
    <w:rsid w:val="00C925F0"/>
    <w:rsid w:val="00C950CF"/>
    <w:rsid w:val="00CD12F6"/>
    <w:rsid w:val="00CD296E"/>
    <w:rsid w:val="00D26B18"/>
    <w:rsid w:val="00D33E4D"/>
    <w:rsid w:val="00D44747"/>
    <w:rsid w:val="00D50590"/>
    <w:rsid w:val="00D54389"/>
    <w:rsid w:val="00D6196E"/>
    <w:rsid w:val="00D64BC6"/>
    <w:rsid w:val="00D83DD7"/>
    <w:rsid w:val="00D917FD"/>
    <w:rsid w:val="00D91A50"/>
    <w:rsid w:val="00D956AF"/>
    <w:rsid w:val="00DB5216"/>
    <w:rsid w:val="00DB7AF7"/>
    <w:rsid w:val="00DC3051"/>
    <w:rsid w:val="00DD2D44"/>
    <w:rsid w:val="00DD2DEF"/>
    <w:rsid w:val="00DF00F9"/>
    <w:rsid w:val="00DF169B"/>
    <w:rsid w:val="00E06072"/>
    <w:rsid w:val="00E17F18"/>
    <w:rsid w:val="00E20D5D"/>
    <w:rsid w:val="00E228AB"/>
    <w:rsid w:val="00E24133"/>
    <w:rsid w:val="00E44D79"/>
    <w:rsid w:val="00E47D5D"/>
    <w:rsid w:val="00E76A3E"/>
    <w:rsid w:val="00E90B3B"/>
    <w:rsid w:val="00EA01D8"/>
    <w:rsid w:val="00EA5A89"/>
    <w:rsid w:val="00EC50AC"/>
    <w:rsid w:val="00EC6F02"/>
    <w:rsid w:val="00EC6F79"/>
    <w:rsid w:val="00ED6DDC"/>
    <w:rsid w:val="00EE69EE"/>
    <w:rsid w:val="00F0070D"/>
    <w:rsid w:val="00F00904"/>
    <w:rsid w:val="00F150D1"/>
    <w:rsid w:val="00F2762A"/>
    <w:rsid w:val="00F35BFE"/>
    <w:rsid w:val="00F438B8"/>
    <w:rsid w:val="00F43E10"/>
    <w:rsid w:val="00F71DE2"/>
    <w:rsid w:val="00F75DA5"/>
    <w:rsid w:val="00F86BC5"/>
    <w:rsid w:val="00FC632E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036D53"/>
  <w14:defaultImageDpi w14:val="0"/>
  <w15:docId w15:val="{CE9140F8-FA0C-4EC9-B42E-B29E7455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locked/>
    <w:rsid w:val="00FD54C1"/>
    <w:rPr>
      <w:rFonts w:ascii="ＭＳ 明朝" w:eastAsia="ＭＳ 明朝" w:hAnsi="ＭＳ 明朝" w:cs="Times New Roman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locked/>
    <w:rsid w:val="00FD54C1"/>
    <w:rPr>
      <w:rFonts w:ascii="ＭＳ 明朝" w:eastAsia="ＭＳ 明朝" w:hAnsi="ＭＳ 明朝" w:cs="Times New Roman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E5E31"/>
    <w:rPr>
      <w:rFonts w:ascii="ＭＳ 明朝" w:eastAsia="ＭＳ 明朝" w:cs="Times New Roman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E5E31"/>
    <w:rPr>
      <w:rFonts w:ascii="ＭＳ 明朝" w:eastAsia="ＭＳ 明朝" w:cs="Times New Roman"/>
      <w:b/>
      <w:sz w:val="21"/>
    </w:rPr>
  </w:style>
  <w:style w:type="character" w:styleId="ad">
    <w:name w:val="annotation reference"/>
    <w:basedOn w:val="a0"/>
    <w:uiPriority w:val="99"/>
    <w:semiHidden/>
    <w:unhideWhenUsed/>
    <w:rsid w:val="00F75DA5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75DA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F75DA5"/>
    <w:rPr>
      <w:rFonts w:ascii="ＭＳ 明朝" w:eastAsia="ＭＳ 明朝" w:cs="Times New Roman"/>
      <w:b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5DA5"/>
    <w:rPr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F75DA5"/>
    <w:rPr>
      <w:rFonts w:ascii="ＭＳ 明朝" w:eastAsia="ＭＳ 明朝" w:cs="Times New Roman"/>
      <w:b/>
      <w:bCs/>
      <w:sz w:val="21"/>
    </w:rPr>
  </w:style>
  <w:style w:type="paragraph" w:styleId="af2">
    <w:name w:val="Balloon Text"/>
    <w:basedOn w:val="a"/>
    <w:link w:val="af3"/>
    <w:uiPriority w:val="99"/>
    <w:semiHidden/>
    <w:unhideWhenUsed/>
    <w:rsid w:val="00F75DA5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F75DA5"/>
    <w:rPr>
      <w:rFonts w:asciiTheme="majorHAnsi" w:eastAsiaTheme="majorEastAsia" w:hAnsiTheme="majorHAnsi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n01849</dc:creator>
  <cp:keywords/>
  <dc:description/>
  <cp:lastModifiedBy>n02464</cp:lastModifiedBy>
  <cp:revision>12</cp:revision>
  <cp:lastPrinted>2022-08-25T00:15:00Z</cp:lastPrinted>
  <dcterms:created xsi:type="dcterms:W3CDTF">2023-12-15T09:20:00Z</dcterms:created>
  <dcterms:modified xsi:type="dcterms:W3CDTF">2024-03-25T02:31:00Z</dcterms:modified>
</cp:coreProperties>
</file>